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1812" w14:textId="77777777" w:rsidR="00214D9A" w:rsidRDefault="00214D9A" w:rsidP="00214D9A">
      <w:pPr>
        <w:pStyle w:val="Header"/>
        <w:jc w:val="center"/>
      </w:pPr>
      <w:r w:rsidRPr="00AA5AD4">
        <w:rPr>
          <w:rFonts w:ascii="Arial" w:hAnsi="Arial" w:cs="Arial"/>
          <w:b/>
          <w:noProof/>
          <w:sz w:val="22"/>
          <w:szCs w:val="22"/>
          <w:lang w:eastAsia="en-GB"/>
        </w:rPr>
        <w:drawing>
          <wp:inline distT="0" distB="0" distL="0" distR="0" wp14:anchorId="2752E586" wp14:editId="323C115C">
            <wp:extent cx="1015735" cy="910206"/>
            <wp:effectExtent l="0" t="0" r="0" b="4445"/>
            <wp:docPr id="16" name="Picture 16" descr="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i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14" cy="92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12AFA" w14:textId="77777777" w:rsidR="00214D9A" w:rsidRPr="00062248" w:rsidRDefault="00214D9A" w:rsidP="00214D9A">
      <w:pPr>
        <w:pStyle w:val="Caption"/>
        <w:rPr>
          <w:rFonts w:ascii="Arial" w:hAnsi="Arial" w:cs="Arial"/>
          <w:color w:val="3366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2248">
        <w:rPr>
          <w:rFonts w:ascii="Arial" w:hAnsi="Arial" w:cs="Arial"/>
          <w:color w:val="3366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WELLOW HOUSE SCHOOL</w:t>
      </w:r>
    </w:p>
    <w:p w14:paraId="49EA9AC0" w14:textId="77777777" w:rsidR="00214D9A" w:rsidRPr="00062248" w:rsidRDefault="00214D9A" w:rsidP="00214D9A">
      <w:pPr>
        <w:pStyle w:val="Heading3"/>
        <w:jc w:val="center"/>
        <w:rPr>
          <w:rFonts w:ascii="Arial" w:hAnsi="Arial" w:cs="Arial"/>
          <w:b/>
          <w:color w:val="336600"/>
          <w:sz w:val="22"/>
          <w:szCs w:val="22"/>
          <w:u w:val="none"/>
        </w:rPr>
      </w:pPr>
      <w:r w:rsidRPr="00062248">
        <w:rPr>
          <w:rFonts w:ascii="Arial" w:hAnsi="Arial" w:cs="Arial"/>
          <w:b/>
          <w:color w:val="336600"/>
          <w:sz w:val="22"/>
          <w:szCs w:val="22"/>
          <w:u w:val="none"/>
        </w:rPr>
        <w:t>WELLOW, NEWARK, NOTTINGHAMSHIRE NG22 0EA</w:t>
      </w:r>
    </w:p>
    <w:p w14:paraId="483FA119" w14:textId="77777777" w:rsidR="00214D9A" w:rsidRPr="008C42D3" w:rsidRDefault="00214D9A" w:rsidP="00214D9A">
      <w:pPr>
        <w:pStyle w:val="Heading3"/>
        <w:jc w:val="center"/>
        <w:rPr>
          <w:rFonts w:ascii="Arial" w:hAnsi="Arial" w:cs="Arial"/>
          <w:b/>
          <w:color w:val="336600"/>
          <w:sz w:val="22"/>
          <w:szCs w:val="22"/>
          <w:u w:val="none"/>
          <w:lang w:val="de-DE"/>
        </w:rPr>
      </w:pPr>
      <w:r w:rsidRPr="008C42D3">
        <w:rPr>
          <w:rFonts w:ascii="Arial" w:hAnsi="Arial" w:cs="Arial"/>
          <w:b/>
          <w:color w:val="336600"/>
          <w:sz w:val="22"/>
          <w:szCs w:val="22"/>
          <w:u w:val="none"/>
          <w:lang w:val="de-DE"/>
        </w:rPr>
        <w:t>T: 01623 861 054</w:t>
      </w:r>
    </w:p>
    <w:p w14:paraId="4C1424C2" w14:textId="77777777" w:rsidR="00214D9A" w:rsidRPr="008C42D3" w:rsidRDefault="00214D9A" w:rsidP="00214D9A">
      <w:pPr>
        <w:jc w:val="center"/>
        <w:rPr>
          <w:rStyle w:val="Hyperlink"/>
          <w:rFonts w:ascii="Arial" w:hAnsi="Arial" w:cs="Arial"/>
          <w:b/>
          <w:bCs/>
          <w:color w:val="336600"/>
          <w:sz w:val="22"/>
          <w:szCs w:val="22"/>
          <w:u w:val="none"/>
          <w:lang w:val="de-DE"/>
        </w:rPr>
      </w:pPr>
      <w:r w:rsidRPr="008C42D3">
        <w:rPr>
          <w:rFonts w:ascii="Arial" w:hAnsi="Arial" w:cs="Arial"/>
          <w:b/>
          <w:bCs/>
          <w:color w:val="336600"/>
          <w:sz w:val="22"/>
          <w:szCs w:val="22"/>
          <w:lang w:val="de-DE"/>
        </w:rPr>
        <w:t xml:space="preserve">E: </w:t>
      </w:r>
      <w:hyperlink r:id="rId12" w:history="1">
        <w:r w:rsidRPr="008C42D3">
          <w:rPr>
            <w:rStyle w:val="Hyperlink"/>
            <w:rFonts w:ascii="Arial" w:hAnsi="Arial" w:cs="Arial"/>
            <w:b/>
            <w:bCs/>
            <w:color w:val="336600"/>
            <w:sz w:val="22"/>
            <w:szCs w:val="22"/>
            <w:u w:val="none"/>
            <w:lang w:val="de-DE"/>
          </w:rPr>
          <w:t>office@wellowhouseschool.co.uk</w:t>
        </w:r>
      </w:hyperlink>
    </w:p>
    <w:p w14:paraId="3BD2F6CD" w14:textId="77777777" w:rsidR="00214D9A" w:rsidRPr="008C42D3" w:rsidRDefault="00214D9A" w:rsidP="00214D9A">
      <w:pPr>
        <w:pStyle w:val="Header"/>
        <w:jc w:val="center"/>
        <w:rPr>
          <w:lang w:val="de-DE"/>
        </w:rPr>
      </w:pPr>
    </w:p>
    <w:p w14:paraId="294C74CD" w14:textId="344D533F" w:rsidR="00081BAF" w:rsidRPr="00FC2C3B" w:rsidRDefault="00081BAF" w:rsidP="00081BAF">
      <w:pPr>
        <w:rPr>
          <w:rFonts w:ascii="Calisto MT" w:hAnsi="Calisto MT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1838"/>
        <w:gridCol w:w="8505"/>
      </w:tblGrid>
      <w:tr w:rsidR="00081BAF" w:rsidRPr="00FC2C3B" w14:paraId="60047548" w14:textId="77777777" w:rsidTr="00C7499F">
        <w:trPr>
          <w:trHeight w:val="1432"/>
        </w:trPr>
        <w:tc>
          <w:tcPr>
            <w:tcW w:w="10343" w:type="dxa"/>
            <w:gridSpan w:val="2"/>
            <w:shd w:val="clear" w:color="auto" w:fill="003300"/>
          </w:tcPr>
          <w:p w14:paraId="75299FD5" w14:textId="77777777" w:rsidR="00081BAF" w:rsidRPr="00FC2C3B" w:rsidRDefault="00081BAF" w:rsidP="002B3D07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rPr>
                <w:rFonts w:ascii="Calisto MT" w:hAnsi="Calisto MT"/>
                <w:b/>
                <w:sz w:val="22"/>
                <w:szCs w:val="22"/>
              </w:rPr>
            </w:pPr>
          </w:p>
          <w:p w14:paraId="58E59388" w14:textId="77777777" w:rsidR="00081BAF" w:rsidRPr="00FC2C3B" w:rsidRDefault="00081BAF" w:rsidP="002B3D07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ind w:right="-20"/>
              <w:rPr>
                <w:rFonts w:ascii="Calisto MT" w:hAnsi="Calisto MT"/>
                <w:b/>
                <w:color w:val="FFFFFF" w:themeColor="background1"/>
                <w:sz w:val="22"/>
                <w:szCs w:val="22"/>
              </w:rPr>
            </w:pPr>
            <w:r w:rsidRPr="00FC2C3B">
              <w:rPr>
                <w:rFonts w:ascii="Calisto MT" w:hAnsi="Calisto MT"/>
                <w:b/>
                <w:color w:val="FFFFFF" w:themeColor="background1"/>
                <w:sz w:val="22"/>
                <w:szCs w:val="22"/>
              </w:rPr>
              <w:t>Job Description</w:t>
            </w:r>
          </w:p>
          <w:p w14:paraId="7A59AAA2" w14:textId="77777777" w:rsidR="00081BAF" w:rsidRPr="00FC2C3B" w:rsidRDefault="00081BAF" w:rsidP="002B3D07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rPr>
                <w:rFonts w:ascii="Calisto MT" w:hAnsi="Calisto MT"/>
                <w:b/>
                <w:color w:val="FFFFFF" w:themeColor="background1"/>
                <w:sz w:val="22"/>
                <w:szCs w:val="22"/>
              </w:rPr>
            </w:pPr>
          </w:p>
          <w:p w14:paraId="5CF40E13" w14:textId="71D5E6B2" w:rsidR="00081BAF" w:rsidRPr="00FC2C3B" w:rsidRDefault="0016048E" w:rsidP="002B3D07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rPr>
                <w:rFonts w:ascii="Calisto MT" w:hAnsi="Calisto MT"/>
                <w:b/>
                <w:color w:val="FFFFFF" w:themeColor="background1"/>
                <w:sz w:val="22"/>
                <w:szCs w:val="22"/>
              </w:rPr>
            </w:pPr>
            <w:r w:rsidRPr="00FC2C3B">
              <w:rPr>
                <w:rFonts w:ascii="Calisto MT" w:hAnsi="Calisto MT"/>
                <w:b/>
                <w:color w:val="FFFFFF" w:themeColor="background1"/>
                <w:sz w:val="22"/>
                <w:szCs w:val="22"/>
              </w:rPr>
              <w:t>Wellow House</w:t>
            </w:r>
            <w:r w:rsidR="00081BAF" w:rsidRPr="00FC2C3B">
              <w:rPr>
                <w:rFonts w:ascii="Calisto MT" w:hAnsi="Calisto MT"/>
                <w:b/>
                <w:color w:val="FFFFFF" w:themeColor="background1"/>
                <w:sz w:val="22"/>
                <w:szCs w:val="22"/>
              </w:rPr>
              <w:t xml:space="preserve"> School is committed to safeguarding and promoting the welfare of children</w:t>
            </w:r>
            <w:r w:rsidR="00214149" w:rsidRPr="00FC2C3B">
              <w:rPr>
                <w:rFonts w:ascii="Calisto MT" w:hAnsi="Calisto MT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081BAF" w:rsidRPr="00FC2C3B">
              <w:rPr>
                <w:rFonts w:ascii="Calisto MT" w:hAnsi="Calisto MT"/>
                <w:b/>
                <w:color w:val="FFFFFF" w:themeColor="background1"/>
                <w:sz w:val="22"/>
                <w:szCs w:val="22"/>
              </w:rPr>
              <w:t>and expects all staff and volunteers to share this commitment.</w:t>
            </w:r>
          </w:p>
          <w:p w14:paraId="19CCC73F" w14:textId="77777777" w:rsidR="00081BAF" w:rsidRPr="00FC2C3B" w:rsidRDefault="00081BAF" w:rsidP="002B3D07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rPr>
                <w:rFonts w:ascii="Calisto MT" w:hAnsi="Calisto MT"/>
                <w:sz w:val="22"/>
                <w:szCs w:val="22"/>
              </w:rPr>
            </w:pPr>
          </w:p>
        </w:tc>
      </w:tr>
      <w:tr w:rsidR="00081BAF" w:rsidRPr="00FC2C3B" w14:paraId="07C1227B" w14:textId="77777777" w:rsidTr="00977FD8">
        <w:tc>
          <w:tcPr>
            <w:tcW w:w="1838" w:type="dxa"/>
          </w:tcPr>
          <w:p w14:paraId="26142A3E" w14:textId="77777777" w:rsidR="00081BAF" w:rsidRPr="00FC2C3B" w:rsidRDefault="00081BAF" w:rsidP="002B3D07">
            <w:pPr>
              <w:rPr>
                <w:rFonts w:ascii="Calisto MT" w:hAnsi="Calisto MT"/>
                <w:b/>
                <w:sz w:val="22"/>
                <w:szCs w:val="22"/>
              </w:rPr>
            </w:pPr>
          </w:p>
          <w:p w14:paraId="6EA55341" w14:textId="77777777" w:rsidR="00081BAF" w:rsidRPr="00FC2C3B" w:rsidRDefault="00081BAF" w:rsidP="002B3D07">
            <w:pPr>
              <w:rPr>
                <w:rFonts w:ascii="Calisto MT" w:hAnsi="Calisto MT"/>
                <w:b/>
                <w:sz w:val="22"/>
                <w:szCs w:val="22"/>
              </w:rPr>
            </w:pPr>
            <w:r w:rsidRPr="00FC2C3B">
              <w:rPr>
                <w:rFonts w:ascii="Calisto MT" w:hAnsi="Calisto MT"/>
                <w:b/>
                <w:sz w:val="22"/>
                <w:szCs w:val="22"/>
              </w:rPr>
              <w:t>Post title:</w:t>
            </w:r>
          </w:p>
          <w:p w14:paraId="5777D06F" w14:textId="77777777" w:rsidR="00081BAF" w:rsidRPr="00FC2C3B" w:rsidRDefault="00081BAF" w:rsidP="002B3D07">
            <w:pPr>
              <w:rPr>
                <w:rFonts w:ascii="Calisto MT" w:hAnsi="Calisto MT"/>
                <w:b/>
                <w:sz w:val="22"/>
                <w:szCs w:val="22"/>
              </w:rPr>
            </w:pPr>
          </w:p>
          <w:p w14:paraId="2A841ADA" w14:textId="77777777" w:rsidR="00081BAF" w:rsidRPr="00FC2C3B" w:rsidRDefault="00081BAF" w:rsidP="002B3D07">
            <w:pPr>
              <w:rPr>
                <w:rFonts w:ascii="Calisto MT" w:hAnsi="Calisto MT"/>
                <w:b/>
                <w:sz w:val="22"/>
                <w:szCs w:val="22"/>
              </w:rPr>
            </w:pPr>
            <w:r w:rsidRPr="00FC2C3B">
              <w:rPr>
                <w:rFonts w:ascii="Calisto MT" w:hAnsi="Calisto MT"/>
                <w:b/>
                <w:sz w:val="22"/>
                <w:szCs w:val="22"/>
              </w:rPr>
              <w:t>Hours of work:</w:t>
            </w:r>
          </w:p>
          <w:p w14:paraId="2906DF95" w14:textId="78AD8653" w:rsidR="00081BAF" w:rsidRPr="00FC2C3B" w:rsidRDefault="00081BAF" w:rsidP="002B3D07">
            <w:pPr>
              <w:rPr>
                <w:rFonts w:ascii="Calisto MT" w:hAnsi="Calisto MT"/>
                <w:b/>
                <w:sz w:val="22"/>
                <w:szCs w:val="22"/>
              </w:rPr>
            </w:pPr>
          </w:p>
          <w:p w14:paraId="07BC2E6D" w14:textId="77777777" w:rsidR="00081BAF" w:rsidRPr="00FC2C3B" w:rsidRDefault="00081BAF" w:rsidP="002B3D07">
            <w:pPr>
              <w:rPr>
                <w:rFonts w:ascii="Calisto MT" w:hAnsi="Calisto MT"/>
                <w:b/>
                <w:sz w:val="22"/>
                <w:szCs w:val="22"/>
              </w:rPr>
            </w:pPr>
            <w:r w:rsidRPr="00FC2C3B">
              <w:rPr>
                <w:rFonts w:ascii="Calisto MT" w:hAnsi="Calisto MT"/>
                <w:b/>
                <w:sz w:val="22"/>
                <w:szCs w:val="22"/>
              </w:rPr>
              <w:t>Remuneration:</w:t>
            </w:r>
          </w:p>
          <w:p w14:paraId="594DB029" w14:textId="77777777" w:rsidR="00081BAF" w:rsidRPr="00FC2C3B" w:rsidRDefault="00081BAF" w:rsidP="002B3D07">
            <w:pPr>
              <w:rPr>
                <w:rFonts w:ascii="Calisto MT" w:hAnsi="Calisto MT"/>
                <w:b/>
                <w:sz w:val="22"/>
                <w:szCs w:val="22"/>
              </w:rPr>
            </w:pPr>
          </w:p>
          <w:p w14:paraId="62786FD5" w14:textId="77777777" w:rsidR="0078069E" w:rsidRDefault="00081BAF" w:rsidP="00773969">
            <w:pPr>
              <w:tabs>
                <w:tab w:val="left" w:pos="1966"/>
              </w:tabs>
              <w:rPr>
                <w:rFonts w:ascii="Calisto MT" w:hAnsi="Calisto MT"/>
                <w:b/>
                <w:sz w:val="22"/>
                <w:szCs w:val="22"/>
              </w:rPr>
            </w:pPr>
            <w:r w:rsidRPr="00FC2C3B">
              <w:rPr>
                <w:rFonts w:ascii="Calisto MT" w:hAnsi="Calisto MT"/>
                <w:b/>
                <w:sz w:val="22"/>
                <w:szCs w:val="22"/>
              </w:rPr>
              <w:t>Responsible to:</w:t>
            </w:r>
          </w:p>
          <w:p w14:paraId="2F5D3CE0" w14:textId="77777777" w:rsidR="0078069E" w:rsidRDefault="0078069E" w:rsidP="00773969">
            <w:pPr>
              <w:tabs>
                <w:tab w:val="left" w:pos="1966"/>
              </w:tabs>
              <w:rPr>
                <w:rFonts w:ascii="Calisto MT" w:hAnsi="Calisto MT"/>
                <w:b/>
                <w:sz w:val="22"/>
                <w:szCs w:val="22"/>
              </w:rPr>
            </w:pPr>
          </w:p>
          <w:p w14:paraId="0F61498E" w14:textId="5D6D916B" w:rsidR="00081BAF" w:rsidRPr="00F61F04" w:rsidRDefault="0078069E" w:rsidP="00773969">
            <w:pPr>
              <w:tabs>
                <w:tab w:val="left" w:pos="1966"/>
              </w:tabs>
              <w:rPr>
                <w:rFonts w:ascii="Calisto MT" w:hAnsi="Calisto MT"/>
                <w:b/>
                <w:sz w:val="22"/>
                <w:szCs w:val="22"/>
              </w:rPr>
            </w:pPr>
            <w:r>
              <w:rPr>
                <w:rFonts w:ascii="Calisto MT" w:hAnsi="Calisto MT"/>
                <w:b/>
                <w:sz w:val="22"/>
                <w:szCs w:val="22"/>
              </w:rPr>
              <w:t>Start Date:</w:t>
            </w:r>
            <w:r w:rsidR="00643870" w:rsidRPr="00FC2C3B">
              <w:rPr>
                <w:rFonts w:ascii="Calisto MT" w:hAnsi="Calisto MT"/>
                <w:b/>
                <w:sz w:val="22"/>
                <w:szCs w:val="22"/>
              </w:rPr>
              <w:tab/>
            </w:r>
          </w:p>
        </w:tc>
        <w:tc>
          <w:tcPr>
            <w:tcW w:w="8505" w:type="dxa"/>
          </w:tcPr>
          <w:p w14:paraId="224F769F" w14:textId="77777777" w:rsidR="00081BAF" w:rsidRPr="00FC2C3B" w:rsidRDefault="00081BAF" w:rsidP="002B3D07">
            <w:pPr>
              <w:rPr>
                <w:rFonts w:ascii="Calisto MT" w:hAnsi="Calisto MT"/>
                <w:b/>
                <w:sz w:val="22"/>
                <w:szCs w:val="22"/>
              </w:rPr>
            </w:pPr>
          </w:p>
          <w:p w14:paraId="1CD88B93" w14:textId="67E73D46" w:rsidR="00333A4F" w:rsidRPr="00C02D8D" w:rsidRDefault="005D590D" w:rsidP="00333A4F">
            <w:pPr>
              <w:rPr>
                <w:rFonts w:ascii="Calisto MT" w:hAnsi="Calisto MT"/>
                <w:b/>
                <w:bCs/>
                <w:sz w:val="22"/>
                <w:szCs w:val="22"/>
              </w:rPr>
            </w:pPr>
            <w:r w:rsidRPr="00C02D8D">
              <w:rPr>
                <w:rFonts w:ascii="Calisto MT" w:hAnsi="Calisto MT"/>
                <w:b/>
                <w:bCs/>
                <w:sz w:val="22"/>
                <w:szCs w:val="22"/>
              </w:rPr>
              <w:t>KS</w:t>
            </w:r>
            <w:r w:rsidR="00CE50D8" w:rsidRPr="00C02D8D">
              <w:rPr>
                <w:rFonts w:ascii="Calisto MT" w:hAnsi="Calisto MT"/>
                <w:b/>
                <w:bCs/>
                <w:sz w:val="22"/>
                <w:szCs w:val="22"/>
              </w:rPr>
              <w:t xml:space="preserve"> </w:t>
            </w:r>
            <w:r w:rsidR="00CC55DB">
              <w:rPr>
                <w:rFonts w:ascii="Calisto MT" w:hAnsi="Calisto MT"/>
                <w:b/>
                <w:bCs/>
                <w:sz w:val="22"/>
                <w:szCs w:val="22"/>
              </w:rPr>
              <w:t>3</w:t>
            </w:r>
            <w:r w:rsidR="00CE50D8" w:rsidRPr="00C02D8D">
              <w:rPr>
                <w:rFonts w:ascii="Calisto MT" w:hAnsi="Calisto MT"/>
                <w:b/>
                <w:bCs/>
                <w:sz w:val="22"/>
                <w:szCs w:val="22"/>
              </w:rPr>
              <w:t xml:space="preserve"> &amp; </w:t>
            </w:r>
            <w:r w:rsidR="00CC55DB">
              <w:rPr>
                <w:rFonts w:ascii="Calisto MT" w:hAnsi="Calisto MT"/>
                <w:b/>
                <w:bCs/>
                <w:sz w:val="22"/>
                <w:szCs w:val="22"/>
              </w:rPr>
              <w:t>4 Music</w:t>
            </w:r>
            <w:r w:rsidR="008C42D3" w:rsidRPr="00C02D8D">
              <w:rPr>
                <w:rFonts w:ascii="Calisto MT" w:hAnsi="Calisto MT"/>
                <w:b/>
                <w:bCs/>
                <w:sz w:val="22"/>
                <w:szCs w:val="22"/>
              </w:rPr>
              <w:t xml:space="preserve"> Teacher</w:t>
            </w:r>
          </w:p>
          <w:p w14:paraId="3A6F45B8" w14:textId="77777777" w:rsidR="00333A4F" w:rsidRPr="00C02D8D" w:rsidRDefault="00333A4F" w:rsidP="00333A4F">
            <w:pPr>
              <w:rPr>
                <w:rFonts w:ascii="Calisto MT" w:hAnsi="Calisto MT"/>
                <w:b/>
                <w:bCs/>
                <w:sz w:val="22"/>
                <w:szCs w:val="22"/>
              </w:rPr>
            </w:pPr>
          </w:p>
          <w:p w14:paraId="59D269FA" w14:textId="08DB5D4F" w:rsidR="00333A4F" w:rsidRPr="00C02D8D" w:rsidRDefault="00CC55DB" w:rsidP="00333A4F">
            <w:pPr>
              <w:rPr>
                <w:rFonts w:ascii="Calisto MT" w:hAnsi="Calisto MT"/>
                <w:b/>
                <w:bCs/>
                <w:sz w:val="22"/>
                <w:szCs w:val="22"/>
              </w:rPr>
            </w:pPr>
            <w:r>
              <w:rPr>
                <w:rFonts w:ascii="Calisto MT" w:hAnsi="Calisto MT"/>
                <w:b/>
                <w:bCs/>
                <w:sz w:val="22"/>
                <w:szCs w:val="22"/>
              </w:rPr>
              <w:t xml:space="preserve">Part </w:t>
            </w:r>
            <w:r w:rsidR="00A606AA">
              <w:rPr>
                <w:rFonts w:ascii="Calisto MT" w:hAnsi="Calisto MT"/>
                <w:b/>
                <w:bCs/>
                <w:sz w:val="22"/>
                <w:szCs w:val="22"/>
              </w:rPr>
              <w:t>Time,</w:t>
            </w:r>
            <w:r>
              <w:rPr>
                <w:rFonts w:ascii="Calisto MT" w:hAnsi="Calisto MT"/>
                <w:b/>
                <w:bCs/>
                <w:sz w:val="22"/>
                <w:szCs w:val="22"/>
              </w:rPr>
              <w:t xml:space="preserve"> </w:t>
            </w:r>
            <w:r w:rsidR="00556BF8">
              <w:rPr>
                <w:rFonts w:ascii="Calisto MT" w:hAnsi="Calisto MT"/>
                <w:b/>
                <w:bCs/>
                <w:sz w:val="22"/>
                <w:szCs w:val="22"/>
              </w:rPr>
              <w:t xml:space="preserve">1 Day a week ( </w:t>
            </w:r>
            <w:r>
              <w:rPr>
                <w:rFonts w:ascii="Calisto MT" w:hAnsi="Calisto MT"/>
                <w:b/>
                <w:bCs/>
                <w:sz w:val="22"/>
                <w:szCs w:val="22"/>
              </w:rPr>
              <w:t>0.</w:t>
            </w:r>
            <w:r w:rsidR="00556BF8">
              <w:rPr>
                <w:rFonts w:ascii="Calisto MT" w:hAnsi="Calisto MT"/>
                <w:b/>
                <w:bCs/>
                <w:sz w:val="22"/>
                <w:szCs w:val="22"/>
              </w:rPr>
              <w:t>2</w:t>
            </w:r>
            <w:r>
              <w:rPr>
                <w:rFonts w:ascii="Calisto MT" w:hAnsi="Calisto MT"/>
                <w:b/>
                <w:bCs/>
                <w:sz w:val="22"/>
                <w:szCs w:val="22"/>
              </w:rPr>
              <w:t>0 FTE</w:t>
            </w:r>
            <w:r w:rsidR="00556BF8">
              <w:rPr>
                <w:rFonts w:ascii="Calisto MT" w:hAnsi="Calisto MT"/>
                <w:b/>
                <w:bCs/>
                <w:sz w:val="22"/>
                <w:szCs w:val="22"/>
              </w:rPr>
              <w:t xml:space="preserve"> )</w:t>
            </w:r>
          </w:p>
          <w:p w14:paraId="78387641" w14:textId="77777777" w:rsidR="00333A4F" w:rsidRPr="00C02D8D" w:rsidRDefault="00333A4F" w:rsidP="00333A4F">
            <w:pPr>
              <w:rPr>
                <w:rFonts w:ascii="Calisto MT" w:hAnsi="Calisto MT"/>
                <w:b/>
                <w:bCs/>
                <w:sz w:val="22"/>
                <w:szCs w:val="22"/>
              </w:rPr>
            </w:pPr>
          </w:p>
          <w:p w14:paraId="715102D6" w14:textId="4CB56612" w:rsidR="00333A4F" w:rsidRPr="00C02D8D" w:rsidRDefault="00556BF8" w:rsidP="00333A4F">
            <w:pPr>
              <w:rPr>
                <w:rFonts w:ascii="Calisto MT" w:hAnsi="Calisto MT"/>
                <w:b/>
                <w:bCs/>
                <w:sz w:val="22"/>
                <w:szCs w:val="22"/>
              </w:rPr>
            </w:pPr>
            <w:r>
              <w:rPr>
                <w:rFonts w:ascii="Calisto MT" w:hAnsi="Calisto MT"/>
                <w:b/>
                <w:bCs/>
                <w:sz w:val="22"/>
                <w:szCs w:val="22"/>
              </w:rPr>
              <w:t xml:space="preserve">Based on experience </w:t>
            </w:r>
          </w:p>
          <w:p w14:paraId="35D95468" w14:textId="77777777" w:rsidR="00977FD8" w:rsidRPr="00C02D8D" w:rsidRDefault="00977FD8" w:rsidP="00333A4F">
            <w:pPr>
              <w:rPr>
                <w:rFonts w:ascii="Calisto MT" w:hAnsi="Calisto MT"/>
                <w:b/>
                <w:bCs/>
                <w:sz w:val="22"/>
                <w:szCs w:val="22"/>
              </w:rPr>
            </w:pPr>
          </w:p>
          <w:p w14:paraId="2F3CE8A6" w14:textId="77777777" w:rsidR="00643870" w:rsidRDefault="00333A4F" w:rsidP="00333A4F">
            <w:pPr>
              <w:rPr>
                <w:rFonts w:ascii="Calisto MT" w:hAnsi="Calisto MT"/>
                <w:sz w:val="22"/>
                <w:szCs w:val="22"/>
              </w:rPr>
            </w:pPr>
            <w:r w:rsidRPr="00C02D8D">
              <w:rPr>
                <w:rFonts w:ascii="Calisto MT" w:hAnsi="Calisto MT"/>
                <w:b/>
                <w:bCs/>
                <w:sz w:val="22"/>
                <w:szCs w:val="22"/>
              </w:rPr>
              <w:t>Head Teacher</w:t>
            </w:r>
            <w:r w:rsidRPr="00333A4F">
              <w:rPr>
                <w:rFonts w:ascii="Calisto MT" w:hAnsi="Calisto MT"/>
                <w:sz w:val="22"/>
                <w:szCs w:val="22"/>
              </w:rPr>
              <w:t xml:space="preserve"> </w:t>
            </w:r>
          </w:p>
          <w:p w14:paraId="355AEFB0" w14:textId="77777777" w:rsidR="0078069E" w:rsidRPr="0078069E" w:rsidRDefault="0078069E" w:rsidP="00333A4F">
            <w:pPr>
              <w:rPr>
                <w:rFonts w:ascii="Calisto MT" w:hAnsi="Calisto MT"/>
                <w:b/>
                <w:bCs/>
                <w:sz w:val="22"/>
                <w:szCs w:val="22"/>
              </w:rPr>
            </w:pPr>
          </w:p>
          <w:p w14:paraId="0DF193D6" w14:textId="1F19721F" w:rsidR="0078069E" w:rsidRPr="00FC2C3B" w:rsidRDefault="0078069E" w:rsidP="00333A4F">
            <w:pPr>
              <w:rPr>
                <w:rFonts w:ascii="Calisto MT" w:hAnsi="Calisto MT"/>
                <w:sz w:val="22"/>
                <w:szCs w:val="22"/>
              </w:rPr>
            </w:pPr>
            <w:r w:rsidRPr="0078069E">
              <w:rPr>
                <w:rFonts w:ascii="Calisto MT" w:hAnsi="Calisto MT"/>
                <w:b/>
                <w:bCs/>
                <w:sz w:val="22"/>
                <w:szCs w:val="22"/>
              </w:rPr>
              <w:t>September 202</w:t>
            </w:r>
            <w:r w:rsidR="00556BF8">
              <w:rPr>
                <w:rFonts w:ascii="Calisto MT" w:hAnsi="Calisto MT"/>
                <w:b/>
                <w:bCs/>
                <w:sz w:val="22"/>
                <w:szCs w:val="22"/>
              </w:rPr>
              <w:t>6</w:t>
            </w:r>
          </w:p>
        </w:tc>
      </w:tr>
      <w:tr w:rsidR="00A90685" w:rsidRPr="00FC2C3B" w14:paraId="3E2D370F" w14:textId="77777777" w:rsidTr="00977FD8">
        <w:trPr>
          <w:trHeight w:val="985"/>
        </w:trPr>
        <w:tc>
          <w:tcPr>
            <w:tcW w:w="1838" w:type="dxa"/>
          </w:tcPr>
          <w:p w14:paraId="6D8CEE89" w14:textId="77777777" w:rsidR="00A90685" w:rsidRPr="000458B0" w:rsidRDefault="00A90685" w:rsidP="00A90685">
            <w:pPr>
              <w:pStyle w:val="TableParagraph"/>
              <w:spacing w:before="8" w:line="276" w:lineRule="auto"/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202BD70F" w14:textId="52A7F3EE" w:rsidR="00A90685" w:rsidRPr="000C19D4" w:rsidRDefault="00A90685" w:rsidP="00A90685">
            <w:pPr>
              <w:rPr>
                <w:rFonts w:ascii="Calisto MT" w:hAnsi="Calisto MT"/>
                <w:b/>
                <w:bCs/>
                <w:sz w:val="22"/>
                <w:szCs w:val="22"/>
              </w:rPr>
            </w:pPr>
            <w:r w:rsidRPr="000C19D4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>Main Responsibilities</w:t>
            </w:r>
          </w:p>
        </w:tc>
        <w:tc>
          <w:tcPr>
            <w:tcW w:w="8505" w:type="dxa"/>
            <w:vAlign w:val="center"/>
          </w:tcPr>
          <w:p w14:paraId="354676E6" w14:textId="7D514B98" w:rsidR="005D5AD9" w:rsidRDefault="0054476B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 xml:space="preserve">Teach music and </w:t>
            </w:r>
            <w:r w:rsidR="00902C81">
              <w:rPr>
                <w:rFonts w:ascii="Calisto MT" w:hAnsi="Calisto MT" w:cs="Arial"/>
                <w:sz w:val="22"/>
                <w:szCs w:val="22"/>
              </w:rPr>
              <w:t>I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 xml:space="preserve">nspire pupils with an enthusiasm and a love of </w:t>
            </w:r>
            <w:r w:rsidR="001F65F2" w:rsidRPr="005D5AD9">
              <w:rPr>
                <w:rFonts w:ascii="Calisto MT" w:hAnsi="Calisto MT" w:cs="Arial"/>
                <w:sz w:val="22"/>
                <w:szCs w:val="22"/>
              </w:rPr>
              <w:t>learning.</w:t>
            </w:r>
          </w:p>
          <w:p w14:paraId="045A319B" w14:textId="32CDFCAE" w:rsidR="00C827A3" w:rsidRPr="00C827A3" w:rsidRDefault="00C827A3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 w:rsidRPr="00C827A3">
              <w:rPr>
                <w:rFonts w:ascii="Calisto MT" w:hAnsi="Calisto MT" w:cs="Arial"/>
                <w:sz w:val="22"/>
                <w:szCs w:val="22"/>
              </w:rPr>
              <w:t xml:space="preserve">To be aware of the relevant developments to the relevant Key Stages teaching, learning, assessment and recording </w:t>
            </w:r>
          </w:p>
          <w:p w14:paraId="6B4C1D09" w14:textId="158A9CD7" w:rsidR="005D5AD9" w:rsidRPr="005D5AD9" w:rsidRDefault="00902C81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E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 xml:space="preserve">mploy a range of teaching methods and apply them effectively, according to the maturity and ability of the pupils and the desired learning </w:t>
            </w:r>
            <w:r w:rsidR="001F65F2" w:rsidRPr="005D5AD9">
              <w:rPr>
                <w:rFonts w:ascii="Calisto MT" w:hAnsi="Calisto MT" w:cs="Arial"/>
                <w:sz w:val="22"/>
                <w:szCs w:val="22"/>
              </w:rPr>
              <w:t>outcomes.</w:t>
            </w:r>
          </w:p>
          <w:p w14:paraId="6202C70C" w14:textId="30919E95" w:rsidR="005D5AD9" w:rsidRPr="005D5AD9" w:rsidRDefault="00902C81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P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 xml:space="preserve">lan work in accordance with department schemes of </w:t>
            </w:r>
            <w:r w:rsidR="001F65F2" w:rsidRPr="005D5AD9">
              <w:rPr>
                <w:rFonts w:ascii="Calisto MT" w:hAnsi="Calisto MT" w:cs="Arial"/>
                <w:sz w:val="22"/>
                <w:szCs w:val="22"/>
              </w:rPr>
              <w:t>work.</w:t>
            </w:r>
          </w:p>
          <w:p w14:paraId="1F9AFD0A" w14:textId="6B2AD179" w:rsidR="005D5AD9" w:rsidRPr="005D5AD9" w:rsidRDefault="00902C81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L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 xml:space="preserve">iaise with colleagues on the planning of units of work for collaborative delivery and the development of teaching materials </w:t>
            </w:r>
            <w:r w:rsidR="00290806" w:rsidRPr="005D5AD9">
              <w:rPr>
                <w:rFonts w:ascii="Calisto MT" w:hAnsi="Calisto MT" w:cs="Arial"/>
                <w:sz w:val="22"/>
                <w:szCs w:val="22"/>
              </w:rPr>
              <w:t xml:space="preserve">and </w:t>
            </w:r>
            <w:r w:rsidR="001F65F2" w:rsidRPr="005D5AD9">
              <w:rPr>
                <w:rFonts w:ascii="Calisto MT" w:hAnsi="Calisto MT" w:cs="Arial"/>
                <w:sz w:val="22"/>
                <w:szCs w:val="22"/>
              </w:rPr>
              <w:t>resources.</w:t>
            </w:r>
          </w:p>
          <w:p w14:paraId="17EA2EC5" w14:textId="01881AD1" w:rsidR="005D5AD9" w:rsidRPr="005D5AD9" w:rsidRDefault="00902C81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T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 xml:space="preserve">ake account of pupils' prior levels of attainment and use them to set   targets for future </w:t>
            </w:r>
            <w:r w:rsidR="00290806" w:rsidRPr="005D5AD9">
              <w:rPr>
                <w:rFonts w:ascii="Calisto MT" w:hAnsi="Calisto MT" w:cs="Arial"/>
                <w:sz w:val="22"/>
                <w:szCs w:val="22"/>
              </w:rPr>
              <w:t>improvement.</w:t>
            </w:r>
          </w:p>
          <w:p w14:paraId="4F035620" w14:textId="77777777" w:rsidR="0054476B" w:rsidRDefault="00902C81" w:rsidP="003B3EE9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 w:rsidRPr="0054476B">
              <w:rPr>
                <w:rFonts w:ascii="Calisto MT" w:hAnsi="Calisto MT" w:cs="Arial"/>
                <w:sz w:val="22"/>
                <w:szCs w:val="22"/>
              </w:rPr>
              <w:t>S</w:t>
            </w:r>
            <w:r w:rsidR="005D5AD9" w:rsidRPr="0054476B">
              <w:rPr>
                <w:rFonts w:ascii="Calisto MT" w:hAnsi="Calisto MT" w:cs="Arial"/>
                <w:sz w:val="22"/>
                <w:szCs w:val="22"/>
              </w:rPr>
              <w:t xml:space="preserve">et appropriate homework tasks and set work for pupils absent from school when </w:t>
            </w:r>
            <w:r w:rsidR="00290806" w:rsidRPr="0054476B">
              <w:rPr>
                <w:rFonts w:ascii="Calisto MT" w:hAnsi="Calisto MT" w:cs="Arial"/>
                <w:sz w:val="22"/>
                <w:szCs w:val="22"/>
              </w:rPr>
              <w:t>needed.</w:t>
            </w:r>
          </w:p>
          <w:p w14:paraId="3AC649A2" w14:textId="2067F3DE" w:rsidR="005D5AD9" w:rsidRPr="0054476B" w:rsidRDefault="00902C81" w:rsidP="003B3EE9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 w:rsidRPr="0054476B">
              <w:rPr>
                <w:rFonts w:ascii="Calisto MT" w:hAnsi="Calisto MT" w:cs="Arial"/>
                <w:sz w:val="22"/>
                <w:szCs w:val="22"/>
              </w:rPr>
              <w:t>M</w:t>
            </w:r>
            <w:r w:rsidR="005D5AD9" w:rsidRPr="0054476B">
              <w:rPr>
                <w:rFonts w:ascii="Calisto MT" w:hAnsi="Calisto MT" w:cs="Arial"/>
                <w:sz w:val="22"/>
                <w:szCs w:val="22"/>
              </w:rPr>
              <w:t>aintain good discipline and take responsibility for initial disciplinary sanctions (in accordance with school’s policy)</w:t>
            </w:r>
          </w:p>
          <w:p w14:paraId="6403AAA2" w14:textId="5E152838" w:rsidR="005D5AD9" w:rsidRPr="005D5AD9" w:rsidRDefault="00902C81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S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 xml:space="preserve">et high expectations for pupils' behaviour by establishing a purposeful working </w:t>
            </w:r>
            <w:r w:rsidR="00290806" w:rsidRPr="005D5AD9">
              <w:rPr>
                <w:rFonts w:ascii="Calisto MT" w:hAnsi="Calisto MT" w:cs="Arial"/>
                <w:sz w:val="22"/>
                <w:szCs w:val="22"/>
              </w:rPr>
              <w:t>atmosphere.</w:t>
            </w:r>
          </w:p>
          <w:p w14:paraId="7BB6006F" w14:textId="298F0657" w:rsidR="005D5AD9" w:rsidRPr="005D5AD9" w:rsidRDefault="00500A09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S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 xml:space="preserve">et appropriate and demanding expectations for each pupil’s learning, motivation and presentation of </w:t>
            </w:r>
            <w:r w:rsidR="001F65F2" w:rsidRPr="005D5AD9">
              <w:rPr>
                <w:rFonts w:ascii="Calisto MT" w:hAnsi="Calisto MT" w:cs="Arial"/>
                <w:sz w:val="22"/>
                <w:szCs w:val="22"/>
              </w:rPr>
              <w:t>work.</w:t>
            </w:r>
          </w:p>
          <w:p w14:paraId="103B9EA2" w14:textId="6FDEF3A1" w:rsidR="005D5AD9" w:rsidRPr="005D5AD9" w:rsidRDefault="00500A09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P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 xml:space="preserve">romote effective learning by pupils through the development </w:t>
            </w:r>
            <w:r w:rsidR="001F65F2" w:rsidRPr="005D5AD9">
              <w:rPr>
                <w:rFonts w:ascii="Calisto MT" w:hAnsi="Calisto MT" w:cs="Arial"/>
                <w:sz w:val="22"/>
                <w:szCs w:val="22"/>
              </w:rPr>
              <w:t>of mature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 xml:space="preserve"> work habits and a range of learning skills and </w:t>
            </w:r>
            <w:r w:rsidR="001F65F2" w:rsidRPr="005D5AD9">
              <w:rPr>
                <w:rFonts w:ascii="Calisto MT" w:hAnsi="Calisto MT" w:cs="Arial"/>
                <w:sz w:val="22"/>
                <w:szCs w:val="22"/>
              </w:rPr>
              <w:t>methods.</w:t>
            </w:r>
          </w:p>
          <w:p w14:paraId="5A416D83" w14:textId="796148B0" w:rsidR="005D5AD9" w:rsidRPr="005D5AD9" w:rsidRDefault="00500A09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lastRenderedPageBreak/>
              <w:t>B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 xml:space="preserve">e familiar with assessment and examination results of pupils </w:t>
            </w:r>
            <w:r w:rsidR="001F65F2" w:rsidRPr="005D5AD9">
              <w:rPr>
                <w:rFonts w:ascii="Calisto MT" w:hAnsi="Calisto MT" w:cs="Arial"/>
                <w:sz w:val="22"/>
                <w:szCs w:val="22"/>
              </w:rPr>
              <w:t>and use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 xml:space="preserve"> these when planning lessons and work</w:t>
            </w:r>
          </w:p>
          <w:p w14:paraId="1B13316E" w14:textId="5B0355F3" w:rsidR="005D5AD9" w:rsidRPr="005D5AD9" w:rsidRDefault="00500A09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K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>eep up to date with current developments in your subject area and</w:t>
            </w:r>
          </w:p>
          <w:p w14:paraId="4A5BFF95" w14:textId="401B21E8" w:rsidR="005D5AD9" w:rsidRPr="005D5AD9" w:rsidRDefault="00500A09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A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>ttend relevant in-service training both within and without the</w:t>
            </w:r>
            <w:r w:rsidR="0054476B">
              <w:rPr>
                <w:rFonts w:ascii="Calisto MT" w:hAnsi="Calisto MT" w:cs="Arial"/>
                <w:sz w:val="22"/>
                <w:szCs w:val="22"/>
              </w:rPr>
              <w:t xml:space="preserve"> 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>school</w:t>
            </w:r>
          </w:p>
          <w:p w14:paraId="4668E0ED" w14:textId="52351112" w:rsidR="005D5AD9" w:rsidRPr="005D5AD9" w:rsidRDefault="00500A09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U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 xml:space="preserve">ndertake responsibility for specific areas within the department </w:t>
            </w:r>
            <w:r w:rsidR="00290806" w:rsidRPr="005D5AD9">
              <w:rPr>
                <w:rFonts w:ascii="Calisto MT" w:hAnsi="Calisto MT" w:cs="Arial"/>
                <w:sz w:val="22"/>
                <w:szCs w:val="22"/>
              </w:rPr>
              <w:t>as identified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 xml:space="preserve"> by the head of </w:t>
            </w:r>
            <w:r w:rsidR="00290806" w:rsidRPr="005D5AD9">
              <w:rPr>
                <w:rFonts w:ascii="Calisto MT" w:hAnsi="Calisto MT" w:cs="Arial"/>
                <w:sz w:val="22"/>
                <w:szCs w:val="22"/>
              </w:rPr>
              <w:t>department.</w:t>
            </w:r>
          </w:p>
          <w:p w14:paraId="75C2E600" w14:textId="12CDD1B3" w:rsidR="00A90685" w:rsidRDefault="00500A09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M</w:t>
            </w:r>
            <w:r w:rsidR="005D5AD9" w:rsidRPr="005D5AD9">
              <w:rPr>
                <w:rFonts w:ascii="Calisto MT" w:hAnsi="Calisto MT" w:cs="Arial"/>
                <w:sz w:val="22"/>
                <w:szCs w:val="22"/>
              </w:rPr>
              <w:t>ake use of ICT and other technologies to promote</w:t>
            </w:r>
            <w:r w:rsidR="008A37B5">
              <w:rPr>
                <w:rFonts w:ascii="Calisto MT" w:hAnsi="Calisto MT" w:cs="Arial"/>
                <w:sz w:val="22"/>
                <w:szCs w:val="22"/>
              </w:rPr>
              <w:t xml:space="preserve"> </w:t>
            </w:r>
            <w:r w:rsidR="00290806" w:rsidRPr="008A37B5">
              <w:rPr>
                <w:rFonts w:ascii="Calisto MT" w:hAnsi="Calisto MT" w:cs="Arial"/>
                <w:sz w:val="22"/>
                <w:szCs w:val="22"/>
              </w:rPr>
              <w:t>achievement.</w:t>
            </w:r>
          </w:p>
          <w:p w14:paraId="126AD6C9" w14:textId="04A1D530" w:rsidR="000C19D4" w:rsidRPr="000C19D4" w:rsidRDefault="000C19D4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E</w:t>
            </w:r>
            <w:r w:rsidRPr="000C19D4">
              <w:rPr>
                <w:rFonts w:ascii="Calisto MT" w:hAnsi="Calisto MT" w:cs="Arial"/>
                <w:sz w:val="22"/>
                <w:szCs w:val="22"/>
              </w:rPr>
              <w:t xml:space="preserve">nsure that all lessons are well planned and that records of pupils' work are </w:t>
            </w:r>
            <w:r w:rsidR="001F65F2" w:rsidRPr="000C19D4">
              <w:rPr>
                <w:rFonts w:ascii="Calisto MT" w:hAnsi="Calisto MT" w:cs="Arial"/>
                <w:sz w:val="22"/>
                <w:szCs w:val="22"/>
              </w:rPr>
              <w:t>kept.</w:t>
            </w:r>
          </w:p>
          <w:p w14:paraId="27BE9D16" w14:textId="445DB709" w:rsidR="000C19D4" w:rsidRPr="000C19D4" w:rsidRDefault="000C19D4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M</w:t>
            </w:r>
            <w:r w:rsidRPr="000C19D4">
              <w:rPr>
                <w:rFonts w:ascii="Calisto MT" w:hAnsi="Calisto MT" w:cs="Arial"/>
                <w:sz w:val="22"/>
                <w:szCs w:val="22"/>
              </w:rPr>
              <w:t xml:space="preserve">ark (in accordance with the school’s and, where appropriate, department policy), monitor and return work within a reasonable </w:t>
            </w:r>
            <w:r w:rsidR="00290806" w:rsidRPr="000C19D4">
              <w:rPr>
                <w:rFonts w:ascii="Calisto MT" w:hAnsi="Calisto MT" w:cs="Arial"/>
                <w:sz w:val="22"/>
                <w:szCs w:val="22"/>
              </w:rPr>
              <w:t>and agreed</w:t>
            </w:r>
            <w:r w:rsidRPr="000C19D4">
              <w:rPr>
                <w:rFonts w:ascii="Calisto MT" w:hAnsi="Calisto MT" w:cs="Arial"/>
                <w:sz w:val="22"/>
                <w:szCs w:val="22"/>
              </w:rPr>
              <w:t xml:space="preserve"> time span providing constructive oral and written feedback and clear targets for future learning as </w:t>
            </w:r>
            <w:r w:rsidR="00290806" w:rsidRPr="000C19D4">
              <w:rPr>
                <w:rFonts w:ascii="Calisto MT" w:hAnsi="Calisto MT" w:cs="Arial"/>
                <w:sz w:val="22"/>
                <w:szCs w:val="22"/>
              </w:rPr>
              <w:t>appropriate.</w:t>
            </w:r>
          </w:p>
          <w:p w14:paraId="569D1415" w14:textId="5AC4CFCE" w:rsidR="000C19D4" w:rsidRPr="000C19D4" w:rsidRDefault="000C19D4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C</w:t>
            </w:r>
            <w:r w:rsidRPr="000C19D4">
              <w:rPr>
                <w:rFonts w:ascii="Calisto MT" w:hAnsi="Calisto MT" w:cs="Arial"/>
                <w:sz w:val="22"/>
                <w:szCs w:val="22"/>
              </w:rPr>
              <w:t xml:space="preserve">arry out assessment programmes (reports, grades) in accordance with school </w:t>
            </w:r>
            <w:r w:rsidR="00290806" w:rsidRPr="000C19D4">
              <w:rPr>
                <w:rFonts w:ascii="Calisto MT" w:hAnsi="Calisto MT" w:cs="Arial"/>
                <w:sz w:val="22"/>
                <w:szCs w:val="22"/>
              </w:rPr>
              <w:t>guidelines.</w:t>
            </w:r>
          </w:p>
          <w:p w14:paraId="63184138" w14:textId="1B8B0636" w:rsidR="000C19D4" w:rsidRPr="000C19D4" w:rsidRDefault="000C19D4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A</w:t>
            </w:r>
            <w:r w:rsidRPr="000C19D4">
              <w:rPr>
                <w:rFonts w:ascii="Calisto MT" w:hAnsi="Calisto MT" w:cs="Arial"/>
                <w:sz w:val="22"/>
                <w:szCs w:val="22"/>
              </w:rPr>
              <w:t xml:space="preserve">ttend the appropriate parents' evenings to keep parents informed    as to the progress of their </w:t>
            </w:r>
            <w:r w:rsidR="00290806" w:rsidRPr="000C19D4">
              <w:rPr>
                <w:rFonts w:ascii="Calisto MT" w:hAnsi="Calisto MT" w:cs="Arial"/>
                <w:sz w:val="22"/>
                <w:szCs w:val="22"/>
              </w:rPr>
              <w:t>child.</w:t>
            </w:r>
          </w:p>
          <w:p w14:paraId="67D859BC" w14:textId="3D99FF07" w:rsidR="008A37B5" w:rsidRDefault="000C19D4" w:rsidP="0029080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  <w:r>
              <w:rPr>
                <w:rFonts w:ascii="Calisto MT" w:hAnsi="Calisto MT" w:cs="Arial"/>
                <w:sz w:val="22"/>
                <w:szCs w:val="22"/>
              </w:rPr>
              <w:t>D</w:t>
            </w:r>
            <w:r w:rsidRPr="000C19D4">
              <w:rPr>
                <w:rFonts w:ascii="Calisto MT" w:hAnsi="Calisto MT" w:cs="Arial"/>
                <w:sz w:val="22"/>
                <w:szCs w:val="22"/>
              </w:rPr>
              <w:t xml:space="preserve">evote sufficient time outside of formal school hours for preparation, assessment and </w:t>
            </w:r>
            <w:r w:rsidR="000269C3" w:rsidRPr="000C19D4">
              <w:rPr>
                <w:rFonts w:ascii="Calisto MT" w:hAnsi="Calisto MT" w:cs="Arial"/>
                <w:sz w:val="22"/>
                <w:szCs w:val="22"/>
              </w:rPr>
              <w:t>administration.</w:t>
            </w:r>
          </w:p>
          <w:p w14:paraId="261CE941" w14:textId="27C6ADE0" w:rsidR="00086E95" w:rsidRPr="000C19D4" w:rsidRDefault="00086E95" w:rsidP="00086E95">
            <w:pPr>
              <w:pStyle w:val="ListParagraph"/>
              <w:spacing w:line="360" w:lineRule="auto"/>
              <w:rPr>
                <w:rFonts w:ascii="Calisto MT" w:hAnsi="Calisto MT" w:cs="Arial"/>
                <w:sz w:val="22"/>
                <w:szCs w:val="22"/>
              </w:rPr>
            </w:pPr>
          </w:p>
        </w:tc>
      </w:tr>
      <w:tr w:rsidR="00762FC9" w:rsidRPr="00FC2C3B" w14:paraId="3479E59F" w14:textId="77777777" w:rsidTr="00977FD8">
        <w:trPr>
          <w:trHeight w:val="985"/>
        </w:trPr>
        <w:tc>
          <w:tcPr>
            <w:tcW w:w="1838" w:type="dxa"/>
          </w:tcPr>
          <w:p w14:paraId="55128C14" w14:textId="77777777" w:rsidR="00A11247" w:rsidRDefault="00A11247" w:rsidP="00762FC9">
            <w:pPr>
              <w:pStyle w:val="TableParagraph"/>
              <w:spacing w:before="8" w:line="276" w:lineRule="auto"/>
              <w:jc w:val="both"/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</w:pPr>
          </w:p>
          <w:p w14:paraId="013294A4" w14:textId="48FAB585" w:rsidR="0023013B" w:rsidRPr="000C19D4" w:rsidRDefault="00A11247" w:rsidP="00762FC9">
            <w:pPr>
              <w:pStyle w:val="TableParagraph"/>
              <w:spacing w:before="8" w:line="276" w:lineRule="auto"/>
              <w:jc w:val="both"/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</w:pPr>
            <w:r w:rsidRPr="00A11247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>Duties as a Form Teacher</w:t>
            </w:r>
            <w:r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A11247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>(where appropriate)</w:t>
            </w:r>
          </w:p>
        </w:tc>
        <w:tc>
          <w:tcPr>
            <w:tcW w:w="8505" w:type="dxa"/>
            <w:vAlign w:val="center"/>
          </w:tcPr>
          <w:p w14:paraId="555D9303" w14:textId="32BD96C1" w:rsidR="006569F2" w:rsidRPr="000236E2" w:rsidRDefault="006569F2" w:rsidP="000236E2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236E2">
              <w:rPr>
                <w:rFonts w:ascii="Calisto MT" w:hAnsi="Calisto MT"/>
                <w:color w:val="000000" w:themeColor="text1"/>
                <w:sz w:val="23"/>
                <w:szCs w:val="23"/>
              </w:rPr>
              <w:t>Be the first point of contact for pupils and parents</w:t>
            </w:r>
          </w:p>
          <w:p w14:paraId="0AEC6C02" w14:textId="614C6651" w:rsidR="006569F2" w:rsidRPr="000236E2" w:rsidRDefault="006569F2" w:rsidP="000236E2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236E2">
              <w:rPr>
                <w:rFonts w:ascii="Calisto MT" w:hAnsi="Calisto MT"/>
                <w:color w:val="000000" w:themeColor="text1"/>
                <w:sz w:val="23"/>
                <w:szCs w:val="23"/>
              </w:rPr>
              <w:t>Be responsible in the first instance for the general welfare of the  pupils in that form</w:t>
            </w:r>
          </w:p>
          <w:p w14:paraId="2AF83E3A" w14:textId="02EFFB30" w:rsidR="006569F2" w:rsidRPr="000236E2" w:rsidRDefault="006569F2" w:rsidP="000236E2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236E2">
              <w:rPr>
                <w:rFonts w:ascii="Calisto MT" w:hAnsi="Calisto MT"/>
                <w:color w:val="000000" w:themeColor="text1"/>
                <w:sz w:val="23"/>
                <w:szCs w:val="23"/>
              </w:rPr>
              <w:t>Be responsible for overseeing a pupil’s academic and social  progress in school that year</w:t>
            </w:r>
          </w:p>
          <w:p w14:paraId="10780513" w14:textId="21E36D61" w:rsidR="006569F2" w:rsidRPr="000236E2" w:rsidRDefault="006569F2" w:rsidP="000236E2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236E2">
              <w:rPr>
                <w:rFonts w:ascii="Calisto MT" w:hAnsi="Calisto MT"/>
                <w:color w:val="000000" w:themeColor="text1"/>
                <w:sz w:val="23"/>
                <w:szCs w:val="23"/>
              </w:rPr>
              <w:t>Co-ordinate the form’s school reports and write a general report for  these pupils</w:t>
            </w:r>
          </w:p>
          <w:p w14:paraId="676760BF" w14:textId="565A6F81" w:rsidR="006569F2" w:rsidRPr="000236E2" w:rsidRDefault="006569F2" w:rsidP="000236E2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236E2">
              <w:rPr>
                <w:rFonts w:ascii="Calisto MT" w:hAnsi="Calisto MT"/>
                <w:color w:val="000000" w:themeColor="text1"/>
                <w:sz w:val="23"/>
                <w:szCs w:val="23"/>
              </w:rPr>
              <w:t>Register the form each morning</w:t>
            </w:r>
          </w:p>
          <w:p w14:paraId="03F77E18" w14:textId="1A95996E" w:rsidR="006569F2" w:rsidRPr="000236E2" w:rsidRDefault="00AD05CC" w:rsidP="000236E2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236E2">
              <w:rPr>
                <w:rFonts w:ascii="Calisto MT" w:hAnsi="Calisto MT"/>
                <w:color w:val="000000" w:themeColor="text1"/>
                <w:sz w:val="23"/>
                <w:szCs w:val="23"/>
              </w:rPr>
              <w:t>D</w:t>
            </w:r>
            <w:r w:rsidR="006569F2" w:rsidRPr="000236E2">
              <w:rPr>
                <w:rFonts w:ascii="Calisto MT" w:hAnsi="Calisto MT"/>
                <w:color w:val="000000" w:themeColor="text1"/>
                <w:sz w:val="23"/>
                <w:szCs w:val="23"/>
              </w:rPr>
              <w:t>isseminate any information or correspondence as required</w:t>
            </w:r>
          </w:p>
          <w:p w14:paraId="48AD181D" w14:textId="661409B7" w:rsidR="006569F2" w:rsidRPr="000236E2" w:rsidRDefault="00AD05CC" w:rsidP="000236E2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236E2">
              <w:rPr>
                <w:rFonts w:ascii="Calisto MT" w:hAnsi="Calisto MT"/>
                <w:color w:val="000000" w:themeColor="text1"/>
                <w:sz w:val="23"/>
                <w:szCs w:val="23"/>
              </w:rPr>
              <w:t>M</w:t>
            </w:r>
            <w:r w:rsidR="006569F2" w:rsidRPr="000236E2">
              <w:rPr>
                <w:rFonts w:ascii="Calisto MT" w:hAnsi="Calisto MT"/>
                <w:color w:val="000000" w:themeColor="text1"/>
                <w:sz w:val="23"/>
                <w:szCs w:val="23"/>
              </w:rPr>
              <w:t>aintain an ordered, attractive Form Room in which the pupils can take pride as their base</w:t>
            </w:r>
          </w:p>
          <w:p w14:paraId="127CE72D" w14:textId="77777777" w:rsidR="00762FC9" w:rsidRDefault="000236E2" w:rsidP="000236E2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236E2">
              <w:rPr>
                <w:rFonts w:ascii="Calisto MT" w:hAnsi="Calisto MT"/>
                <w:color w:val="000000" w:themeColor="text1"/>
                <w:sz w:val="23"/>
                <w:szCs w:val="23"/>
              </w:rPr>
              <w:t>H</w:t>
            </w:r>
            <w:r w:rsidR="006569F2" w:rsidRPr="000236E2">
              <w:rPr>
                <w:rFonts w:ascii="Calisto MT" w:hAnsi="Calisto MT"/>
                <w:color w:val="000000" w:themeColor="text1"/>
                <w:sz w:val="23"/>
                <w:szCs w:val="23"/>
              </w:rPr>
              <w:t>elp the form to develop a collective spirit of loyalty, trust and support</w:t>
            </w:r>
          </w:p>
          <w:p w14:paraId="0C7D0D74" w14:textId="279354F5" w:rsidR="00086E95" w:rsidRPr="000236E2" w:rsidRDefault="00086E95" w:rsidP="00086E95">
            <w:pPr>
              <w:pStyle w:val="ListParagraph"/>
              <w:widowControl w:val="0"/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</w:tc>
      </w:tr>
      <w:tr w:rsidR="000C19D4" w:rsidRPr="00FC2C3B" w14:paraId="383C2469" w14:textId="77777777" w:rsidTr="00977FD8">
        <w:trPr>
          <w:trHeight w:val="985"/>
        </w:trPr>
        <w:tc>
          <w:tcPr>
            <w:tcW w:w="1838" w:type="dxa"/>
          </w:tcPr>
          <w:p w14:paraId="46BF6538" w14:textId="77777777" w:rsidR="00297547" w:rsidRDefault="00297547" w:rsidP="00762FC9">
            <w:pPr>
              <w:pStyle w:val="TableParagraph"/>
              <w:spacing w:before="6" w:line="276" w:lineRule="auto"/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</w:pPr>
          </w:p>
          <w:p w14:paraId="4112E4E9" w14:textId="0BE0B654" w:rsidR="000C19D4" w:rsidRPr="00297547" w:rsidRDefault="00297547" w:rsidP="00762FC9">
            <w:pPr>
              <w:pStyle w:val="TableParagraph"/>
              <w:spacing w:before="6" w:line="276" w:lineRule="auto"/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</w:pPr>
            <w:r w:rsidRPr="00297547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>General School Duties</w:t>
            </w:r>
          </w:p>
        </w:tc>
        <w:tc>
          <w:tcPr>
            <w:tcW w:w="8505" w:type="dxa"/>
            <w:vAlign w:val="center"/>
          </w:tcPr>
          <w:p w14:paraId="003B17B5" w14:textId="3EB7BBBB" w:rsidR="00CA1FB9" w:rsidRPr="00D92D28" w:rsidRDefault="00D92D28" w:rsidP="00D92D28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P</w:t>
            </w:r>
            <w:r w:rsidR="00CA1FB9" w:rsidRPr="00D92D28">
              <w:rPr>
                <w:rFonts w:ascii="Calisto MT" w:hAnsi="Calisto MT"/>
                <w:color w:val="000000" w:themeColor="text1"/>
                <w:sz w:val="23"/>
                <w:szCs w:val="23"/>
              </w:rPr>
              <w:t>romote and support school academic and pastoral policies</w:t>
            </w:r>
          </w:p>
          <w:p w14:paraId="760926A9" w14:textId="70072F46" w:rsidR="00CA1FB9" w:rsidRPr="00D92D28" w:rsidRDefault="00D92D28" w:rsidP="00D92D28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C</w:t>
            </w:r>
            <w:r w:rsidR="00CA1FB9" w:rsidRPr="00D92D28">
              <w:rPr>
                <w:rFonts w:ascii="Calisto MT" w:hAnsi="Calisto MT"/>
                <w:color w:val="000000" w:themeColor="text1"/>
                <w:sz w:val="23"/>
                <w:szCs w:val="23"/>
              </w:rPr>
              <w:t>arry out break and supervisory duties as designated</w:t>
            </w:r>
          </w:p>
          <w:p w14:paraId="581D0C2B" w14:textId="436FEA26" w:rsidR="00CA1FB9" w:rsidRPr="00D92D28" w:rsidRDefault="00D92D28" w:rsidP="00D92D28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A</w:t>
            </w:r>
            <w:r w:rsidR="00CA1FB9" w:rsidRPr="00D92D28">
              <w:rPr>
                <w:rFonts w:ascii="Calisto MT" w:hAnsi="Calisto MT"/>
                <w:color w:val="000000" w:themeColor="text1"/>
                <w:sz w:val="23"/>
                <w:szCs w:val="23"/>
              </w:rPr>
              <w:t>ttend staff briefings and meetings, parent meetings and other meetings outside normal school hours as required</w:t>
            </w:r>
          </w:p>
          <w:p w14:paraId="6D68AFB3" w14:textId="0C33877A" w:rsidR="00CA1FB9" w:rsidRPr="00D92D28" w:rsidRDefault="00D92D28" w:rsidP="00D92D28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A</w:t>
            </w:r>
            <w:r w:rsidR="00CA1FB9" w:rsidRPr="00D92D28">
              <w:rPr>
                <w:rFonts w:ascii="Calisto MT" w:hAnsi="Calisto MT"/>
                <w:color w:val="000000" w:themeColor="text1"/>
                <w:sz w:val="23"/>
                <w:szCs w:val="23"/>
              </w:rPr>
              <w:t>ttend school outings and take part in residential trips as needed</w:t>
            </w:r>
          </w:p>
          <w:p w14:paraId="6C7B7577" w14:textId="77777777" w:rsidR="000C19D4" w:rsidRDefault="00D92D28" w:rsidP="00D92D28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D</w:t>
            </w:r>
            <w:r w:rsidR="00CA1FB9" w:rsidRPr="00D92D28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rive </w:t>
            </w: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the </w:t>
            </w:r>
            <w:r w:rsidR="00CA1FB9" w:rsidRPr="00D92D28">
              <w:rPr>
                <w:rFonts w:ascii="Calisto MT" w:hAnsi="Calisto MT"/>
                <w:color w:val="000000" w:themeColor="text1"/>
                <w:sz w:val="23"/>
                <w:szCs w:val="23"/>
              </w:rPr>
              <w:t>minibus if/when required (training provided)</w:t>
            </w:r>
          </w:p>
          <w:p w14:paraId="0CE49531" w14:textId="4FA5A99B" w:rsidR="00086E95" w:rsidRPr="00D92D28" w:rsidRDefault="00086E95" w:rsidP="00086E95">
            <w:pPr>
              <w:pStyle w:val="ListParagraph"/>
              <w:widowControl w:val="0"/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</w:tc>
      </w:tr>
      <w:tr w:rsidR="000C19D4" w:rsidRPr="00FC2C3B" w14:paraId="0AE5A590" w14:textId="77777777" w:rsidTr="00977FD8">
        <w:trPr>
          <w:trHeight w:val="985"/>
        </w:trPr>
        <w:tc>
          <w:tcPr>
            <w:tcW w:w="1838" w:type="dxa"/>
          </w:tcPr>
          <w:p w14:paraId="3A36E704" w14:textId="77777777" w:rsidR="00A11247" w:rsidRDefault="00A11247" w:rsidP="00762FC9">
            <w:pPr>
              <w:pStyle w:val="TableParagraph"/>
              <w:spacing w:before="6" w:line="276" w:lineRule="auto"/>
              <w:rPr>
                <w:rFonts w:ascii="Calisto MT" w:hAnsi="Calisto MT"/>
                <w:b/>
                <w:bCs/>
                <w:color w:val="000000" w:themeColor="text1"/>
                <w:w w:val="95"/>
                <w:sz w:val="23"/>
                <w:szCs w:val="23"/>
              </w:rPr>
            </w:pPr>
          </w:p>
          <w:p w14:paraId="6A29ABB2" w14:textId="4394B029" w:rsidR="000C19D4" w:rsidRPr="000458B0" w:rsidRDefault="0023013B" w:rsidP="00762FC9">
            <w:pPr>
              <w:pStyle w:val="TableParagraph"/>
              <w:spacing w:before="6" w:line="276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C19D4">
              <w:rPr>
                <w:rFonts w:ascii="Calisto MT" w:hAnsi="Calisto MT"/>
                <w:b/>
                <w:bCs/>
                <w:color w:val="000000" w:themeColor="text1"/>
                <w:w w:val="95"/>
                <w:sz w:val="23"/>
                <w:szCs w:val="23"/>
              </w:rPr>
              <w:t xml:space="preserve">Professional Standards &amp; </w:t>
            </w:r>
            <w:r w:rsidRPr="000C19D4">
              <w:rPr>
                <w:rFonts w:ascii="Calisto MT" w:hAnsi="Calisto MT"/>
                <w:b/>
                <w:bCs/>
                <w:color w:val="000000" w:themeColor="text1"/>
                <w:sz w:val="23"/>
                <w:szCs w:val="23"/>
              </w:rPr>
              <w:t>Development</w:t>
            </w:r>
          </w:p>
        </w:tc>
        <w:tc>
          <w:tcPr>
            <w:tcW w:w="8505" w:type="dxa"/>
            <w:vAlign w:val="center"/>
          </w:tcPr>
          <w:p w14:paraId="023C6FE0" w14:textId="08D20011" w:rsidR="000F7535" w:rsidRPr="000F7535" w:rsidRDefault="000F7535" w:rsidP="000F7535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F7535">
              <w:rPr>
                <w:rFonts w:ascii="Calisto MT" w:hAnsi="Calisto MT"/>
                <w:color w:val="000000" w:themeColor="text1"/>
                <w:sz w:val="23"/>
                <w:szCs w:val="23"/>
              </w:rPr>
              <w:t>Support and promote the aims and ethos of the school</w:t>
            </w:r>
          </w:p>
          <w:p w14:paraId="639C91DB" w14:textId="7B594AD0" w:rsidR="000F7535" w:rsidRPr="000F7535" w:rsidRDefault="000F7535" w:rsidP="000F7535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F7535">
              <w:rPr>
                <w:rFonts w:ascii="Calisto MT" w:hAnsi="Calisto MT"/>
                <w:color w:val="000000" w:themeColor="text1"/>
                <w:sz w:val="23"/>
                <w:szCs w:val="23"/>
              </w:rPr>
              <w:t>Treat all members of the community, colleagues (teaching and non- teaching) and pupils, with respect and consideration</w:t>
            </w:r>
          </w:p>
          <w:p w14:paraId="08946238" w14:textId="2DC67874" w:rsidR="000F7535" w:rsidRPr="000F7535" w:rsidRDefault="000F7535" w:rsidP="000F7535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F7535">
              <w:rPr>
                <w:rFonts w:ascii="Calisto MT" w:hAnsi="Calisto MT"/>
                <w:color w:val="000000" w:themeColor="text1"/>
                <w:sz w:val="23"/>
                <w:szCs w:val="23"/>
              </w:rPr>
              <w:t>Treat all pupils fairly, consistently and without prejudice</w:t>
            </w:r>
          </w:p>
          <w:p w14:paraId="3F88B8CA" w14:textId="606A0F8B" w:rsidR="000F7535" w:rsidRPr="000F7535" w:rsidRDefault="000F7535" w:rsidP="000F7535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F7535">
              <w:rPr>
                <w:rFonts w:ascii="Calisto MT" w:hAnsi="Calisto MT"/>
                <w:color w:val="000000" w:themeColor="text1"/>
                <w:sz w:val="23"/>
                <w:szCs w:val="23"/>
              </w:rPr>
              <w:t>Set a good example to pupils in terms of dress</w:t>
            </w:r>
          </w:p>
          <w:p w14:paraId="7B25EAEE" w14:textId="67E5B642" w:rsidR="000F7535" w:rsidRPr="000F7535" w:rsidRDefault="000F7535" w:rsidP="000F7535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F7535">
              <w:rPr>
                <w:rFonts w:ascii="Calisto MT" w:hAnsi="Calisto MT"/>
                <w:color w:val="000000" w:themeColor="text1"/>
                <w:sz w:val="23"/>
                <w:szCs w:val="23"/>
              </w:rPr>
              <w:t>Arrive at school in good time and remain at school until the end of  the working day, allowing enough time after this for further preparation</w:t>
            </w:r>
          </w:p>
          <w:p w14:paraId="78B2AC96" w14:textId="17CFCDD5" w:rsidR="000F7535" w:rsidRPr="000F7535" w:rsidRDefault="000F7535" w:rsidP="000F7535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F7535">
              <w:rPr>
                <w:rFonts w:ascii="Calisto MT" w:hAnsi="Calisto MT"/>
                <w:color w:val="000000" w:themeColor="text1"/>
                <w:sz w:val="23"/>
                <w:szCs w:val="23"/>
              </w:rPr>
              <w:t>Carry out break and supervisory duties as designated</w:t>
            </w:r>
          </w:p>
          <w:p w14:paraId="7993E7B5" w14:textId="794AE856" w:rsidR="000F7535" w:rsidRDefault="000F7535" w:rsidP="000F7535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0F7535">
              <w:rPr>
                <w:rFonts w:ascii="Calisto MT" w:hAnsi="Calisto MT"/>
                <w:color w:val="000000" w:themeColor="text1"/>
                <w:sz w:val="23"/>
                <w:szCs w:val="23"/>
              </w:rPr>
              <w:t>Promote the aims of the school when attending and participating in</w:t>
            </w:r>
            <w:r w:rsidR="00BD1F66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 </w:t>
            </w:r>
            <w:r w:rsidRPr="000F7535">
              <w:rPr>
                <w:rFonts w:ascii="Calisto MT" w:hAnsi="Calisto MT"/>
                <w:color w:val="000000" w:themeColor="text1"/>
                <w:sz w:val="23"/>
                <w:szCs w:val="23"/>
              </w:rPr>
              <w:t>events such as assemblies, sports, music and drama events</w:t>
            </w:r>
          </w:p>
          <w:p w14:paraId="6EFBE698" w14:textId="58CBB8C0" w:rsidR="00511191" w:rsidRPr="00511191" w:rsidRDefault="00511191" w:rsidP="00511191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T</w:t>
            </w:r>
            <w:r w:rsidRPr="00511191">
              <w:rPr>
                <w:rFonts w:ascii="Calisto MT" w:hAnsi="Calisto MT"/>
                <w:color w:val="000000" w:themeColor="text1"/>
                <w:sz w:val="23"/>
                <w:szCs w:val="23"/>
              </w:rPr>
              <w:t>ake responsibility for own professional development and participate  in training when provided</w:t>
            </w:r>
          </w:p>
          <w:p w14:paraId="50CA4C94" w14:textId="0F3FDB2B" w:rsidR="00511191" w:rsidRPr="00511191" w:rsidRDefault="00511191" w:rsidP="00511191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R</w:t>
            </w:r>
            <w:r w:rsidRPr="00511191">
              <w:rPr>
                <w:rFonts w:ascii="Calisto MT" w:hAnsi="Calisto MT"/>
                <w:color w:val="000000" w:themeColor="text1"/>
                <w:sz w:val="23"/>
                <w:szCs w:val="23"/>
              </w:rPr>
              <w:t>eflect on own practice and contribute to the process of continuous improvement of the school e.g. participation in mutual observation process)</w:t>
            </w:r>
          </w:p>
          <w:p w14:paraId="7BE8B13D" w14:textId="49CE0658" w:rsidR="00511191" w:rsidRPr="00511191" w:rsidRDefault="00511191" w:rsidP="00511191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C</w:t>
            </w:r>
            <w:r w:rsidRPr="00511191">
              <w:rPr>
                <w:rFonts w:ascii="Calisto MT" w:hAnsi="Calisto MT"/>
                <w:color w:val="000000" w:themeColor="text1"/>
                <w:sz w:val="23"/>
                <w:szCs w:val="23"/>
              </w:rPr>
              <w:t>ontribute to the school's extra-curricular programme according to the needs of the school and own personal interests and expertise and/or participate similarly in the games programme</w:t>
            </w:r>
          </w:p>
          <w:p w14:paraId="28E46B72" w14:textId="55D7AC83" w:rsidR="00511191" w:rsidRPr="00511191" w:rsidRDefault="00511191" w:rsidP="00511191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C</w:t>
            </w:r>
            <w:r w:rsidRPr="00511191">
              <w:rPr>
                <w:rFonts w:ascii="Calisto MT" w:hAnsi="Calisto MT"/>
                <w:color w:val="000000" w:themeColor="text1"/>
                <w:sz w:val="23"/>
                <w:szCs w:val="23"/>
              </w:rPr>
              <w:t>ontribute to the corporate life of the school through effective participation in all meetings</w:t>
            </w:r>
          </w:p>
          <w:p w14:paraId="5DFAB8AC" w14:textId="7927BF41" w:rsidR="00511191" w:rsidRPr="00511191" w:rsidRDefault="0022420E" w:rsidP="00511191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R</w:t>
            </w:r>
            <w:r w:rsidR="00511191" w:rsidRPr="00511191">
              <w:rPr>
                <w:rFonts w:ascii="Calisto MT" w:hAnsi="Calisto MT"/>
                <w:color w:val="000000" w:themeColor="text1"/>
                <w:sz w:val="23"/>
                <w:szCs w:val="23"/>
              </w:rPr>
              <w:t>ead and adhere to all the school policies as outlined in the school handbook(on line) and contribute to the development of new policies</w:t>
            </w:r>
          </w:p>
          <w:p w14:paraId="768B8A87" w14:textId="489E4729" w:rsidR="00511191" w:rsidRPr="00511191" w:rsidRDefault="0022420E" w:rsidP="00511191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U</w:t>
            </w:r>
            <w:r w:rsidR="00511191" w:rsidRPr="00511191">
              <w:rPr>
                <w:rFonts w:ascii="Calisto MT" w:hAnsi="Calisto MT"/>
                <w:color w:val="000000" w:themeColor="text1"/>
                <w:sz w:val="23"/>
                <w:szCs w:val="23"/>
              </w:rPr>
              <w:t>ndertake all responsibilities as prescribed within school policies</w:t>
            </w:r>
          </w:p>
          <w:p w14:paraId="3E4427C7" w14:textId="3F3CD780" w:rsidR="000C19D4" w:rsidRDefault="0022420E" w:rsidP="000F7535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>
              <w:rPr>
                <w:rFonts w:ascii="Calisto MT" w:hAnsi="Calisto MT"/>
                <w:color w:val="000000" w:themeColor="text1"/>
                <w:sz w:val="23"/>
                <w:szCs w:val="23"/>
              </w:rPr>
              <w:t>E</w:t>
            </w:r>
            <w:r w:rsidR="00511191" w:rsidRPr="00511191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nsure that all deadlines are met as </w:t>
            </w:r>
            <w:r w:rsidR="008A6B6B" w:rsidRPr="00511191">
              <w:rPr>
                <w:rFonts w:ascii="Calisto MT" w:hAnsi="Calisto MT"/>
                <w:color w:val="000000" w:themeColor="text1"/>
                <w:sz w:val="23"/>
                <w:szCs w:val="23"/>
              </w:rPr>
              <w:t>published.</w:t>
            </w:r>
          </w:p>
          <w:p w14:paraId="5BACAFEB" w14:textId="660C011F" w:rsidR="00086E95" w:rsidRPr="0022420E" w:rsidRDefault="00086E95" w:rsidP="00086E95">
            <w:pPr>
              <w:pStyle w:val="ListParagraph"/>
              <w:widowControl w:val="0"/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left="828" w:right="662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</w:tc>
      </w:tr>
    </w:tbl>
    <w:p w14:paraId="31461D93" w14:textId="69E94DFE" w:rsidR="00214149" w:rsidRPr="00FC2C3B" w:rsidRDefault="00214149" w:rsidP="003E1CF5">
      <w:pPr>
        <w:rPr>
          <w:rFonts w:ascii="Calisto MT" w:hAnsi="Calisto MT"/>
          <w:sz w:val="22"/>
          <w:szCs w:val="22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825"/>
        <w:gridCol w:w="3415"/>
        <w:gridCol w:w="2977"/>
        <w:gridCol w:w="2268"/>
      </w:tblGrid>
      <w:tr w:rsidR="00F67F5A" w:rsidRPr="00FC2C3B" w14:paraId="29DC29BB" w14:textId="77777777" w:rsidTr="00710C0C">
        <w:tc>
          <w:tcPr>
            <w:tcW w:w="10485" w:type="dxa"/>
            <w:gridSpan w:val="4"/>
            <w:shd w:val="clear" w:color="auto" w:fill="003300"/>
          </w:tcPr>
          <w:p w14:paraId="601A4432" w14:textId="77777777" w:rsidR="00F67F5A" w:rsidRPr="00FC2C3B" w:rsidRDefault="00F67F5A" w:rsidP="008478D9">
            <w:pPr>
              <w:rPr>
                <w:rFonts w:ascii="Calisto MT" w:hAnsi="Calisto MT"/>
                <w:b/>
                <w:sz w:val="22"/>
                <w:szCs w:val="22"/>
              </w:rPr>
            </w:pPr>
          </w:p>
          <w:p w14:paraId="10451B23" w14:textId="1836CBC2" w:rsidR="00F67F5A" w:rsidRPr="00FC2C3B" w:rsidRDefault="007C0DA5" w:rsidP="008478D9">
            <w:pPr>
              <w:rPr>
                <w:rFonts w:ascii="Calisto MT" w:hAnsi="Calisto MT"/>
                <w:b/>
                <w:sz w:val="22"/>
                <w:szCs w:val="22"/>
              </w:rPr>
            </w:pPr>
            <w:r w:rsidRPr="00FC2C3B">
              <w:rPr>
                <w:rFonts w:ascii="Calisto MT" w:hAnsi="Calisto MT"/>
                <w:b/>
                <w:sz w:val="22"/>
                <w:szCs w:val="22"/>
              </w:rPr>
              <w:t>Person Specification</w:t>
            </w:r>
          </w:p>
          <w:p w14:paraId="09339F2E" w14:textId="1C6E690D" w:rsidR="007C0DA5" w:rsidRPr="00FC2C3B" w:rsidRDefault="007C0DA5" w:rsidP="008478D9">
            <w:pPr>
              <w:rPr>
                <w:rFonts w:ascii="Calisto MT" w:hAnsi="Calisto MT"/>
                <w:b/>
                <w:sz w:val="22"/>
                <w:szCs w:val="22"/>
              </w:rPr>
            </w:pPr>
          </w:p>
          <w:p w14:paraId="52C0DA2F" w14:textId="4AB482E8" w:rsidR="007C0DA5" w:rsidRPr="00FC2C3B" w:rsidRDefault="007C0DA5" w:rsidP="008478D9">
            <w:pPr>
              <w:rPr>
                <w:rFonts w:ascii="Calisto MT" w:hAnsi="Calisto MT"/>
                <w:b/>
                <w:sz w:val="22"/>
                <w:szCs w:val="22"/>
              </w:rPr>
            </w:pPr>
            <w:r w:rsidRPr="00FC2C3B">
              <w:rPr>
                <w:rFonts w:ascii="Calisto MT" w:hAnsi="Calisto MT"/>
                <w:b/>
                <w:sz w:val="22"/>
                <w:szCs w:val="22"/>
              </w:rPr>
              <w:t xml:space="preserve">Wellow House School is committed to safeguarding and promoting the welfare of children and young people and expects all staff and volunteers to share this </w:t>
            </w:r>
            <w:r w:rsidR="004F26DB" w:rsidRPr="00FC2C3B">
              <w:rPr>
                <w:rFonts w:ascii="Calisto MT" w:hAnsi="Calisto MT"/>
                <w:b/>
                <w:sz w:val="22"/>
                <w:szCs w:val="22"/>
              </w:rPr>
              <w:t>commitment.</w:t>
            </w:r>
          </w:p>
          <w:p w14:paraId="79360EA1" w14:textId="6AB72CF8" w:rsidR="00F67F5A" w:rsidRPr="00FC2C3B" w:rsidRDefault="00F67F5A" w:rsidP="008478D9">
            <w:pPr>
              <w:rPr>
                <w:rFonts w:ascii="Calisto MT" w:hAnsi="Calisto MT"/>
                <w:b/>
                <w:sz w:val="22"/>
                <w:szCs w:val="22"/>
              </w:rPr>
            </w:pPr>
          </w:p>
        </w:tc>
      </w:tr>
      <w:tr w:rsidR="00760704" w:rsidRPr="00FC2C3B" w14:paraId="2A0450AD" w14:textId="5304C3F1" w:rsidTr="008A756D">
        <w:trPr>
          <w:trHeight w:val="729"/>
        </w:trPr>
        <w:tc>
          <w:tcPr>
            <w:tcW w:w="1825" w:type="dxa"/>
          </w:tcPr>
          <w:p w14:paraId="6618CCC6" w14:textId="77777777" w:rsidR="00760704" w:rsidRPr="00FC2C3B" w:rsidRDefault="00760704" w:rsidP="00710C0C">
            <w:pPr>
              <w:jc w:val="center"/>
              <w:rPr>
                <w:rFonts w:ascii="Calisto MT" w:hAnsi="Calisto MT"/>
                <w:b/>
                <w:sz w:val="22"/>
                <w:szCs w:val="22"/>
              </w:rPr>
            </w:pPr>
            <w:r w:rsidRPr="00FC2C3B">
              <w:rPr>
                <w:rFonts w:ascii="Calisto MT" w:hAnsi="Calisto MT"/>
                <w:b/>
                <w:sz w:val="22"/>
                <w:szCs w:val="22"/>
              </w:rPr>
              <w:t>Criteria</w:t>
            </w:r>
          </w:p>
        </w:tc>
        <w:tc>
          <w:tcPr>
            <w:tcW w:w="3415" w:type="dxa"/>
          </w:tcPr>
          <w:p w14:paraId="6074A25E" w14:textId="77777777" w:rsidR="00760704" w:rsidRPr="00FC2C3B" w:rsidRDefault="00760704" w:rsidP="00710C0C">
            <w:pPr>
              <w:jc w:val="center"/>
              <w:rPr>
                <w:rFonts w:ascii="Calisto MT" w:hAnsi="Calisto MT"/>
                <w:b/>
                <w:sz w:val="22"/>
                <w:szCs w:val="22"/>
              </w:rPr>
            </w:pPr>
            <w:r w:rsidRPr="00FC2C3B">
              <w:rPr>
                <w:rFonts w:ascii="Calisto MT" w:hAnsi="Calisto MT"/>
                <w:b/>
                <w:sz w:val="22"/>
                <w:szCs w:val="22"/>
              </w:rPr>
              <w:t>Essential</w:t>
            </w:r>
          </w:p>
        </w:tc>
        <w:tc>
          <w:tcPr>
            <w:tcW w:w="2977" w:type="dxa"/>
          </w:tcPr>
          <w:p w14:paraId="7585D333" w14:textId="77777777" w:rsidR="00760704" w:rsidRPr="00FC2C3B" w:rsidRDefault="00760704" w:rsidP="00710C0C">
            <w:pPr>
              <w:jc w:val="center"/>
              <w:rPr>
                <w:rFonts w:ascii="Calisto MT" w:hAnsi="Calisto MT"/>
                <w:b/>
                <w:sz w:val="22"/>
                <w:szCs w:val="22"/>
              </w:rPr>
            </w:pPr>
            <w:r w:rsidRPr="00FC2C3B">
              <w:rPr>
                <w:rFonts w:ascii="Calisto MT" w:hAnsi="Calisto MT"/>
                <w:b/>
                <w:sz w:val="22"/>
                <w:szCs w:val="22"/>
              </w:rPr>
              <w:t>Desirable</w:t>
            </w:r>
          </w:p>
        </w:tc>
        <w:tc>
          <w:tcPr>
            <w:tcW w:w="2268" w:type="dxa"/>
          </w:tcPr>
          <w:p w14:paraId="78DDD521" w14:textId="7873BC72" w:rsidR="00760704" w:rsidRPr="00FC2C3B" w:rsidRDefault="00760704" w:rsidP="00710C0C">
            <w:pPr>
              <w:jc w:val="center"/>
              <w:rPr>
                <w:rFonts w:ascii="Calisto MT" w:hAnsi="Calisto MT"/>
                <w:b/>
                <w:sz w:val="22"/>
                <w:szCs w:val="22"/>
              </w:rPr>
            </w:pPr>
            <w:r w:rsidRPr="009B7D3A">
              <w:rPr>
                <w:rFonts w:ascii="Calisto MT" w:hAnsi="Calisto MT"/>
                <w:b/>
                <w:sz w:val="22"/>
                <w:szCs w:val="22"/>
              </w:rPr>
              <w:t xml:space="preserve">Method of </w:t>
            </w:r>
            <w:r w:rsidR="00FC3E3E">
              <w:rPr>
                <w:rFonts w:ascii="Calisto MT" w:hAnsi="Calisto MT"/>
                <w:b/>
                <w:sz w:val="22"/>
                <w:szCs w:val="22"/>
              </w:rPr>
              <w:t>a</w:t>
            </w:r>
            <w:r w:rsidRPr="009B7D3A">
              <w:rPr>
                <w:rFonts w:ascii="Calisto MT" w:hAnsi="Calisto MT"/>
                <w:b/>
                <w:sz w:val="22"/>
                <w:szCs w:val="22"/>
              </w:rPr>
              <w:t>ssessment</w:t>
            </w:r>
          </w:p>
        </w:tc>
      </w:tr>
      <w:tr w:rsidR="00365CB5" w:rsidRPr="000458B0" w14:paraId="25C0CBBD" w14:textId="77777777" w:rsidTr="008A756D">
        <w:trPr>
          <w:trHeight w:val="963"/>
        </w:trPr>
        <w:tc>
          <w:tcPr>
            <w:tcW w:w="1825" w:type="dxa"/>
          </w:tcPr>
          <w:p w14:paraId="47DA62EF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b/>
                <w:sz w:val="23"/>
                <w:szCs w:val="23"/>
              </w:rPr>
            </w:pPr>
          </w:p>
          <w:p w14:paraId="2464086A" w14:textId="1E833AB1" w:rsidR="00365CB5" w:rsidRPr="000458B0" w:rsidRDefault="00365CB5" w:rsidP="00977FD8">
            <w:pPr>
              <w:pStyle w:val="TableParagraph"/>
              <w:spacing w:before="1" w:line="360" w:lineRule="auto"/>
              <w:ind w:left="107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b/>
                <w:sz w:val="23"/>
                <w:szCs w:val="23"/>
              </w:rPr>
              <w:t>Qualifications</w:t>
            </w:r>
          </w:p>
        </w:tc>
        <w:tc>
          <w:tcPr>
            <w:tcW w:w="3415" w:type="dxa"/>
          </w:tcPr>
          <w:p w14:paraId="7911B1B8" w14:textId="2018F263" w:rsidR="00365CB5" w:rsidRPr="0013537D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Good honours</w:t>
            </w:r>
            <w:r w:rsidR="00D35691">
              <w:rPr>
                <w:rFonts w:ascii="Calisto MT" w:hAnsi="Calisto MT"/>
                <w:sz w:val="23"/>
                <w:szCs w:val="23"/>
              </w:rPr>
              <w:t xml:space="preserve"> /</w:t>
            </w:r>
            <w:r w:rsidR="004F26DB">
              <w:rPr>
                <w:rFonts w:ascii="Calisto MT" w:hAnsi="Calisto MT"/>
                <w:sz w:val="23"/>
                <w:szCs w:val="23"/>
              </w:rPr>
              <w:t>bachelor’s degree in music</w:t>
            </w:r>
            <w:r w:rsidR="0067266C">
              <w:rPr>
                <w:rFonts w:ascii="Calisto MT" w:hAnsi="Calisto MT"/>
                <w:sz w:val="23"/>
                <w:szCs w:val="23"/>
              </w:rPr>
              <w:t xml:space="preserve"> </w:t>
            </w:r>
          </w:p>
          <w:p w14:paraId="43DBA31C" w14:textId="77777777" w:rsidR="00365CB5" w:rsidRPr="00365CB5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Qualified Teaching Status</w:t>
            </w:r>
          </w:p>
          <w:p w14:paraId="2CA397D6" w14:textId="1AFF0125" w:rsidR="00365CB5" w:rsidRPr="000458B0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842EC6">
              <w:rPr>
                <w:rFonts w:ascii="Calisto MT" w:hAnsi="Calisto MT"/>
                <w:sz w:val="23"/>
                <w:szCs w:val="23"/>
              </w:rPr>
              <w:t>Evidence of CPD</w:t>
            </w:r>
          </w:p>
        </w:tc>
        <w:tc>
          <w:tcPr>
            <w:tcW w:w="2977" w:type="dxa"/>
          </w:tcPr>
          <w:p w14:paraId="75BA5B39" w14:textId="77777777" w:rsidR="00AE7F6C" w:rsidRPr="00AE7F6C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Further subject-related qualifications.</w:t>
            </w:r>
          </w:p>
          <w:p w14:paraId="1B04B19B" w14:textId="1193FF6B" w:rsidR="00365CB5" w:rsidRPr="000458B0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PGCE or other suitable teaching qualification.</w:t>
            </w:r>
          </w:p>
        </w:tc>
        <w:tc>
          <w:tcPr>
            <w:tcW w:w="2268" w:type="dxa"/>
          </w:tcPr>
          <w:p w14:paraId="0857A77B" w14:textId="439BBD6C" w:rsidR="00365CB5" w:rsidRPr="000458B0" w:rsidRDefault="00365CB5" w:rsidP="00977FD8">
            <w:pPr>
              <w:pStyle w:val="TableParagraph"/>
              <w:spacing w:line="360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Production of the Applicant’s certificates</w:t>
            </w:r>
          </w:p>
        </w:tc>
      </w:tr>
      <w:tr w:rsidR="00365CB5" w:rsidRPr="000458B0" w14:paraId="20CAC7B6" w14:textId="77777777" w:rsidTr="008A756D">
        <w:trPr>
          <w:trHeight w:val="274"/>
        </w:trPr>
        <w:tc>
          <w:tcPr>
            <w:tcW w:w="1825" w:type="dxa"/>
          </w:tcPr>
          <w:p w14:paraId="48BEB692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b/>
                <w:sz w:val="23"/>
                <w:szCs w:val="23"/>
              </w:rPr>
            </w:pPr>
          </w:p>
          <w:p w14:paraId="7054D205" w14:textId="576ECCD0" w:rsidR="00365CB5" w:rsidRPr="000458B0" w:rsidRDefault="00365CB5" w:rsidP="00977FD8">
            <w:pPr>
              <w:pStyle w:val="TableParagraph"/>
              <w:spacing w:line="360" w:lineRule="auto"/>
              <w:ind w:left="107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b/>
                <w:sz w:val="23"/>
                <w:szCs w:val="23"/>
              </w:rPr>
              <w:t>Experience:</w:t>
            </w:r>
          </w:p>
        </w:tc>
        <w:tc>
          <w:tcPr>
            <w:tcW w:w="3415" w:type="dxa"/>
          </w:tcPr>
          <w:p w14:paraId="18FD0FE8" w14:textId="3055CFD1" w:rsidR="00365CB5" w:rsidRPr="000458B0" w:rsidRDefault="00365CB5" w:rsidP="008A756D">
            <w:pPr>
              <w:pStyle w:val="TableParagraph"/>
              <w:numPr>
                <w:ilvl w:val="0"/>
                <w:numId w:val="42"/>
              </w:numPr>
              <w:tabs>
                <w:tab w:val="left" w:pos="448"/>
                <w:tab w:val="left" w:pos="449"/>
              </w:tabs>
              <w:spacing w:line="360" w:lineRule="auto"/>
              <w:ind w:right="509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 xml:space="preserve">Initial teacher training teaching experience or time served experience </w:t>
            </w:r>
            <w:r w:rsidRPr="0013537D">
              <w:rPr>
                <w:rFonts w:ascii="Calisto MT" w:hAnsi="Calisto MT"/>
                <w:sz w:val="23"/>
                <w:szCs w:val="23"/>
              </w:rPr>
              <w:lastRenderedPageBreak/>
              <w:t>in KS</w:t>
            </w:r>
            <w:r w:rsidR="0067266C">
              <w:rPr>
                <w:rFonts w:ascii="Calisto MT" w:hAnsi="Calisto MT"/>
                <w:sz w:val="23"/>
                <w:szCs w:val="23"/>
              </w:rPr>
              <w:t>3</w:t>
            </w:r>
            <w:r w:rsidRPr="0013537D">
              <w:rPr>
                <w:rFonts w:ascii="Calisto MT" w:hAnsi="Calisto MT"/>
                <w:sz w:val="23"/>
                <w:szCs w:val="23"/>
              </w:rPr>
              <w:t xml:space="preserve"> or KS</w:t>
            </w:r>
            <w:r w:rsidR="0067266C">
              <w:rPr>
                <w:rFonts w:ascii="Calisto MT" w:hAnsi="Calisto MT"/>
                <w:sz w:val="23"/>
                <w:szCs w:val="23"/>
              </w:rPr>
              <w:t>4</w:t>
            </w:r>
            <w:r>
              <w:rPr>
                <w:rFonts w:ascii="Calisto MT" w:hAnsi="Calisto MT"/>
                <w:sz w:val="23"/>
                <w:szCs w:val="23"/>
              </w:rPr>
              <w:t xml:space="preserve"> t</w:t>
            </w:r>
            <w:r w:rsidRPr="0013537D">
              <w:rPr>
                <w:rFonts w:ascii="Calisto MT" w:hAnsi="Calisto MT"/>
                <w:sz w:val="23"/>
                <w:szCs w:val="23"/>
              </w:rPr>
              <w:t>eaching within the UK education system</w:t>
            </w:r>
          </w:p>
        </w:tc>
        <w:tc>
          <w:tcPr>
            <w:tcW w:w="2977" w:type="dxa"/>
          </w:tcPr>
          <w:p w14:paraId="69043521" w14:textId="1E1FCBEB" w:rsidR="00365CB5" w:rsidRPr="00250D6D" w:rsidRDefault="00365CB5" w:rsidP="008A756D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lastRenderedPageBreak/>
              <w:t>Recent experience of teaching at the relevant level(s).</w:t>
            </w:r>
          </w:p>
        </w:tc>
        <w:tc>
          <w:tcPr>
            <w:tcW w:w="2268" w:type="dxa"/>
          </w:tcPr>
          <w:p w14:paraId="5F3BCF59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Contents of the Application Form</w:t>
            </w:r>
          </w:p>
          <w:p w14:paraId="148E72FC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</w:p>
          <w:p w14:paraId="37DDE55F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lastRenderedPageBreak/>
              <w:t>Interview</w:t>
            </w:r>
          </w:p>
          <w:p w14:paraId="56B52D59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</w:p>
          <w:p w14:paraId="1263FC17" w14:textId="7F99A63D" w:rsidR="00365CB5" w:rsidRPr="000458B0" w:rsidRDefault="00365CB5" w:rsidP="00977FD8">
            <w:pPr>
              <w:pStyle w:val="TableParagraph"/>
              <w:spacing w:line="360" w:lineRule="auto"/>
              <w:ind w:right="990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Professional references</w:t>
            </w:r>
          </w:p>
        </w:tc>
      </w:tr>
      <w:tr w:rsidR="00365CB5" w:rsidRPr="000458B0" w14:paraId="15256DF3" w14:textId="77777777" w:rsidTr="008A756D">
        <w:trPr>
          <w:trHeight w:val="3469"/>
        </w:trPr>
        <w:tc>
          <w:tcPr>
            <w:tcW w:w="1825" w:type="dxa"/>
          </w:tcPr>
          <w:p w14:paraId="448B7C7A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b/>
                <w:sz w:val="23"/>
                <w:szCs w:val="23"/>
              </w:rPr>
            </w:pPr>
          </w:p>
          <w:p w14:paraId="1E5C644A" w14:textId="36333A26" w:rsidR="00365CB5" w:rsidRPr="000458B0" w:rsidRDefault="00365CB5" w:rsidP="00977FD8">
            <w:pPr>
              <w:pStyle w:val="TableParagraph"/>
              <w:spacing w:before="1" w:line="360" w:lineRule="auto"/>
              <w:ind w:left="107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b/>
                <w:sz w:val="23"/>
                <w:szCs w:val="23"/>
              </w:rPr>
              <w:t>Skills:</w:t>
            </w:r>
          </w:p>
        </w:tc>
        <w:tc>
          <w:tcPr>
            <w:tcW w:w="3415" w:type="dxa"/>
          </w:tcPr>
          <w:p w14:paraId="2017A112" w14:textId="77777777" w:rsidR="008A756D" w:rsidRDefault="008A756D" w:rsidP="008A756D">
            <w:pPr>
              <w:spacing w:line="360" w:lineRule="auto"/>
              <w:ind w:left="340"/>
              <w:rPr>
                <w:rFonts w:ascii="Calisto MT" w:hAnsi="Calisto MT"/>
                <w:sz w:val="23"/>
                <w:szCs w:val="23"/>
              </w:rPr>
            </w:pPr>
          </w:p>
          <w:p w14:paraId="56B13E92" w14:textId="04AA9B62" w:rsidR="00365CB5" w:rsidRPr="00977FD8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Ability to reflect and develop your own practice with the commitment to ensure the</w:t>
            </w:r>
            <w:r w:rsidR="00977FD8">
              <w:rPr>
                <w:rFonts w:ascii="Calisto MT" w:hAnsi="Calisto MT"/>
                <w:sz w:val="23"/>
                <w:szCs w:val="23"/>
              </w:rPr>
              <w:t xml:space="preserve"> </w:t>
            </w:r>
            <w:r w:rsidRPr="00977FD8">
              <w:rPr>
                <w:rFonts w:ascii="Calisto MT" w:hAnsi="Calisto MT"/>
                <w:sz w:val="23"/>
                <w:szCs w:val="23"/>
              </w:rPr>
              <w:t>growth of your professional abilities</w:t>
            </w:r>
          </w:p>
          <w:p w14:paraId="68BA4AD7" w14:textId="77777777" w:rsidR="00365CB5" w:rsidRPr="0013537D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Good organisational skills, and the ability to consistently meet deadlines</w:t>
            </w:r>
          </w:p>
          <w:p w14:paraId="2BD7B9BB" w14:textId="6971EEA4" w:rsidR="00AE7F6C" w:rsidRPr="00604164" w:rsidRDefault="00365CB5" w:rsidP="00604164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Positive attitude, with good interpersonal skills</w:t>
            </w:r>
            <w:r w:rsidR="00604164">
              <w:rPr>
                <w:rFonts w:ascii="Calisto MT" w:hAnsi="Calisto MT"/>
                <w:sz w:val="23"/>
                <w:szCs w:val="23"/>
              </w:rPr>
              <w:t xml:space="preserve"> D</w:t>
            </w:r>
            <w:r w:rsidRPr="0013537D">
              <w:rPr>
                <w:rFonts w:ascii="Calisto MT" w:hAnsi="Calisto MT"/>
                <w:sz w:val="23"/>
                <w:szCs w:val="23"/>
              </w:rPr>
              <w:t>emonstrating consistently the</w:t>
            </w:r>
            <w:r w:rsidR="00604164">
              <w:rPr>
                <w:rFonts w:ascii="Calisto MT" w:hAnsi="Calisto MT"/>
                <w:sz w:val="23"/>
                <w:szCs w:val="23"/>
              </w:rPr>
              <w:t xml:space="preserve"> </w:t>
            </w:r>
            <w:r w:rsidRPr="00604164">
              <w:rPr>
                <w:rFonts w:ascii="Calisto MT" w:hAnsi="Calisto MT"/>
                <w:sz w:val="23"/>
                <w:szCs w:val="23"/>
              </w:rPr>
              <w:t>positive attitudes, values and behaviour which are expected of pupils</w:t>
            </w:r>
            <w:r w:rsidR="00AE7F6C" w:rsidRPr="00604164">
              <w:rPr>
                <w:rFonts w:ascii="Calisto MT" w:hAnsi="Calisto MT"/>
                <w:sz w:val="23"/>
                <w:szCs w:val="23"/>
              </w:rPr>
              <w:t xml:space="preserve"> </w:t>
            </w:r>
          </w:p>
          <w:p w14:paraId="7C707927" w14:textId="77777777" w:rsidR="00365CB5" w:rsidRPr="00086E95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Knowledge of current legislation and developments relating to the subject area</w:t>
            </w:r>
          </w:p>
          <w:p w14:paraId="136FA327" w14:textId="22803757" w:rsidR="00086E95" w:rsidRPr="000458B0" w:rsidRDefault="00086E95" w:rsidP="00086E95">
            <w:pPr>
              <w:spacing w:line="360" w:lineRule="auto"/>
              <w:ind w:left="340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</w:tc>
        <w:tc>
          <w:tcPr>
            <w:tcW w:w="2977" w:type="dxa"/>
          </w:tcPr>
          <w:p w14:paraId="7F643D65" w14:textId="77777777" w:rsidR="008A756D" w:rsidRPr="008A756D" w:rsidRDefault="008A756D" w:rsidP="008A756D">
            <w:pPr>
              <w:pStyle w:val="TableParagraph"/>
              <w:spacing w:line="360" w:lineRule="auto"/>
              <w:ind w:left="340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3CD2BC6D" w14:textId="458AF84B" w:rsidR="00365CB5" w:rsidRPr="000458B0" w:rsidRDefault="00365CB5" w:rsidP="00604164">
            <w:pPr>
              <w:pStyle w:val="TableParagraph"/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4613DE">
              <w:rPr>
                <w:rFonts w:ascii="Calisto MT" w:hAnsi="Calisto MT"/>
                <w:sz w:val="23"/>
                <w:szCs w:val="23"/>
              </w:rPr>
              <w:t>Good IT skills and an ability to use ICT to good effect in the classroom.</w:t>
            </w:r>
          </w:p>
        </w:tc>
        <w:tc>
          <w:tcPr>
            <w:tcW w:w="2268" w:type="dxa"/>
          </w:tcPr>
          <w:p w14:paraId="38CC8A81" w14:textId="77777777" w:rsidR="008A756D" w:rsidRDefault="008A756D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</w:p>
          <w:p w14:paraId="707E03DC" w14:textId="6C880249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Contents of the Application Form</w:t>
            </w:r>
          </w:p>
          <w:p w14:paraId="2D6702C3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</w:p>
          <w:p w14:paraId="63E1C5C9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Interview</w:t>
            </w:r>
          </w:p>
          <w:p w14:paraId="676D8CC7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</w:p>
          <w:p w14:paraId="07F6764F" w14:textId="70BEA98C" w:rsidR="00365CB5" w:rsidRPr="000458B0" w:rsidRDefault="00365CB5" w:rsidP="00977FD8">
            <w:pPr>
              <w:pStyle w:val="TableParagraph"/>
              <w:spacing w:line="360" w:lineRule="auto"/>
              <w:ind w:right="990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Professional references</w:t>
            </w:r>
          </w:p>
        </w:tc>
      </w:tr>
      <w:tr w:rsidR="00365CB5" w:rsidRPr="000458B0" w14:paraId="5973B431" w14:textId="77777777" w:rsidTr="008A756D">
        <w:trPr>
          <w:trHeight w:val="2628"/>
        </w:trPr>
        <w:tc>
          <w:tcPr>
            <w:tcW w:w="1825" w:type="dxa"/>
          </w:tcPr>
          <w:p w14:paraId="5D7B5858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b/>
                <w:sz w:val="23"/>
                <w:szCs w:val="23"/>
              </w:rPr>
            </w:pPr>
          </w:p>
          <w:p w14:paraId="57F7AE0F" w14:textId="5FF904CE" w:rsidR="00365CB5" w:rsidRPr="000458B0" w:rsidRDefault="00365CB5" w:rsidP="00977FD8">
            <w:pPr>
              <w:pStyle w:val="TableParagraph"/>
              <w:spacing w:before="1" w:line="360" w:lineRule="auto"/>
              <w:ind w:left="107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b/>
                <w:sz w:val="23"/>
                <w:szCs w:val="23"/>
              </w:rPr>
              <w:t>Knowledge:</w:t>
            </w:r>
          </w:p>
        </w:tc>
        <w:tc>
          <w:tcPr>
            <w:tcW w:w="3415" w:type="dxa"/>
          </w:tcPr>
          <w:p w14:paraId="209686F6" w14:textId="77777777" w:rsidR="008A756D" w:rsidRDefault="008A756D" w:rsidP="008A756D">
            <w:pPr>
              <w:spacing w:line="360" w:lineRule="auto"/>
              <w:ind w:left="340"/>
              <w:rPr>
                <w:rFonts w:ascii="Calisto MT" w:hAnsi="Calisto MT"/>
                <w:sz w:val="23"/>
                <w:szCs w:val="23"/>
              </w:rPr>
            </w:pPr>
          </w:p>
          <w:p w14:paraId="6F3A2EB2" w14:textId="136B9096" w:rsidR="00365CB5" w:rsidRPr="0013537D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Subject Specialism in at least one curriculum area</w:t>
            </w:r>
          </w:p>
          <w:p w14:paraId="7C94D14C" w14:textId="77777777" w:rsidR="00AE7F6C" w:rsidRPr="00AE7F6C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Curriculum developments</w:t>
            </w:r>
          </w:p>
          <w:p w14:paraId="53DD6AC9" w14:textId="00B00AA3" w:rsidR="00365CB5" w:rsidRPr="000458B0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Teaching pedagogy</w:t>
            </w:r>
          </w:p>
        </w:tc>
        <w:tc>
          <w:tcPr>
            <w:tcW w:w="2977" w:type="dxa"/>
          </w:tcPr>
          <w:p w14:paraId="7DAD7E91" w14:textId="77777777" w:rsidR="008A756D" w:rsidRPr="008A756D" w:rsidRDefault="008A756D" w:rsidP="008A756D">
            <w:pPr>
              <w:pStyle w:val="TableParagraph"/>
              <w:tabs>
                <w:tab w:val="left" w:pos="447"/>
                <w:tab w:val="left" w:pos="448"/>
              </w:tabs>
              <w:spacing w:line="360" w:lineRule="auto"/>
              <w:ind w:left="340" w:right="213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  <w:p w14:paraId="6BD69275" w14:textId="5F488F47" w:rsidR="00365CB5" w:rsidRPr="000458B0" w:rsidRDefault="00365CB5" w:rsidP="00604164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  <w:tab w:val="left" w:pos="448"/>
              </w:tabs>
              <w:spacing w:line="360" w:lineRule="auto"/>
              <w:ind w:right="213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96708">
              <w:rPr>
                <w:rFonts w:ascii="Calisto MT" w:hAnsi="Calisto MT"/>
                <w:sz w:val="23"/>
                <w:szCs w:val="23"/>
              </w:rPr>
              <w:t>Awareness of equal opportunities issues and how they can be tackled through teaching and learning strategies and other SEN provision.</w:t>
            </w:r>
          </w:p>
        </w:tc>
        <w:tc>
          <w:tcPr>
            <w:tcW w:w="2268" w:type="dxa"/>
          </w:tcPr>
          <w:p w14:paraId="35AC7DAF" w14:textId="77777777" w:rsidR="008A756D" w:rsidRDefault="008A756D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</w:p>
          <w:p w14:paraId="1C2983CB" w14:textId="22B5DB58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Contents of the Application Form</w:t>
            </w:r>
          </w:p>
          <w:p w14:paraId="7FB1BBD7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</w:p>
          <w:p w14:paraId="608010AE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Interview</w:t>
            </w:r>
          </w:p>
          <w:p w14:paraId="2C0CBA81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</w:p>
          <w:p w14:paraId="7F5BB1CA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Professional references</w:t>
            </w:r>
          </w:p>
          <w:p w14:paraId="61A0308E" w14:textId="7C51BFB1" w:rsidR="00365CB5" w:rsidRPr="000458B0" w:rsidRDefault="00365CB5" w:rsidP="00977FD8">
            <w:pPr>
              <w:pStyle w:val="TableParagraph"/>
              <w:spacing w:line="360" w:lineRule="auto"/>
              <w:ind w:right="990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</w:p>
        </w:tc>
      </w:tr>
      <w:tr w:rsidR="00365CB5" w:rsidRPr="000458B0" w14:paraId="50483E28" w14:textId="77777777" w:rsidTr="008A756D">
        <w:trPr>
          <w:trHeight w:val="1933"/>
        </w:trPr>
        <w:tc>
          <w:tcPr>
            <w:tcW w:w="1825" w:type="dxa"/>
          </w:tcPr>
          <w:p w14:paraId="7BC084CC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b/>
                <w:sz w:val="23"/>
                <w:szCs w:val="23"/>
              </w:rPr>
            </w:pPr>
          </w:p>
          <w:p w14:paraId="46D49843" w14:textId="23B36E09" w:rsidR="00365CB5" w:rsidRPr="000458B0" w:rsidRDefault="00365CB5" w:rsidP="00977FD8">
            <w:pPr>
              <w:pStyle w:val="TableParagraph"/>
              <w:spacing w:line="360" w:lineRule="auto"/>
              <w:ind w:left="107" w:right="240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b/>
                <w:sz w:val="23"/>
                <w:szCs w:val="23"/>
              </w:rPr>
              <w:t>Personal competencies and qualities:</w:t>
            </w:r>
          </w:p>
        </w:tc>
        <w:tc>
          <w:tcPr>
            <w:tcW w:w="3415" w:type="dxa"/>
          </w:tcPr>
          <w:p w14:paraId="258AF793" w14:textId="77777777" w:rsidR="008A756D" w:rsidRDefault="008A756D" w:rsidP="008A756D">
            <w:pPr>
              <w:spacing w:line="360" w:lineRule="auto"/>
              <w:ind w:left="340"/>
              <w:rPr>
                <w:rFonts w:ascii="Calisto MT" w:hAnsi="Calisto MT"/>
                <w:sz w:val="23"/>
                <w:szCs w:val="23"/>
              </w:rPr>
            </w:pPr>
          </w:p>
          <w:p w14:paraId="359126B6" w14:textId="361D852E" w:rsidR="00365CB5" w:rsidRPr="0013537D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 xml:space="preserve">Safeguarding requirements and the contents of Keeping Children Safe in Education </w:t>
            </w:r>
          </w:p>
          <w:p w14:paraId="1C86ECFC" w14:textId="77777777" w:rsidR="00365CB5" w:rsidRPr="0013537D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Able to use ICT to enhance learning</w:t>
            </w:r>
          </w:p>
          <w:p w14:paraId="7F3E435A" w14:textId="77777777" w:rsidR="00365CB5" w:rsidRPr="0013537D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lastRenderedPageBreak/>
              <w:t>Able to organise an imaginative and stimulating classroom environment</w:t>
            </w:r>
          </w:p>
          <w:p w14:paraId="12AAE2A9" w14:textId="77777777" w:rsidR="00365CB5" w:rsidRPr="0013537D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Willing to co-ordinate a subject area</w:t>
            </w:r>
          </w:p>
          <w:p w14:paraId="40C636C0" w14:textId="77777777" w:rsidR="00365CB5" w:rsidRPr="0013537D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An understanding of assessment and its purpose</w:t>
            </w:r>
          </w:p>
          <w:p w14:paraId="0F2F36EC" w14:textId="77777777" w:rsidR="00365CB5" w:rsidRPr="0013537D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An understanding of the impact of quality feedback</w:t>
            </w:r>
          </w:p>
          <w:p w14:paraId="215AC70A" w14:textId="77777777" w:rsidR="00365CB5" w:rsidRPr="0013537D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A willingness to undergo appraisal and continual professional development</w:t>
            </w:r>
          </w:p>
          <w:p w14:paraId="3292932A" w14:textId="77777777" w:rsidR="00365CB5" w:rsidRPr="0013537D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Willingness to contribute to extra-curricular activities including taking part in trips</w:t>
            </w:r>
          </w:p>
          <w:p w14:paraId="3C248581" w14:textId="77777777" w:rsidR="00365CB5" w:rsidRPr="0013537D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Desire and ability to work as part of a team</w:t>
            </w:r>
          </w:p>
          <w:p w14:paraId="60227822" w14:textId="77777777" w:rsidR="00365CB5" w:rsidRPr="0013537D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Commitment to equality, diversity and inclusion</w:t>
            </w:r>
          </w:p>
          <w:p w14:paraId="20A49545" w14:textId="77777777" w:rsidR="00290806" w:rsidRPr="00290806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An interest and understanding of pastoral care</w:t>
            </w:r>
          </w:p>
          <w:p w14:paraId="4A94E781" w14:textId="3D0FC27A" w:rsidR="00365CB5" w:rsidRPr="000458B0" w:rsidRDefault="00365CB5" w:rsidP="00977FD8">
            <w:pPr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Being able to work and engage with parents</w:t>
            </w:r>
          </w:p>
        </w:tc>
        <w:tc>
          <w:tcPr>
            <w:tcW w:w="2977" w:type="dxa"/>
          </w:tcPr>
          <w:p w14:paraId="2D0BB608" w14:textId="77777777" w:rsidR="008A756D" w:rsidRDefault="008A756D" w:rsidP="008A756D">
            <w:pPr>
              <w:pStyle w:val="TableParagraph"/>
              <w:spacing w:line="360" w:lineRule="auto"/>
              <w:ind w:left="340"/>
              <w:rPr>
                <w:rFonts w:ascii="Calisto MT" w:hAnsi="Calisto MT"/>
                <w:sz w:val="23"/>
                <w:szCs w:val="23"/>
              </w:rPr>
            </w:pPr>
          </w:p>
          <w:p w14:paraId="4D82138F" w14:textId="0C4E25C5" w:rsidR="00365CB5" w:rsidRPr="000458B0" w:rsidRDefault="00365CB5" w:rsidP="008A756D">
            <w:pPr>
              <w:pStyle w:val="TableParagraph"/>
              <w:numPr>
                <w:ilvl w:val="0"/>
                <w:numId w:val="9"/>
              </w:numPr>
              <w:spacing w:line="360" w:lineRule="auto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96708">
              <w:rPr>
                <w:rFonts w:ascii="Calisto MT" w:hAnsi="Calisto MT"/>
                <w:sz w:val="23"/>
                <w:szCs w:val="23"/>
              </w:rPr>
              <w:t>Able to adapt to teaching and learning across the key stages.</w:t>
            </w:r>
          </w:p>
        </w:tc>
        <w:tc>
          <w:tcPr>
            <w:tcW w:w="2268" w:type="dxa"/>
          </w:tcPr>
          <w:p w14:paraId="05089DFC" w14:textId="77777777" w:rsidR="008A756D" w:rsidRDefault="008A756D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</w:p>
          <w:p w14:paraId="10EB0463" w14:textId="355E7DB0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Contents of the Application Form</w:t>
            </w:r>
          </w:p>
          <w:p w14:paraId="2313F919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</w:p>
          <w:p w14:paraId="5047F139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t>Interview</w:t>
            </w:r>
          </w:p>
          <w:p w14:paraId="72FDF9EF" w14:textId="77777777" w:rsidR="00365CB5" w:rsidRPr="0013537D" w:rsidRDefault="00365CB5" w:rsidP="00977FD8">
            <w:pPr>
              <w:spacing w:line="360" w:lineRule="auto"/>
              <w:rPr>
                <w:rFonts w:ascii="Calisto MT" w:hAnsi="Calisto MT"/>
                <w:sz w:val="23"/>
                <w:szCs w:val="23"/>
              </w:rPr>
            </w:pPr>
          </w:p>
          <w:p w14:paraId="25448252" w14:textId="146A4B0D" w:rsidR="00365CB5" w:rsidRPr="000458B0" w:rsidRDefault="00365CB5" w:rsidP="00977FD8">
            <w:pPr>
              <w:pStyle w:val="TableParagraph"/>
              <w:spacing w:line="360" w:lineRule="auto"/>
              <w:ind w:right="990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13537D">
              <w:rPr>
                <w:rFonts w:ascii="Calisto MT" w:hAnsi="Calisto MT"/>
                <w:sz w:val="23"/>
                <w:szCs w:val="23"/>
              </w:rPr>
              <w:lastRenderedPageBreak/>
              <w:t>Professional references</w:t>
            </w:r>
          </w:p>
        </w:tc>
      </w:tr>
    </w:tbl>
    <w:p w14:paraId="25EDC2D7" w14:textId="77777777" w:rsidR="00214149" w:rsidRPr="00FC2C3B" w:rsidRDefault="00214149" w:rsidP="00214149">
      <w:pPr>
        <w:rPr>
          <w:rFonts w:ascii="Calisto MT" w:hAnsi="Calisto MT"/>
          <w:sz w:val="22"/>
          <w:szCs w:val="22"/>
        </w:rPr>
      </w:pPr>
    </w:p>
    <w:p w14:paraId="3661EEF4" w14:textId="77777777" w:rsidR="00214149" w:rsidRPr="00FC2C3B" w:rsidRDefault="00214149" w:rsidP="003E1CF5">
      <w:pPr>
        <w:rPr>
          <w:rFonts w:ascii="Calisto MT" w:hAnsi="Calisto MT"/>
          <w:sz w:val="22"/>
          <w:szCs w:val="22"/>
        </w:rPr>
      </w:pPr>
    </w:p>
    <w:sectPr w:rsidR="00214149" w:rsidRPr="00FC2C3B" w:rsidSect="00FC2C3B">
      <w:footerReference w:type="default" r:id="rId13"/>
      <w:headerReference w:type="first" r:id="rId14"/>
      <w:footerReference w:type="first" r:id="rId15"/>
      <w:pgSz w:w="11906" w:h="16838" w:code="9"/>
      <w:pgMar w:top="284" w:right="851" w:bottom="851" w:left="851" w:header="3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1181D" w14:textId="77777777" w:rsidR="00472276" w:rsidRDefault="00472276">
      <w:r>
        <w:separator/>
      </w:r>
    </w:p>
  </w:endnote>
  <w:endnote w:type="continuationSeparator" w:id="0">
    <w:p w14:paraId="427DFE9F" w14:textId="77777777" w:rsidR="00472276" w:rsidRDefault="00472276">
      <w:r>
        <w:continuationSeparator/>
      </w:r>
    </w:p>
  </w:endnote>
  <w:endnote w:type="continuationNotice" w:id="1">
    <w:p w14:paraId="2540C4FD" w14:textId="77777777" w:rsidR="00472276" w:rsidRDefault="004722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AF20" w14:textId="50ECA954" w:rsidR="007D0E72" w:rsidRDefault="007D0E72" w:rsidP="00CE7084">
    <w:pPr>
      <w:pStyle w:val="Footer"/>
      <w:jc w:val="center"/>
      <w:rPr>
        <w:rFonts w:ascii="Calisto MT" w:hAnsi="Calisto MT"/>
        <w:b/>
        <w:noProof/>
        <w:sz w:val="16"/>
        <w:szCs w:val="18"/>
        <w:lang w:eastAsia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859D" w14:textId="77777777" w:rsidR="007D0E72" w:rsidRDefault="007D0E72" w:rsidP="00F81B10">
    <w:pPr>
      <w:pStyle w:val="Footer"/>
      <w:jc w:val="center"/>
      <w:rPr>
        <w:rFonts w:ascii="Calisto MT" w:hAnsi="Calisto MT"/>
        <w:b/>
        <w:noProof/>
        <w:sz w:val="16"/>
        <w:szCs w:val="18"/>
        <w:lang w:eastAsia="en-GB"/>
      </w:rPr>
    </w:pPr>
  </w:p>
  <w:p w14:paraId="179B9002" w14:textId="7E96A39C" w:rsidR="007D0E72" w:rsidRPr="00F81B10" w:rsidRDefault="003E7E5E" w:rsidP="00CE7084">
    <w:pPr>
      <w:pStyle w:val="Footer"/>
      <w:jc w:val="center"/>
      <w:rPr>
        <w:color w:val="002060"/>
      </w:rPr>
    </w:pPr>
    <w:r>
      <w:rPr>
        <w:noProof/>
        <w:lang w:eastAsia="en-GB"/>
      </w:rPr>
      <w:drawing>
        <wp:inline distT="0" distB="0" distL="0" distR="0" wp14:anchorId="740F8DFB" wp14:editId="0A1ED7EE">
          <wp:extent cx="6279419" cy="776835"/>
          <wp:effectExtent l="0" t="0" r="7620" b="4445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9419" cy="776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6F335" w14:textId="77777777" w:rsidR="00472276" w:rsidRDefault="00472276">
      <w:r>
        <w:separator/>
      </w:r>
    </w:p>
  </w:footnote>
  <w:footnote w:type="continuationSeparator" w:id="0">
    <w:p w14:paraId="1B685C14" w14:textId="77777777" w:rsidR="00472276" w:rsidRDefault="00472276">
      <w:r>
        <w:continuationSeparator/>
      </w:r>
    </w:p>
  </w:footnote>
  <w:footnote w:type="continuationNotice" w:id="1">
    <w:p w14:paraId="7DB9FBED" w14:textId="77777777" w:rsidR="00472276" w:rsidRDefault="004722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2AB9" w14:textId="77777777" w:rsidR="00B63E8B" w:rsidRPr="00AA5AD4" w:rsidRDefault="00B63E8B" w:rsidP="00B63E8B">
    <w:pPr>
      <w:jc w:val="center"/>
      <w:rPr>
        <w:rFonts w:ascii="Arial" w:hAnsi="Arial" w:cs="Arial"/>
        <w:noProof/>
        <w:sz w:val="22"/>
        <w:szCs w:val="22"/>
      </w:rPr>
    </w:pPr>
    <w:r w:rsidRPr="00AA5AD4">
      <w:rPr>
        <w:rFonts w:ascii="Arial" w:hAnsi="Arial" w:cs="Arial"/>
        <w:b/>
        <w:noProof/>
        <w:sz w:val="22"/>
        <w:szCs w:val="22"/>
        <w:lang w:eastAsia="en-GB"/>
      </w:rPr>
      <w:drawing>
        <wp:inline distT="0" distB="0" distL="0" distR="0" wp14:anchorId="30141082" wp14:editId="0CCA24B2">
          <wp:extent cx="1015735" cy="910206"/>
          <wp:effectExtent l="0" t="0" r="0" b="4445"/>
          <wp:docPr id="17" name="Picture 17" descr="wh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i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14" cy="920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CEC22B" w14:textId="77777777" w:rsidR="00B63E8B" w:rsidRPr="0016048E" w:rsidRDefault="00B63E8B" w:rsidP="00BC5832">
    <w:pPr>
      <w:pStyle w:val="Caption"/>
      <w:rPr>
        <w:rFonts w:ascii="Arial" w:hAnsi="Arial" w:cs="Arial"/>
        <w:color w:val="336600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048E">
      <w:rPr>
        <w:rFonts w:ascii="Arial" w:hAnsi="Arial" w:cs="Arial"/>
        <w:color w:val="336600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WELLOW HOUSE SCHOOL</w:t>
    </w:r>
  </w:p>
  <w:p w14:paraId="2CFB9F9F" w14:textId="77777777" w:rsidR="00B63E8B" w:rsidRPr="0016048E" w:rsidRDefault="00B63E8B" w:rsidP="00BC5832">
    <w:pPr>
      <w:pStyle w:val="Heading3"/>
      <w:jc w:val="center"/>
      <w:rPr>
        <w:rFonts w:ascii="Arial" w:hAnsi="Arial" w:cs="Arial"/>
        <w:b/>
        <w:i w:val="0"/>
        <w:color w:val="336600"/>
        <w:sz w:val="22"/>
        <w:szCs w:val="22"/>
        <w:u w:val="none"/>
      </w:rPr>
    </w:pPr>
    <w:r w:rsidRPr="0016048E">
      <w:rPr>
        <w:rFonts w:ascii="Arial" w:hAnsi="Arial" w:cs="Arial"/>
        <w:b/>
        <w:i w:val="0"/>
        <w:color w:val="336600"/>
        <w:sz w:val="22"/>
        <w:szCs w:val="22"/>
        <w:u w:val="none"/>
      </w:rPr>
      <w:t>WELLOW, NEWARK, NOTTINGHAMSHIRE NG22 0EA</w:t>
    </w:r>
  </w:p>
  <w:p w14:paraId="4C2772D9" w14:textId="77777777" w:rsidR="00B63E8B" w:rsidRPr="008C42D3" w:rsidRDefault="00B63E8B" w:rsidP="00BC5832">
    <w:pPr>
      <w:pStyle w:val="Heading3"/>
      <w:jc w:val="center"/>
      <w:rPr>
        <w:rFonts w:ascii="Arial" w:hAnsi="Arial" w:cs="Arial"/>
        <w:b/>
        <w:i w:val="0"/>
        <w:color w:val="336600"/>
        <w:sz w:val="22"/>
        <w:szCs w:val="22"/>
        <w:u w:val="none"/>
        <w:lang w:val="de-DE"/>
      </w:rPr>
    </w:pPr>
    <w:r w:rsidRPr="008C42D3">
      <w:rPr>
        <w:rFonts w:ascii="Arial" w:hAnsi="Arial" w:cs="Arial"/>
        <w:b/>
        <w:i w:val="0"/>
        <w:color w:val="336600"/>
        <w:sz w:val="22"/>
        <w:szCs w:val="22"/>
        <w:u w:val="none"/>
        <w:lang w:val="de-DE"/>
      </w:rPr>
      <w:t>T: 01623 861 054</w:t>
    </w:r>
  </w:p>
  <w:p w14:paraId="206DD1BD" w14:textId="77777777" w:rsidR="00B63E8B" w:rsidRPr="008C42D3" w:rsidRDefault="00B63E8B" w:rsidP="00B63E8B">
    <w:pPr>
      <w:jc w:val="center"/>
      <w:rPr>
        <w:rStyle w:val="Hyperlink"/>
        <w:rFonts w:ascii="Arial" w:hAnsi="Arial" w:cs="Arial"/>
        <w:b/>
        <w:bCs/>
        <w:color w:val="336600"/>
        <w:sz w:val="22"/>
        <w:szCs w:val="22"/>
        <w:u w:val="none"/>
        <w:lang w:val="de-DE"/>
      </w:rPr>
    </w:pPr>
    <w:r w:rsidRPr="008C42D3">
      <w:rPr>
        <w:rFonts w:ascii="Arial" w:hAnsi="Arial" w:cs="Arial"/>
        <w:b/>
        <w:bCs/>
        <w:color w:val="336600"/>
        <w:sz w:val="22"/>
        <w:szCs w:val="22"/>
        <w:lang w:val="de-DE"/>
      </w:rPr>
      <w:t xml:space="preserve">E: </w:t>
    </w:r>
    <w:hyperlink r:id="rId2" w:history="1">
      <w:r w:rsidRPr="008C42D3">
        <w:rPr>
          <w:rStyle w:val="Hyperlink"/>
          <w:rFonts w:ascii="Arial" w:hAnsi="Arial" w:cs="Arial"/>
          <w:b/>
          <w:bCs/>
          <w:color w:val="336600"/>
          <w:sz w:val="22"/>
          <w:szCs w:val="22"/>
          <w:u w:val="none"/>
          <w:lang w:val="de-DE"/>
        </w:rPr>
        <w:t>office@wellowhouseschool.co.uk</w:t>
      </w:r>
    </w:hyperlink>
  </w:p>
  <w:p w14:paraId="0C6E70AD" w14:textId="75E6ECCB" w:rsidR="007D0E72" w:rsidRPr="008C42D3" w:rsidRDefault="007D0E72" w:rsidP="00F81B10">
    <w:pPr>
      <w:pStyle w:val="Header"/>
      <w:jc w:val="cent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E82A3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5082E"/>
    <w:multiLevelType w:val="hybridMultilevel"/>
    <w:tmpl w:val="FF2E26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06282"/>
    <w:multiLevelType w:val="hybridMultilevel"/>
    <w:tmpl w:val="882ED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A3662"/>
    <w:multiLevelType w:val="hybridMultilevel"/>
    <w:tmpl w:val="46D23F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5974F0"/>
    <w:multiLevelType w:val="hybridMultilevel"/>
    <w:tmpl w:val="C2ACB9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8C53A5"/>
    <w:multiLevelType w:val="hybridMultilevel"/>
    <w:tmpl w:val="4C9ED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761A2"/>
    <w:multiLevelType w:val="hybridMultilevel"/>
    <w:tmpl w:val="96EA1AEA"/>
    <w:lvl w:ilvl="0" w:tplc="F11C4B4E">
      <w:numFmt w:val="bullet"/>
      <w:lvlText w:val=""/>
      <w:lvlJc w:val="left"/>
      <w:pPr>
        <w:ind w:left="448" w:hanging="341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84CC03C6">
      <w:numFmt w:val="bullet"/>
      <w:lvlText w:val="•"/>
      <w:lvlJc w:val="left"/>
      <w:pPr>
        <w:ind w:left="749" w:hanging="341"/>
      </w:pPr>
      <w:rPr>
        <w:rFonts w:hint="default"/>
        <w:lang w:val="en-GB" w:eastAsia="en-GB" w:bidi="en-GB"/>
      </w:rPr>
    </w:lvl>
    <w:lvl w:ilvl="2" w:tplc="1FB6D270">
      <w:numFmt w:val="bullet"/>
      <w:lvlText w:val="•"/>
      <w:lvlJc w:val="left"/>
      <w:pPr>
        <w:ind w:left="1058" w:hanging="341"/>
      </w:pPr>
      <w:rPr>
        <w:rFonts w:hint="default"/>
        <w:lang w:val="en-GB" w:eastAsia="en-GB" w:bidi="en-GB"/>
      </w:rPr>
    </w:lvl>
    <w:lvl w:ilvl="3" w:tplc="BDFAC874">
      <w:numFmt w:val="bullet"/>
      <w:lvlText w:val="•"/>
      <w:lvlJc w:val="left"/>
      <w:pPr>
        <w:ind w:left="1368" w:hanging="341"/>
      </w:pPr>
      <w:rPr>
        <w:rFonts w:hint="default"/>
        <w:lang w:val="en-GB" w:eastAsia="en-GB" w:bidi="en-GB"/>
      </w:rPr>
    </w:lvl>
    <w:lvl w:ilvl="4" w:tplc="9EBAAD3A">
      <w:numFmt w:val="bullet"/>
      <w:lvlText w:val="•"/>
      <w:lvlJc w:val="left"/>
      <w:pPr>
        <w:ind w:left="1677" w:hanging="341"/>
      </w:pPr>
      <w:rPr>
        <w:rFonts w:hint="default"/>
        <w:lang w:val="en-GB" w:eastAsia="en-GB" w:bidi="en-GB"/>
      </w:rPr>
    </w:lvl>
    <w:lvl w:ilvl="5" w:tplc="1B2249D2">
      <w:numFmt w:val="bullet"/>
      <w:lvlText w:val="•"/>
      <w:lvlJc w:val="left"/>
      <w:pPr>
        <w:ind w:left="1987" w:hanging="341"/>
      </w:pPr>
      <w:rPr>
        <w:rFonts w:hint="default"/>
        <w:lang w:val="en-GB" w:eastAsia="en-GB" w:bidi="en-GB"/>
      </w:rPr>
    </w:lvl>
    <w:lvl w:ilvl="6" w:tplc="57EEAA9E">
      <w:numFmt w:val="bullet"/>
      <w:lvlText w:val="•"/>
      <w:lvlJc w:val="left"/>
      <w:pPr>
        <w:ind w:left="2296" w:hanging="341"/>
      </w:pPr>
      <w:rPr>
        <w:rFonts w:hint="default"/>
        <w:lang w:val="en-GB" w:eastAsia="en-GB" w:bidi="en-GB"/>
      </w:rPr>
    </w:lvl>
    <w:lvl w:ilvl="7" w:tplc="14AC88DC">
      <w:numFmt w:val="bullet"/>
      <w:lvlText w:val="•"/>
      <w:lvlJc w:val="left"/>
      <w:pPr>
        <w:ind w:left="2605" w:hanging="341"/>
      </w:pPr>
      <w:rPr>
        <w:rFonts w:hint="default"/>
        <w:lang w:val="en-GB" w:eastAsia="en-GB" w:bidi="en-GB"/>
      </w:rPr>
    </w:lvl>
    <w:lvl w:ilvl="8" w:tplc="F1F868D8">
      <w:numFmt w:val="bullet"/>
      <w:lvlText w:val="•"/>
      <w:lvlJc w:val="left"/>
      <w:pPr>
        <w:ind w:left="2915" w:hanging="341"/>
      </w:pPr>
      <w:rPr>
        <w:rFonts w:hint="default"/>
        <w:lang w:val="en-GB" w:eastAsia="en-GB" w:bidi="en-GB"/>
      </w:rPr>
    </w:lvl>
  </w:abstractNum>
  <w:abstractNum w:abstractNumId="7" w15:restartNumberingAfterBreak="0">
    <w:nsid w:val="13CC273B"/>
    <w:multiLevelType w:val="hybridMultilevel"/>
    <w:tmpl w:val="6B46E4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C45ED7"/>
    <w:multiLevelType w:val="hybridMultilevel"/>
    <w:tmpl w:val="2D626772"/>
    <w:lvl w:ilvl="0" w:tplc="E24AF206">
      <w:numFmt w:val="bullet"/>
      <w:lvlText w:val=""/>
      <w:lvlJc w:val="left"/>
      <w:pPr>
        <w:ind w:left="448" w:hanging="341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81A8A3CA">
      <w:numFmt w:val="bullet"/>
      <w:lvlText w:val="•"/>
      <w:lvlJc w:val="left"/>
      <w:pPr>
        <w:ind w:left="749" w:hanging="341"/>
      </w:pPr>
      <w:rPr>
        <w:rFonts w:hint="default"/>
        <w:lang w:val="en-GB" w:eastAsia="en-GB" w:bidi="en-GB"/>
      </w:rPr>
    </w:lvl>
    <w:lvl w:ilvl="2" w:tplc="FB9C1FA6">
      <w:numFmt w:val="bullet"/>
      <w:lvlText w:val="•"/>
      <w:lvlJc w:val="left"/>
      <w:pPr>
        <w:ind w:left="1058" w:hanging="341"/>
      </w:pPr>
      <w:rPr>
        <w:rFonts w:hint="default"/>
        <w:lang w:val="en-GB" w:eastAsia="en-GB" w:bidi="en-GB"/>
      </w:rPr>
    </w:lvl>
    <w:lvl w:ilvl="3" w:tplc="9E70AE70">
      <w:numFmt w:val="bullet"/>
      <w:lvlText w:val="•"/>
      <w:lvlJc w:val="left"/>
      <w:pPr>
        <w:ind w:left="1368" w:hanging="341"/>
      </w:pPr>
      <w:rPr>
        <w:rFonts w:hint="default"/>
        <w:lang w:val="en-GB" w:eastAsia="en-GB" w:bidi="en-GB"/>
      </w:rPr>
    </w:lvl>
    <w:lvl w:ilvl="4" w:tplc="9964289E">
      <w:numFmt w:val="bullet"/>
      <w:lvlText w:val="•"/>
      <w:lvlJc w:val="left"/>
      <w:pPr>
        <w:ind w:left="1677" w:hanging="341"/>
      </w:pPr>
      <w:rPr>
        <w:rFonts w:hint="default"/>
        <w:lang w:val="en-GB" w:eastAsia="en-GB" w:bidi="en-GB"/>
      </w:rPr>
    </w:lvl>
    <w:lvl w:ilvl="5" w:tplc="A7B44DB2">
      <w:numFmt w:val="bullet"/>
      <w:lvlText w:val="•"/>
      <w:lvlJc w:val="left"/>
      <w:pPr>
        <w:ind w:left="1987" w:hanging="341"/>
      </w:pPr>
      <w:rPr>
        <w:rFonts w:hint="default"/>
        <w:lang w:val="en-GB" w:eastAsia="en-GB" w:bidi="en-GB"/>
      </w:rPr>
    </w:lvl>
    <w:lvl w:ilvl="6" w:tplc="3BC41B6C">
      <w:numFmt w:val="bullet"/>
      <w:lvlText w:val="•"/>
      <w:lvlJc w:val="left"/>
      <w:pPr>
        <w:ind w:left="2296" w:hanging="341"/>
      </w:pPr>
      <w:rPr>
        <w:rFonts w:hint="default"/>
        <w:lang w:val="en-GB" w:eastAsia="en-GB" w:bidi="en-GB"/>
      </w:rPr>
    </w:lvl>
    <w:lvl w:ilvl="7" w:tplc="5F7A2B66">
      <w:numFmt w:val="bullet"/>
      <w:lvlText w:val="•"/>
      <w:lvlJc w:val="left"/>
      <w:pPr>
        <w:ind w:left="2605" w:hanging="341"/>
      </w:pPr>
      <w:rPr>
        <w:rFonts w:hint="default"/>
        <w:lang w:val="en-GB" w:eastAsia="en-GB" w:bidi="en-GB"/>
      </w:rPr>
    </w:lvl>
    <w:lvl w:ilvl="8" w:tplc="68C01366">
      <w:numFmt w:val="bullet"/>
      <w:lvlText w:val="•"/>
      <w:lvlJc w:val="left"/>
      <w:pPr>
        <w:ind w:left="2915" w:hanging="341"/>
      </w:pPr>
      <w:rPr>
        <w:rFonts w:hint="default"/>
        <w:lang w:val="en-GB" w:eastAsia="en-GB" w:bidi="en-GB"/>
      </w:rPr>
    </w:lvl>
  </w:abstractNum>
  <w:abstractNum w:abstractNumId="9" w15:restartNumberingAfterBreak="0">
    <w:nsid w:val="169D2B1F"/>
    <w:multiLevelType w:val="hybridMultilevel"/>
    <w:tmpl w:val="1D780114"/>
    <w:lvl w:ilvl="0" w:tplc="DAF6C1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74BE345E">
      <w:numFmt w:val="bullet"/>
      <w:lvlText w:val="•"/>
      <w:lvlJc w:val="left"/>
      <w:pPr>
        <w:ind w:left="1503" w:hanging="360"/>
      </w:pPr>
      <w:rPr>
        <w:rFonts w:hint="default"/>
        <w:lang w:val="en-GB" w:eastAsia="en-GB" w:bidi="en-GB"/>
      </w:rPr>
    </w:lvl>
    <w:lvl w:ilvl="2" w:tplc="67BC2F48">
      <w:numFmt w:val="bullet"/>
      <w:lvlText w:val="•"/>
      <w:lvlJc w:val="left"/>
      <w:pPr>
        <w:ind w:left="2186" w:hanging="360"/>
      </w:pPr>
      <w:rPr>
        <w:rFonts w:hint="default"/>
        <w:lang w:val="en-GB" w:eastAsia="en-GB" w:bidi="en-GB"/>
      </w:rPr>
    </w:lvl>
    <w:lvl w:ilvl="3" w:tplc="57B2DA0C">
      <w:numFmt w:val="bullet"/>
      <w:lvlText w:val="•"/>
      <w:lvlJc w:val="left"/>
      <w:pPr>
        <w:ind w:left="2869" w:hanging="360"/>
      </w:pPr>
      <w:rPr>
        <w:rFonts w:hint="default"/>
        <w:lang w:val="en-GB" w:eastAsia="en-GB" w:bidi="en-GB"/>
      </w:rPr>
    </w:lvl>
    <w:lvl w:ilvl="4" w:tplc="8662EEDA">
      <w:numFmt w:val="bullet"/>
      <w:lvlText w:val="•"/>
      <w:lvlJc w:val="left"/>
      <w:pPr>
        <w:ind w:left="3552" w:hanging="360"/>
      </w:pPr>
      <w:rPr>
        <w:rFonts w:hint="default"/>
        <w:lang w:val="en-GB" w:eastAsia="en-GB" w:bidi="en-GB"/>
      </w:rPr>
    </w:lvl>
    <w:lvl w:ilvl="5" w:tplc="DF848FD4">
      <w:numFmt w:val="bullet"/>
      <w:lvlText w:val="•"/>
      <w:lvlJc w:val="left"/>
      <w:pPr>
        <w:ind w:left="4235" w:hanging="360"/>
      </w:pPr>
      <w:rPr>
        <w:rFonts w:hint="default"/>
        <w:lang w:val="en-GB" w:eastAsia="en-GB" w:bidi="en-GB"/>
      </w:rPr>
    </w:lvl>
    <w:lvl w:ilvl="6" w:tplc="406034E6">
      <w:numFmt w:val="bullet"/>
      <w:lvlText w:val="•"/>
      <w:lvlJc w:val="left"/>
      <w:pPr>
        <w:ind w:left="4918" w:hanging="360"/>
      </w:pPr>
      <w:rPr>
        <w:rFonts w:hint="default"/>
        <w:lang w:val="en-GB" w:eastAsia="en-GB" w:bidi="en-GB"/>
      </w:rPr>
    </w:lvl>
    <w:lvl w:ilvl="7" w:tplc="E176E59A">
      <w:numFmt w:val="bullet"/>
      <w:lvlText w:val="•"/>
      <w:lvlJc w:val="left"/>
      <w:pPr>
        <w:ind w:left="5601" w:hanging="360"/>
      </w:pPr>
      <w:rPr>
        <w:rFonts w:hint="default"/>
        <w:lang w:val="en-GB" w:eastAsia="en-GB" w:bidi="en-GB"/>
      </w:rPr>
    </w:lvl>
    <w:lvl w:ilvl="8" w:tplc="DEB68648">
      <w:numFmt w:val="bullet"/>
      <w:lvlText w:val="•"/>
      <w:lvlJc w:val="left"/>
      <w:pPr>
        <w:ind w:left="6284" w:hanging="360"/>
      </w:pPr>
      <w:rPr>
        <w:rFonts w:hint="default"/>
        <w:lang w:val="en-GB" w:eastAsia="en-GB" w:bidi="en-GB"/>
      </w:rPr>
    </w:lvl>
  </w:abstractNum>
  <w:abstractNum w:abstractNumId="10" w15:restartNumberingAfterBreak="0">
    <w:nsid w:val="19F0349C"/>
    <w:multiLevelType w:val="hybridMultilevel"/>
    <w:tmpl w:val="0EE852FE"/>
    <w:lvl w:ilvl="0" w:tplc="7180956A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983A7726">
      <w:numFmt w:val="bullet"/>
      <w:lvlText w:val="•"/>
      <w:lvlJc w:val="left"/>
      <w:pPr>
        <w:ind w:left="1047" w:hanging="361"/>
      </w:pPr>
      <w:rPr>
        <w:rFonts w:hint="default"/>
        <w:lang w:val="en-GB" w:eastAsia="en-GB" w:bidi="en-GB"/>
      </w:rPr>
    </w:lvl>
    <w:lvl w:ilvl="2" w:tplc="64743F18">
      <w:numFmt w:val="bullet"/>
      <w:lvlText w:val="•"/>
      <w:lvlJc w:val="left"/>
      <w:pPr>
        <w:ind w:left="1274" w:hanging="361"/>
      </w:pPr>
      <w:rPr>
        <w:rFonts w:hint="default"/>
        <w:lang w:val="en-GB" w:eastAsia="en-GB" w:bidi="en-GB"/>
      </w:rPr>
    </w:lvl>
    <w:lvl w:ilvl="3" w:tplc="09EAB846">
      <w:numFmt w:val="bullet"/>
      <w:lvlText w:val="•"/>
      <w:lvlJc w:val="left"/>
      <w:pPr>
        <w:ind w:left="1501" w:hanging="361"/>
      </w:pPr>
      <w:rPr>
        <w:rFonts w:hint="default"/>
        <w:lang w:val="en-GB" w:eastAsia="en-GB" w:bidi="en-GB"/>
      </w:rPr>
    </w:lvl>
    <w:lvl w:ilvl="4" w:tplc="0224901A">
      <w:numFmt w:val="bullet"/>
      <w:lvlText w:val="•"/>
      <w:lvlJc w:val="left"/>
      <w:pPr>
        <w:ind w:left="1728" w:hanging="361"/>
      </w:pPr>
      <w:rPr>
        <w:rFonts w:hint="default"/>
        <w:lang w:val="en-GB" w:eastAsia="en-GB" w:bidi="en-GB"/>
      </w:rPr>
    </w:lvl>
    <w:lvl w:ilvl="5" w:tplc="C9A0B4F0">
      <w:numFmt w:val="bullet"/>
      <w:lvlText w:val="•"/>
      <w:lvlJc w:val="left"/>
      <w:pPr>
        <w:ind w:left="1956" w:hanging="361"/>
      </w:pPr>
      <w:rPr>
        <w:rFonts w:hint="default"/>
        <w:lang w:val="en-GB" w:eastAsia="en-GB" w:bidi="en-GB"/>
      </w:rPr>
    </w:lvl>
    <w:lvl w:ilvl="6" w:tplc="E59AD104">
      <w:numFmt w:val="bullet"/>
      <w:lvlText w:val="•"/>
      <w:lvlJc w:val="left"/>
      <w:pPr>
        <w:ind w:left="2183" w:hanging="361"/>
      </w:pPr>
      <w:rPr>
        <w:rFonts w:hint="default"/>
        <w:lang w:val="en-GB" w:eastAsia="en-GB" w:bidi="en-GB"/>
      </w:rPr>
    </w:lvl>
    <w:lvl w:ilvl="7" w:tplc="38407062">
      <w:numFmt w:val="bullet"/>
      <w:lvlText w:val="•"/>
      <w:lvlJc w:val="left"/>
      <w:pPr>
        <w:ind w:left="2410" w:hanging="361"/>
      </w:pPr>
      <w:rPr>
        <w:rFonts w:hint="default"/>
        <w:lang w:val="en-GB" w:eastAsia="en-GB" w:bidi="en-GB"/>
      </w:rPr>
    </w:lvl>
    <w:lvl w:ilvl="8" w:tplc="CE8EA064">
      <w:numFmt w:val="bullet"/>
      <w:lvlText w:val="•"/>
      <w:lvlJc w:val="left"/>
      <w:pPr>
        <w:ind w:left="2637" w:hanging="361"/>
      </w:pPr>
      <w:rPr>
        <w:rFonts w:hint="default"/>
        <w:lang w:val="en-GB" w:eastAsia="en-GB" w:bidi="en-GB"/>
      </w:rPr>
    </w:lvl>
  </w:abstractNum>
  <w:abstractNum w:abstractNumId="11" w15:restartNumberingAfterBreak="0">
    <w:nsid w:val="1B1B0075"/>
    <w:multiLevelType w:val="hybridMultilevel"/>
    <w:tmpl w:val="704E0496"/>
    <w:lvl w:ilvl="0" w:tplc="08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22C2DE1"/>
    <w:multiLevelType w:val="hybridMultilevel"/>
    <w:tmpl w:val="7EB693D4"/>
    <w:lvl w:ilvl="0" w:tplc="CCDA80D6">
      <w:numFmt w:val="bullet"/>
      <w:lvlText w:val=""/>
      <w:lvlJc w:val="left"/>
      <w:pPr>
        <w:ind w:left="447" w:hanging="341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131682F4">
      <w:numFmt w:val="bullet"/>
      <w:lvlText w:val="•"/>
      <w:lvlJc w:val="left"/>
      <w:pPr>
        <w:ind w:left="705" w:hanging="341"/>
      </w:pPr>
      <w:rPr>
        <w:rFonts w:hint="default"/>
        <w:lang w:val="en-GB" w:eastAsia="en-GB" w:bidi="en-GB"/>
      </w:rPr>
    </w:lvl>
    <w:lvl w:ilvl="2" w:tplc="2E689836">
      <w:numFmt w:val="bullet"/>
      <w:lvlText w:val="•"/>
      <w:lvlJc w:val="left"/>
      <w:pPr>
        <w:ind w:left="970" w:hanging="341"/>
      </w:pPr>
      <w:rPr>
        <w:rFonts w:hint="default"/>
        <w:lang w:val="en-GB" w:eastAsia="en-GB" w:bidi="en-GB"/>
      </w:rPr>
    </w:lvl>
    <w:lvl w:ilvl="3" w:tplc="D5B896C4">
      <w:numFmt w:val="bullet"/>
      <w:lvlText w:val="•"/>
      <w:lvlJc w:val="left"/>
      <w:pPr>
        <w:ind w:left="1235" w:hanging="341"/>
      </w:pPr>
      <w:rPr>
        <w:rFonts w:hint="default"/>
        <w:lang w:val="en-GB" w:eastAsia="en-GB" w:bidi="en-GB"/>
      </w:rPr>
    </w:lvl>
    <w:lvl w:ilvl="4" w:tplc="6786E242">
      <w:numFmt w:val="bullet"/>
      <w:lvlText w:val="•"/>
      <w:lvlJc w:val="left"/>
      <w:pPr>
        <w:ind w:left="1500" w:hanging="341"/>
      </w:pPr>
      <w:rPr>
        <w:rFonts w:hint="default"/>
        <w:lang w:val="en-GB" w:eastAsia="en-GB" w:bidi="en-GB"/>
      </w:rPr>
    </w:lvl>
    <w:lvl w:ilvl="5" w:tplc="8AFA172A">
      <w:numFmt w:val="bullet"/>
      <w:lvlText w:val="•"/>
      <w:lvlJc w:val="left"/>
      <w:pPr>
        <w:ind w:left="1766" w:hanging="341"/>
      </w:pPr>
      <w:rPr>
        <w:rFonts w:hint="default"/>
        <w:lang w:val="en-GB" w:eastAsia="en-GB" w:bidi="en-GB"/>
      </w:rPr>
    </w:lvl>
    <w:lvl w:ilvl="6" w:tplc="EEEC9CDC">
      <w:numFmt w:val="bullet"/>
      <w:lvlText w:val="•"/>
      <w:lvlJc w:val="left"/>
      <w:pPr>
        <w:ind w:left="2031" w:hanging="341"/>
      </w:pPr>
      <w:rPr>
        <w:rFonts w:hint="default"/>
        <w:lang w:val="en-GB" w:eastAsia="en-GB" w:bidi="en-GB"/>
      </w:rPr>
    </w:lvl>
    <w:lvl w:ilvl="7" w:tplc="241A3E30">
      <w:numFmt w:val="bullet"/>
      <w:lvlText w:val="•"/>
      <w:lvlJc w:val="left"/>
      <w:pPr>
        <w:ind w:left="2296" w:hanging="341"/>
      </w:pPr>
      <w:rPr>
        <w:rFonts w:hint="default"/>
        <w:lang w:val="en-GB" w:eastAsia="en-GB" w:bidi="en-GB"/>
      </w:rPr>
    </w:lvl>
    <w:lvl w:ilvl="8" w:tplc="1F1606EA">
      <w:numFmt w:val="bullet"/>
      <w:lvlText w:val="•"/>
      <w:lvlJc w:val="left"/>
      <w:pPr>
        <w:ind w:left="2561" w:hanging="341"/>
      </w:pPr>
      <w:rPr>
        <w:rFonts w:hint="default"/>
        <w:lang w:val="en-GB" w:eastAsia="en-GB" w:bidi="en-GB"/>
      </w:rPr>
    </w:lvl>
  </w:abstractNum>
  <w:abstractNum w:abstractNumId="13" w15:restartNumberingAfterBreak="0">
    <w:nsid w:val="22EA1434"/>
    <w:multiLevelType w:val="hybridMultilevel"/>
    <w:tmpl w:val="6F50D6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F7F61"/>
    <w:multiLevelType w:val="hybridMultilevel"/>
    <w:tmpl w:val="05BA24FA"/>
    <w:lvl w:ilvl="0" w:tplc="08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5" w15:restartNumberingAfterBreak="0">
    <w:nsid w:val="27732E3A"/>
    <w:multiLevelType w:val="hybridMultilevel"/>
    <w:tmpl w:val="FEFE1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61A30"/>
    <w:multiLevelType w:val="hybridMultilevel"/>
    <w:tmpl w:val="D55EF4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82307F"/>
    <w:multiLevelType w:val="hybridMultilevel"/>
    <w:tmpl w:val="6158D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87637"/>
    <w:multiLevelType w:val="hybridMultilevel"/>
    <w:tmpl w:val="FD844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651FB"/>
    <w:multiLevelType w:val="hybridMultilevel"/>
    <w:tmpl w:val="B6B245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211FF9"/>
    <w:multiLevelType w:val="hybridMultilevel"/>
    <w:tmpl w:val="AF6EA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F03BD"/>
    <w:multiLevelType w:val="hybridMultilevel"/>
    <w:tmpl w:val="1A3AA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62B63"/>
    <w:multiLevelType w:val="hybridMultilevel"/>
    <w:tmpl w:val="6A547DC2"/>
    <w:lvl w:ilvl="0" w:tplc="DE982EE6">
      <w:numFmt w:val="bullet"/>
      <w:lvlText w:val=""/>
      <w:lvlJc w:val="left"/>
      <w:pPr>
        <w:ind w:left="448" w:hanging="341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79BEF936">
      <w:numFmt w:val="bullet"/>
      <w:lvlText w:val="•"/>
      <w:lvlJc w:val="left"/>
      <w:pPr>
        <w:ind w:left="749" w:hanging="341"/>
      </w:pPr>
      <w:rPr>
        <w:rFonts w:hint="default"/>
        <w:lang w:val="en-GB" w:eastAsia="en-GB" w:bidi="en-GB"/>
      </w:rPr>
    </w:lvl>
    <w:lvl w:ilvl="2" w:tplc="4D924D76">
      <w:numFmt w:val="bullet"/>
      <w:lvlText w:val="•"/>
      <w:lvlJc w:val="left"/>
      <w:pPr>
        <w:ind w:left="1058" w:hanging="341"/>
      </w:pPr>
      <w:rPr>
        <w:rFonts w:hint="default"/>
        <w:lang w:val="en-GB" w:eastAsia="en-GB" w:bidi="en-GB"/>
      </w:rPr>
    </w:lvl>
    <w:lvl w:ilvl="3" w:tplc="FA44A35C">
      <w:numFmt w:val="bullet"/>
      <w:lvlText w:val="•"/>
      <w:lvlJc w:val="left"/>
      <w:pPr>
        <w:ind w:left="1368" w:hanging="341"/>
      </w:pPr>
      <w:rPr>
        <w:rFonts w:hint="default"/>
        <w:lang w:val="en-GB" w:eastAsia="en-GB" w:bidi="en-GB"/>
      </w:rPr>
    </w:lvl>
    <w:lvl w:ilvl="4" w:tplc="85FA6F20">
      <w:numFmt w:val="bullet"/>
      <w:lvlText w:val="•"/>
      <w:lvlJc w:val="left"/>
      <w:pPr>
        <w:ind w:left="1677" w:hanging="341"/>
      </w:pPr>
      <w:rPr>
        <w:rFonts w:hint="default"/>
        <w:lang w:val="en-GB" w:eastAsia="en-GB" w:bidi="en-GB"/>
      </w:rPr>
    </w:lvl>
    <w:lvl w:ilvl="5" w:tplc="89F4F4B4">
      <w:numFmt w:val="bullet"/>
      <w:lvlText w:val="•"/>
      <w:lvlJc w:val="left"/>
      <w:pPr>
        <w:ind w:left="1987" w:hanging="341"/>
      </w:pPr>
      <w:rPr>
        <w:rFonts w:hint="default"/>
        <w:lang w:val="en-GB" w:eastAsia="en-GB" w:bidi="en-GB"/>
      </w:rPr>
    </w:lvl>
    <w:lvl w:ilvl="6" w:tplc="5D3C5484">
      <w:numFmt w:val="bullet"/>
      <w:lvlText w:val="•"/>
      <w:lvlJc w:val="left"/>
      <w:pPr>
        <w:ind w:left="2296" w:hanging="341"/>
      </w:pPr>
      <w:rPr>
        <w:rFonts w:hint="default"/>
        <w:lang w:val="en-GB" w:eastAsia="en-GB" w:bidi="en-GB"/>
      </w:rPr>
    </w:lvl>
    <w:lvl w:ilvl="7" w:tplc="D7DE13F0">
      <w:numFmt w:val="bullet"/>
      <w:lvlText w:val="•"/>
      <w:lvlJc w:val="left"/>
      <w:pPr>
        <w:ind w:left="2605" w:hanging="341"/>
      </w:pPr>
      <w:rPr>
        <w:rFonts w:hint="default"/>
        <w:lang w:val="en-GB" w:eastAsia="en-GB" w:bidi="en-GB"/>
      </w:rPr>
    </w:lvl>
    <w:lvl w:ilvl="8" w:tplc="661CD5DE">
      <w:numFmt w:val="bullet"/>
      <w:lvlText w:val="•"/>
      <w:lvlJc w:val="left"/>
      <w:pPr>
        <w:ind w:left="2915" w:hanging="341"/>
      </w:pPr>
      <w:rPr>
        <w:rFonts w:hint="default"/>
        <w:lang w:val="en-GB" w:eastAsia="en-GB" w:bidi="en-GB"/>
      </w:rPr>
    </w:lvl>
  </w:abstractNum>
  <w:abstractNum w:abstractNumId="23" w15:restartNumberingAfterBreak="0">
    <w:nsid w:val="44997413"/>
    <w:multiLevelType w:val="hybridMultilevel"/>
    <w:tmpl w:val="A7F4B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53772"/>
    <w:multiLevelType w:val="hybridMultilevel"/>
    <w:tmpl w:val="08C84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01810"/>
    <w:multiLevelType w:val="hybridMultilevel"/>
    <w:tmpl w:val="BC7EAD0A"/>
    <w:lvl w:ilvl="0" w:tplc="080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6" w15:restartNumberingAfterBreak="0">
    <w:nsid w:val="4CDA0641"/>
    <w:multiLevelType w:val="hybridMultilevel"/>
    <w:tmpl w:val="1F4E4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C0250"/>
    <w:multiLevelType w:val="hybridMultilevel"/>
    <w:tmpl w:val="CC24263C"/>
    <w:lvl w:ilvl="0" w:tplc="3BC8D77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296ECEF6">
      <w:numFmt w:val="bullet"/>
      <w:lvlText w:val="•"/>
      <w:lvlJc w:val="left"/>
      <w:pPr>
        <w:ind w:left="1091" w:hanging="360"/>
      </w:pPr>
      <w:rPr>
        <w:rFonts w:hint="default"/>
        <w:lang w:val="en-GB" w:eastAsia="en-GB" w:bidi="en-GB"/>
      </w:rPr>
    </w:lvl>
    <w:lvl w:ilvl="2" w:tplc="52D064F0">
      <w:numFmt w:val="bullet"/>
      <w:lvlText w:val="•"/>
      <w:lvlJc w:val="left"/>
      <w:pPr>
        <w:ind w:left="1362" w:hanging="360"/>
      </w:pPr>
      <w:rPr>
        <w:rFonts w:hint="default"/>
        <w:lang w:val="en-GB" w:eastAsia="en-GB" w:bidi="en-GB"/>
      </w:rPr>
    </w:lvl>
    <w:lvl w:ilvl="3" w:tplc="B1824B8A">
      <w:numFmt w:val="bullet"/>
      <w:lvlText w:val="•"/>
      <w:lvlJc w:val="left"/>
      <w:pPr>
        <w:ind w:left="1634" w:hanging="360"/>
      </w:pPr>
      <w:rPr>
        <w:rFonts w:hint="default"/>
        <w:lang w:val="en-GB" w:eastAsia="en-GB" w:bidi="en-GB"/>
      </w:rPr>
    </w:lvl>
    <w:lvl w:ilvl="4" w:tplc="42866342">
      <w:numFmt w:val="bullet"/>
      <w:lvlText w:val="•"/>
      <w:lvlJc w:val="left"/>
      <w:pPr>
        <w:ind w:left="1905" w:hanging="360"/>
      </w:pPr>
      <w:rPr>
        <w:rFonts w:hint="default"/>
        <w:lang w:val="en-GB" w:eastAsia="en-GB" w:bidi="en-GB"/>
      </w:rPr>
    </w:lvl>
    <w:lvl w:ilvl="5" w:tplc="32E870A4">
      <w:numFmt w:val="bullet"/>
      <w:lvlText w:val="•"/>
      <w:lvlJc w:val="left"/>
      <w:pPr>
        <w:ind w:left="2177" w:hanging="360"/>
      </w:pPr>
      <w:rPr>
        <w:rFonts w:hint="default"/>
        <w:lang w:val="en-GB" w:eastAsia="en-GB" w:bidi="en-GB"/>
      </w:rPr>
    </w:lvl>
    <w:lvl w:ilvl="6" w:tplc="D6B44056">
      <w:numFmt w:val="bullet"/>
      <w:lvlText w:val="•"/>
      <w:lvlJc w:val="left"/>
      <w:pPr>
        <w:ind w:left="2448" w:hanging="360"/>
      </w:pPr>
      <w:rPr>
        <w:rFonts w:hint="default"/>
        <w:lang w:val="en-GB" w:eastAsia="en-GB" w:bidi="en-GB"/>
      </w:rPr>
    </w:lvl>
    <w:lvl w:ilvl="7" w:tplc="A210D790">
      <w:numFmt w:val="bullet"/>
      <w:lvlText w:val="•"/>
      <w:lvlJc w:val="left"/>
      <w:pPr>
        <w:ind w:left="2719" w:hanging="360"/>
      </w:pPr>
      <w:rPr>
        <w:rFonts w:hint="default"/>
        <w:lang w:val="en-GB" w:eastAsia="en-GB" w:bidi="en-GB"/>
      </w:rPr>
    </w:lvl>
    <w:lvl w:ilvl="8" w:tplc="39F0FEBE">
      <w:numFmt w:val="bullet"/>
      <w:lvlText w:val="•"/>
      <w:lvlJc w:val="left"/>
      <w:pPr>
        <w:ind w:left="2991" w:hanging="360"/>
      </w:pPr>
      <w:rPr>
        <w:rFonts w:hint="default"/>
        <w:lang w:val="en-GB" w:eastAsia="en-GB" w:bidi="en-GB"/>
      </w:rPr>
    </w:lvl>
  </w:abstractNum>
  <w:abstractNum w:abstractNumId="28" w15:restartNumberingAfterBreak="0">
    <w:nsid w:val="57C96FEA"/>
    <w:multiLevelType w:val="hybridMultilevel"/>
    <w:tmpl w:val="76BA4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5231F"/>
    <w:multiLevelType w:val="hybridMultilevel"/>
    <w:tmpl w:val="1C7E5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44D61"/>
    <w:multiLevelType w:val="hybridMultilevel"/>
    <w:tmpl w:val="A52C09CE"/>
    <w:lvl w:ilvl="0" w:tplc="A2F62152">
      <w:numFmt w:val="bullet"/>
      <w:lvlText w:val=""/>
      <w:lvlJc w:val="left"/>
      <w:pPr>
        <w:ind w:left="447" w:hanging="341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BBA6839C">
      <w:numFmt w:val="bullet"/>
      <w:lvlText w:val="•"/>
      <w:lvlJc w:val="left"/>
      <w:pPr>
        <w:ind w:left="705" w:hanging="341"/>
      </w:pPr>
      <w:rPr>
        <w:lang w:val="en-GB" w:eastAsia="en-GB" w:bidi="en-GB"/>
      </w:rPr>
    </w:lvl>
    <w:lvl w:ilvl="2" w:tplc="6F3E2328">
      <w:numFmt w:val="bullet"/>
      <w:lvlText w:val="•"/>
      <w:lvlJc w:val="left"/>
      <w:pPr>
        <w:ind w:left="970" w:hanging="341"/>
      </w:pPr>
      <w:rPr>
        <w:lang w:val="en-GB" w:eastAsia="en-GB" w:bidi="en-GB"/>
      </w:rPr>
    </w:lvl>
    <w:lvl w:ilvl="3" w:tplc="23DC38B2">
      <w:numFmt w:val="bullet"/>
      <w:lvlText w:val="•"/>
      <w:lvlJc w:val="left"/>
      <w:pPr>
        <w:ind w:left="1235" w:hanging="341"/>
      </w:pPr>
      <w:rPr>
        <w:lang w:val="en-GB" w:eastAsia="en-GB" w:bidi="en-GB"/>
      </w:rPr>
    </w:lvl>
    <w:lvl w:ilvl="4" w:tplc="4D5AF198">
      <w:numFmt w:val="bullet"/>
      <w:lvlText w:val="•"/>
      <w:lvlJc w:val="left"/>
      <w:pPr>
        <w:ind w:left="1500" w:hanging="341"/>
      </w:pPr>
      <w:rPr>
        <w:lang w:val="en-GB" w:eastAsia="en-GB" w:bidi="en-GB"/>
      </w:rPr>
    </w:lvl>
    <w:lvl w:ilvl="5" w:tplc="E286D4E4">
      <w:numFmt w:val="bullet"/>
      <w:lvlText w:val="•"/>
      <w:lvlJc w:val="left"/>
      <w:pPr>
        <w:ind w:left="1766" w:hanging="341"/>
      </w:pPr>
      <w:rPr>
        <w:lang w:val="en-GB" w:eastAsia="en-GB" w:bidi="en-GB"/>
      </w:rPr>
    </w:lvl>
    <w:lvl w:ilvl="6" w:tplc="DFFA1498">
      <w:numFmt w:val="bullet"/>
      <w:lvlText w:val="•"/>
      <w:lvlJc w:val="left"/>
      <w:pPr>
        <w:ind w:left="2031" w:hanging="341"/>
      </w:pPr>
      <w:rPr>
        <w:lang w:val="en-GB" w:eastAsia="en-GB" w:bidi="en-GB"/>
      </w:rPr>
    </w:lvl>
    <w:lvl w:ilvl="7" w:tplc="880A8EA6">
      <w:numFmt w:val="bullet"/>
      <w:lvlText w:val="•"/>
      <w:lvlJc w:val="left"/>
      <w:pPr>
        <w:ind w:left="2296" w:hanging="341"/>
      </w:pPr>
      <w:rPr>
        <w:lang w:val="en-GB" w:eastAsia="en-GB" w:bidi="en-GB"/>
      </w:rPr>
    </w:lvl>
    <w:lvl w:ilvl="8" w:tplc="EE9EC7D0">
      <w:numFmt w:val="bullet"/>
      <w:lvlText w:val="•"/>
      <w:lvlJc w:val="left"/>
      <w:pPr>
        <w:ind w:left="2561" w:hanging="341"/>
      </w:pPr>
      <w:rPr>
        <w:lang w:val="en-GB" w:eastAsia="en-GB" w:bidi="en-GB"/>
      </w:rPr>
    </w:lvl>
  </w:abstractNum>
  <w:abstractNum w:abstractNumId="31" w15:restartNumberingAfterBreak="0">
    <w:nsid w:val="5BEB1075"/>
    <w:multiLevelType w:val="hybridMultilevel"/>
    <w:tmpl w:val="0F0EDF4E"/>
    <w:lvl w:ilvl="0" w:tplc="5832CFAE">
      <w:numFmt w:val="bullet"/>
      <w:lvlText w:val=""/>
      <w:lvlJc w:val="left"/>
      <w:pPr>
        <w:ind w:left="448" w:hanging="341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F96A0942">
      <w:numFmt w:val="bullet"/>
      <w:lvlText w:val="•"/>
      <w:lvlJc w:val="left"/>
      <w:pPr>
        <w:ind w:left="749" w:hanging="341"/>
      </w:pPr>
      <w:rPr>
        <w:rFonts w:hint="default"/>
        <w:lang w:val="en-GB" w:eastAsia="en-GB" w:bidi="en-GB"/>
      </w:rPr>
    </w:lvl>
    <w:lvl w:ilvl="2" w:tplc="9FC4BE56">
      <w:numFmt w:val="bullet"/>
      <w:lvlText w:val="•"/>
      <w:lvlJc w:val="left"/>
      <w:pPr>
        <w:ind w:left="1058" w:hanging="341"/>
      </w:pPr>
      <w:rPr>
        <w:rFonts w:hint="default"/>
        <w:lang w:val="en-GB" w:eastAsia="en-GB" w:bidi="en-GB"/>
      </w:rPr>
    </w:lvl>
    <w:lvl w:ilvl="3" w:tplc="71EA97BC">
      <w:numFmt w:val="bullet"/>
      <w:lvlText w:val="•"/>
      <w:lvlJc w:val="left"/>
      <w:pPr>
        <w:ind w:left="1368" w:hanging="341"/>
      </w:pPr>
      <w:rPr>
        <w:rFonts w:hint="default"/>
        <w:lang w:val="en-GB" w:eastAsia="en-GB" w:bidi="en-GB"/>
      </w:rPr>
    </w:lvl>
    <w:lvl w:ilvl="4" w:tplc="7A8AA166">
      <w:numFmt w:val="bullet"/>
      <w:lvlText w:val="•"/>
      <w:lvlJc w:val="left"/>
      <w:pPr>
        <w:ind w:left="1677" w:hanging="341"/>
      </w:pPr>
      <w:rPr>
        <w:rFonts w:hint="default"/>
        <w:lang w:val="en-GB" w:eastAsia="en-GB" w:bidi="en-GB"/>
      </w:rPr>
    </w:lvl>
    <w:lvl w:ilvl="5" w:tplc="4DB0AFB6">
      <w:numFmt w:val="bullet"/>
      <w:lvlText w:val="•"/>
      <w:lvlJc w:val="left"/>
      <w:pPr>
        <w:ind w:left="1987" w:hanging="341"/>
      </w:pPr>
      <w:rPr>
        <w:rFonts w:hint="default"/>
        <w:lang w:val="en-GB" w:eastAsia="en-GB" w:bidi="en-GB"/>
      </w:rPr>
    </w:lvl>
    <w:lvl w:ilvl="6" w:tplc="8D14E4D2">
      <w:numFmt w:val="bullet"/>
      <w:lvlText w:val="•"/>
      <w:lvlJc w:val="left"/>
      <w:pPr>
        <w:ind w:left="2296" w:hanging="341"/>
      </w:pPr>
      <w:rPr>
        <w:rFonts w:hint="default"/>
        <w:lang w:val="en-GB" w:eastAsia="en-GB" w:bidi="en-GB"/>
      </w:rPr>
    </w:lvl>
    <w:lvl w:ilvl="7" w:tplc="DBA626F8">
      <w:numFmt w:val="bullet"/>
      <w:lvlText w:val="•"/>
      <w:lvlJc w:val="left"/>
      <w:pPr>
        <w:ind w:left="2605" w:hanging="341"/>
      </w:pPr>
      <w:rPr>
        <w:rFonts w:hint="default"/>
        <w:lang w:val="en-GB" w:eastAsia="en-GB" w:bidi="en-GB"/>
      </w:rPr>
    </w:lvl>
    <w:lvl w:ilvl="8" w:tplc="773A86F6">
      <w:numFmt w:val="bullet"/>
      <w:lvlText w:val="•"/>
      <w:lvlJc w:val="left"/>
      <w:pPr>
        <w:ind w:left="2915" w:hanging="341"/>
      </w:pPr>
      <w:rPr>
        <w:rFonts w:hint="default"/>
        <w:lang w:val="en-GB" w:eastAsia="en-GB" w:bidi="en-GB"/>
      </w:rPr>
    </w:lvl>
  </w:abstractNum>
  <w:abstractNum w:abstractNumId="32" w15:restartNumberingAfterBreak="0">
    <w:nsid w:val="5C2C57D4"/>
    <w:multiLevelType w:val="hybridMultilevel"/>
    <w:tmpl w:val="75047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EB6838"/>
    <w:multiLevelType w:val="hybridMultilevel"/>
    <w:tmpl w:val="EE0860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2163A99"/>
    <w:multiLevelType w:val="hybridMultilevel"/>
    <w:tmpl w:val="900EE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D7365"/>
    <w:multiLevelType w:val="hybridMultilevel"/>
    <w:tmpl w:val="03FC18D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DFBE2A32">
      <w:start w:val="1"/>
      <w:numFmt w:val="bullet"/>
      <w:lvlText w:val=""/>
      <w:lvlJc w:val="left"/>
      <w:pPr>
        <w:tabs>
          <w:tab w:val="num" w:pos="1224"/>
        </w:tabs>
        <w:ind w:left="1224" w:hanging="144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B74396"/>
    <w:multiLevelType w:val="hybridMultilevel"/>
    <w:tmpl w:val="19C86C9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C7FEA"/>
    <w:multiLevelType w:val="hybridMultilevel"/>
    <w:tmpl w:val="2D742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3B94708"/>
    <w:multiLevelType w:val="hybridMultilevel"/>
    <w:tmpl w:val="CDF023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A47CE6"/>
    <w:multiLevelType w:val="hybridMultilevel"/>
    <w:tmpl w:val="B4A24EC2"/>
    <w:lvl w:ilvl="0" w:tplc="DAF6C1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7434FA"/>
    <w:multiLevelType w:val="hybridMultilevel"/>
    <w:tmpl w:val="4D66A4CC"/>
    <w:lvl w:ilvl="0" w:tplc="DFBE2A3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E08B8"/>
    <w:multiLevelType w:val="hybridMultilevel"/>
    <w:tmpl w:val="594075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3510323">
    <w:abstractNumId w:val="36"/>
  </w:num>
  <w:num w:numId="2" w16cid:durableId="2119331305">
    <w:abstractNumId w:val="1"/>
  </w:num>
  <w:num w:numId="3" w16cid:durableId="2003193735">
    <w:abstractNumId w:val="4"/>
  </w:num>
  <w:num w:numId="4" w16cid:durableId="339822380">
    <w:abstractNumId w:val="15"/>
  </w:num>
  <w:num w:numId="5" w16cid:durableId="114911208">
    <w:abstractNumId w:val="23"/>
  </w:num>
  <w:num w:numId="6" w16cid:durableId="111824655">
    <w:abstractNumId w:val="11"/>
  </w:num>
  <w:num w:numId="7" w16cid:durableId="2072267722">
    <w:abstractNumId w:val="0"/>
  </w:num>
  <w:num w:numId="8" w16cid:durableId="1073895784">
    <w:abstractNumId w:val="26"/>
  </w:num>
  <w:num w:numId="9" w16cid:durableId="938219871">
    <w:abstractNumId w:val="35"/>
  </w:num>
  <w:num w:numId="10" w16cid:durableId="1969166295">
    <w:abstractNumId w:val="40"/>
  </w:num>
  <w:num w:numId="11" w16cid:durableId="323627454">
    <w:abstractNumId w:val="29"/>
  </w:num>
  <w:num w:numId="12" w16cid:durableId="2029722279">
    <w:abstractNumId w:val="2"/>
  </w:num>
  <w:num w:numId="13" w16cid:durableId="300428970">
    <w:abstractNumId w:val="20"/>
  </w:num>
  <w:num w:numId="14" w16cid:durableId="189072711">
    <w:abstractNumId w:val="34"/>
  </w:num>
  <w:num w:numId="15" w16cid:durableId="2135295627">
    <w:abstractNumId w:val="5"/>
  </w:num>
  <w:num w:numId="16" w16cid:durableId="527183627">
    <w:abstractNumId w:val="38"/>
  </w:num>
  <w:num w:numId="17" w16cid:durableId="503470834">
    <w:abstractNumId w:val="18"/>
  </w:num>
  <w:num w:numId="18" w16cid:durableId="1180461933">
    <w:abstractNumId w:val="28"/>
  </w:num>
  <w:num w:numId="19" w16cid:durableId="983656103">
    <w:abstractNumId w:val="3"/>
  </w:num>
  <w:num w:numId="20" w16cid:durableId="407926024">
    <w:abstractNumId w:val="7"/>
  </w:num>
  <w:num w:numId="21" w16cid:durableId="1695109663">
    <w:abstractNumId w:val="30"/>
  </w:num>
  <w:num w:numId="22" w16cid:durableId="829758436">
    <w:abstractNumId w:val="19"/>
  </w:num>
  <w:num w:numId="23" w16cid:durableId="1471051283">
    <w:abstractNumId w:val="33"/>
  </w:num>
  <w:num w:numId="24" w16cid:durableId="306739462">
    <w:abstractNumId w:val="41"/>
  </w:num>
  <w:num w:numId="25" w16cid:durableId="2088262473">
    <w:abstractNumId w:val="16"/>
  </w:num>
  <w:num w:numId="26" w16cid:durableId="1238442345">
    <w:abstractNumId w:val="37"/>
  </w:num>
  <w:num w:numId="27" w16cid:durableId="505752253">
    <w:abstractNumId w:val="32"/>
  </w:num>
  <w:num w:numId="28" w16cid:durableId="801578223">
    <w:abstractNumId w:val="21"/>
  </w:num>
  <w:num w:numId="29" w16cid:durableId="1376999521">
    <w:abstractNumId w:val="9"/>
  </w:num>
  <w:num w:numId="30" w16cid:durableId="390884666">
    <w:abstractNumId w:val="14"/>
  </w:num>
  <w:num w:numId="31" w16cid:durableId="1920478606">
    <w:abstractNumId w:val="8"/>
  </w:num>
  <w:num w:numId="32" w16cid:durableId="1647854576">
    <w:abstractNumId w:val="6"/>
  </w:num>
  <w:num w:numId="33" w16cid:durableId="2115048202">
    <w:abstractNumId w:val="22"/>
  </w:num>
  <w:num w:numId="34" w16cid:durableId="127746964">
    <w:abstractNumId w:val="12"/>
  </w:num>
  <w:num w:numId="35" w16cid:durableId="881287528">
    <w:abstractNumId w:val="31"/>
  </w:num>
  <w:num w:numId="36" w16cid:durableId="574828002">
    <w:abstractNumId w:val="10"/>
  </w:num>
  <w:num w:numId="37" w16cid:durableId="1836416579">
    <w:abstractNumId w:val="27"/>
  </w:num>
  <w:num w:numId="38" w16cid:durableId="224688734">
    <w:abstractNumId w:val="17"/>
  </w:num>
  <w:num w:numId="39" w16cid:durableId="1222328112">
    <w:abstractNumId w:val="25"/>
  </w:num>
  <w:num w:numId="40" w16cid:durableId="1110930351">
    <w:abstractNumId w:val="24"/>
  </w:num>
  <w:num w:numId="41" w16cid:durableId="1474983015">
    <w:abstractNumId w:val="39"/>
  </w:num>
  <w:num w:numId="42" w16cid:durableId="4250819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10"/>
    <w:rsid w:val="000236E2"/>
    <w:rsid w:val="00024DFB"/>
    <w:rsid w:val="000269C3"/>
    <w:rsid w:val="000272F1"/>
    <w:rsid w:val="00030FBA"/>
    <w:rsid w:val="000323BE"/>
    <w:rsid w:val="00041E4B"/>
    <w:rsid w:val="000507AF"/>
    <w:rsid w:val="00050EE4"/>
    <w:rsid w:val="00060BA0"/>
    <w:rsid w:val="00062248"/>
    <w:rsid w:val="000665A3"/>
    <w:rsid w:val="000720C5"/>
    <w:rsid w:val="00073C01"/>
    <w:rsid w:val="00081BAF"/>
    <w:rsid w:val="00086B5F"/>
    <w:rsid w:val="00086E95"/>
    <w:rsid w:val="00092002"/>
    <w:rsid w:val="00092E7A"/>
    <w:rsid w:val="000959B6"/>
    <w:rsid w:val="000B3A7E"/>
    <w:rsid w:val="000C19D4"/>
    <w:rsid w:val="000C6C62"/>
    <w:rsid w:val="000C7516"/>
    <w:rsid w:val="000D774D"/>
    <w:rsid w:val="000E3709"/>
    <w:rsid w:val="000E733D"/>
    <w:rsid w:val="000F1375"/>
    <w:rsid w:val="000F7535"/>
    <w:rsid w:val="001004F4"/>
    <w:rsid w:val="0011059D"/>
    <w:rsid w:val="001105E2"/>
    <w:rsid w:val="00115501"/>
    <w:rsid w:val="00122762"/>
    <w:rsid w:val="00131423"/>
    <w:rsid w:val="00146F56"/>
    <w:rsid w:val="00147E9A"/>
    <w:rsid w:val="001505B5"/>
    <w:rsid w:val="0016048E"/>
    <w:rsid w:val="00161039"/>
    <w:rsid w:val="00163783"/>
    <w:rsid w:val="001700E4"/>
    <w:rsid w:val="001705A3"/>
    <w:rsid w:val="00171872"/>
    <w:rsid w:val="0017701E"/>
    <w:rsid w:val="00180762"/>
    <w:rsid w:val="00192337"/>
    <w:rsid w:val="001A223C"/>
    <w:rsid w:val="001B3B00"/>
    <w:rsid w:val="001C348E"/>
    <w:rsid w:val="001D4008"/>
    <w:rsid w:val="001D5805"/>
    <w:rsid w:val="001E51B5"/>
    <w:rsid w:val="001E6CA7"/>
    <w:rsid w:val="001F65F2"/>
    <w:rsid w:val="00214149"/>
    <w:rsid w:val="00214D9A"/>
    <w:rsid w:val="0022168B"/>
    <w:rsid w:val="0022420E"/>
    <w:rsid w:val="0023013B"/>
    <w:rsid w:val="002367F9"/>
    <w:rsid w:val="00237514"/>
    <w:rsid w:val="002424F0"/>
    <w:rsid w:val="00246021"/>
    <w:rsid w:val="00253105"/>
    <w:rsid w:val="00267F16"/>
    <w:rsid w:val="00280C21"/>
    <w:rsid w:val="00286E7F"/>
    <w:rsid w:val="00290806"/>
    <w:rsid w:val="00294B6B"/>
    <w:rsid w:val="0029570D"/>
    <w:rsid w:val="0029653B"/>
    <w:rsid w:val="00297547"/>
    <w:rsid w:val="002B138A"/>
    <w:rsid w:val="002B69CA"/>
    <w:rsid w:val="002C261E"/>
    <w:rsid w:val="002C2ADE"/>
    <w:rsid w:val="002D00AD"/>
    <w:rsid w:val="002E1267"/>
    <w:rsid w:val="002F263E"/>
    <w:rsid w:val="00303AE5"/>
    <w:rsid w:val="00303D5E"/>
    <w:rsid w:val="00312F65"/>
    <w:rsid w:val="00313F1E"/>
    <w:rsid w:val="003235D7"/>
    <w:rsid w:val="00333676"/>
    <w:rsid w:val="00333A4F"/>
    <w:rsid w:val="00340894"/>
    <w:rsid w:val="00342F60"/>
    <w:rsid w:val="00344825"/>
    <w:rsid w:val="0035229F"/>
    <w:rsid w:val="00357696"/>
    <w:rsid w:val="003630DA"/>
    <w:rsid w:val="00365CB5"/>
    <w:rsid w:val="0038174B"/>
    <w:rsid w:val="00390C70"/>
    <w:rsid w:val="00397AEB"/>
    <w:rsid w:val="003A3987"/>
    <w:rsid w:val="003B1B80"/>
    <w:rsid w:val="003D76F4"/>
    <w:rsid w:val="003D79B8"/>
    <w:rsid w:val="003E1CF5"/>
    <w:rsid w:val="003E7E5E"/>
    <w:rsid w:val="003F6154"/>
    <w:rsid w:val="004007E1"/>
    <w:rsid w:val="004149A2"/>
    <w:rsid w:val="00427F40"/>
    <w:rsid w:val="0043310E"/>
    <w:rsid w:val="00444E3B"/>
    <w:rsid w:val="00470AC8"/>
    <w:rsid w:val="00472050"/>
    <w:rsid w:val="00472276"/>
    <w:rsid w:val="00476839"/>
    <w:rsid w:val="00493DBF"/>
    <w:rsid w:val="004A2045"/>
    <w:rsid w:val="004B3D5D"/>
    <w:rsid w:val="004C1853"/>
    <w:rsid w:val="004C3D52"/>
    <w:rsid w:val="004D5C3B"/>
    <w:rsid w:val="004E0996"/>
    <w:rsid w:val="004F26DB"/>
    <w:rsid w:val="004F5BD4"/>
    <w:rsid w:val="00500A09"/>
    <w:rsid w:val="00505ACD"/>
    <w:rsid w:val="00505BDD"/>
    <w:rsid w:val="00511191"/>
    <w:rsid w:val="005153A1"/>
    <w:rsid w:val="0052657E"/>
    <w:rsid w:val="00532D99"/>
    <w:rsid w:val="00541B3C"/>
    <w:rsid w:val="0054476B"/>
    <w:rsid w:val="00554CE4"/>
    <w:rsid w:val="00556BF8"/>
    <w:rsid w:val="0056202E"/>
    <w:rsid w:val="00564E2A"/>
    <w:rsid w:val="005656C0"/>
    <w:rsid w:val="00565AF4"/>
    <w:rsid w:val="005731DF"/>
    <w:rsid w:val="00581F56"/>
    <w:rsid w:val="00582239"/>
    <w:rsid w:val="005934E5"/>
    <w:rsid w:val="005A48EA"/>
    <w:rsid w:val="005A7DC4"/>
    <w:rsid w:val="005B40DA"/>
    <w:rsid w:val="005B6F46"/>
    <w:rsid w:val="005D590D"/>
    <w:rsid w:val="005D5AD9"/>
    <w:rsid w:val="005E561C"/>
    <w:rsid w:val="005E6E0F"/>
    <w:rsid w:val="00603A91"/>
    <w:rsid w:val="00604164"/>
    <w:rsid w:val="00604A4B"/>
    <w:rsid w:val="00627B96"/>
    <w:rsid w:val="0063037B"/>
    <w:rsid w:val="00632A33"/>
    <w:rsid w:val="00632A9F"/>
    <w:rsid w:val="00643870"/>
    <w:rsid w:val="0065056C"/>
    <w:rsid w:val="006569F2"/>
    <w:rsid w:val="00660201"/>
    <w:rsid w:val="00662BC3"/>
    <w:rsid w:val="00665A87"/>
    <w:rsid w:val="00670F3B"/>
    <w:rsid w:val="00670FA4"/>
    <w:rsid w:val="0067266C"/>
    <w:rsid w:val="00673E39"/>
    <w:rsid w:val="00693584"/>
    <w:rsid w:val="006A5819"/>
    <w:rsid w:val="006D13D3"/>
    <w:rsid w:val="006F5F84"/>
    <w:rsid w:val="00703734"/>
    <w:rsid w:val="00710C0C"/>
    <w:rsid w:val="00732BDD"/>
    <w:rsid w:val="00747ADE"/>
    <w:rsid w:val="00751366"/>
    <w:rsid w:val="00751C1B"/>
    <w:rsid w:val="00756AEA"/>
    <w:rsid w:val="0075764D"/>
    <w:rsid w:val="00760704"/>
    <w:rsid w:val="00762FC9"/>
    <w:rsid w:val="00764E9B"/>
    <w:rsid w:val="00765C5D"/>
    <w:rsid w:val="00773969"/>
    <w:rsid w:val="007758D7"/>
    <w:rsid w:val="00776FAE"/>
    <w:rsid w:val="0078069E"/>
    <w:rsid w:val="00795286"/>
    <w:rsid w:val="007A2AE8"/>
    <w:rsid w:val="007A314F"/>
    <w:rsid w:val="007A67DA"/>
    <w:rsid w:val="007A724D"/>
    <w:rsid w:val="007B3FF0"/>
    <w:rsid w:val="007B418D"/>
    <w:rsid w:val="007C0DA5"/>
    <w:rsid w:val="007D0E72"/>
    <w:rsid w:val="007E1012"/>
    <w:rsid w:val="007E54E0"/>
    <w:rsid w:val="00800604"/>
    <w:rsid w:val="008033F5"/>
    <w:rsid w:val="00814FD2"/>
    <w:rsid w:val="00825DF2"/>
    <w:rsid w:val="00826F6F"/>
    <w:rsid w:val="008419C5"/>
    <w:rsid w:val="00846973"/>
    <w:rsid w:val="00861DAC"/>
    <w:rsid w:val="00863D82"/>
    <w:rsid w:val="0086452A"/>
    <w:rsid w:val="008653F7"/>
    <w:rsid w:val="008654D9"/>
    <w:rsid w:val="00870A7D"/>
    <w:rsid w:val="00882F19"/>
    <w:rsid w:val="00884CCC"/>
    <w:rsid w:val="00884E44"/>
    <w:rsid w:val="00893C7C"/>
    <w:rsid w:val="008A37B5"/>
    <w:rsid w:val="008A6B6B"/>
    <w:rsid w:val="008A756D"/>
    <w:rsid w:val="008B0865"/>
    <w:rsid w:val="008C2346"/>
    <w:rsid w:val="008C42D3"/>
    <w:rsid w:val="008C4EA7"/>
    <w:rsid w:val="008C5A05"/>
    <w:rsid w:val="008D5391"/>
    <w:rsid w:val="008D6466"/>
    <w:rsid w:val="008E34E9"/>
    <w:rsid w:val="008E7877"/>
    <w:rsid w:val="008F2AF1"/>
    <w:rsid w:val="00902C81"/>
    <w:rsid w:val="0092096A"/>
    <w:rsid w:val="00924783"/>
    <w:rsid w:val="00925D23"/>
    <w:rsid w:val="00931472"/>
    <w:rsid w:val="009333DE"/>
    <w:rsid w:val="00942B5F"/>
    <w:rsid w:val="00946A8D"/>
    <w:rsid w:val="00950EDC"/>
    <w:rsid w:val="00951B43"/>
    <w:rsid w:val="00951E51"/>
    <w:rsid w:val="00954F3F"/>
    <w:rsid w:val="00963744"/>
    <w:rsid w:val="00970B4B"/>
    <w:rsid w:val="00977FD8"/>
    <w:rsid w:val="00980EE6"/>
    <w:rsid w:val="00986C0A"/>
    <w:rsid w:val="00991B86"/>
    <w:rsid w:val="0099233F"/>
    <w:rsid w:val="00996EA8"/>
    <w:rsid w:val="009A27D3"/>
    <w:rsid w:val="009B7EA3"/>
    <w:rsid w:val="009C507F"/>
    <w:rsid w:val="009E068E"/>
    <w:rsid w:val="009F0352"/>
    <w:rsid w:val="00A0160E"/>
    <w:rsid w:val="00A0374D"/>
    <w:rsid w:val="00A10007"/>
    <w:rsid w:val="00A11247"/>
    <w:rsid w:val="00A119B7"/>
    <w:rsid w:val="00A14ABF"/>
    <w:rsid w:val="00A168FF"/>
    <w:rsid w:val="00A17047"/>
    <w:rsid w:val="00A17F1D"/>
    <w:rsid w:val="00A32295"/>
    <w:rsid w:val="00A37F25"/>
    <w:rsid w:val="00A40871"/>
    <w:rsid w:val="00A606AA"/>
    <w:rsid w:val="00A61813"/>
    <w:rsid w:val="00A61B72"/>
    <w:rsid w:val="00A64165"/>
    <w:rsid w:val="00A76041"/>
    <w:rsid w:val="00A84A2A"/>
    <w:rsid w:val="00A85FB9"/>
    <w:rsid w:val="00A8657C"/>
    <w:rsid w:val="00A90685"/>
    <w:rsid w:val="00A92EB2"/>
    <w:rsid w:val="00A943E6"/>
    <w:rsid w:val="00AA6889"/>
    <w:rsid w:val="00AC4B7E"/>
    <w:rsid w:val="00AD05CC"/>
    <w:rsid w:val="00AD287F"/>
    <w:rsid w:val="00AE0F43"/>
    <w:rsid w:val="00AE7B3C"/>
    <w:rsid w:val="00AE7F6C"/>
    <w:rsid w:val="00AF2FD0"/>
    <w:rsid w:val="00AF6FF5"/>
    <w:rsid w:val="00AF796B"/>
    <w:rsid w:val="00B157C1"/>
    <w:rsid w:val="00B179EC"/>
    <w:rsid w:val="00B2401A"/>
    <w:rsid w:val="00B319D6"/>
    <w:rsid w:val="00B352BB"/>
    <w:rsid w:val="00B40813"/>
    <w:rsid w:val="00B5386F"/>
    <w:rsid w:val="00B57129"/>
    <w:rsid w:val="00B63E8B"/>
    <w:rsid w:val="00B661B5"/>
    <w:rsid w:val="00B81D10"/>
    <w:rsid w:val="00B9258B"/>
    <w:rsid w:val="00B965C5"/>
    <w:rsid w:val="00BA0BF6"/>
    <w:rsid w:val="00BA1BEC"/>
    <w:rsid w:val="00BA574B"/>
    <w:rsid w:val="00BA7838"/>
    <w:rsid w:val="00BB15A0"/>
    <w:rsid w:val="00BC4C81"/>
    <w:rsid w:val="00BC4E05"/>
    <w:rsid w:val="00BC5832"/>
    <w:rsid w:val="00BD0670"/>
    <w:rsid w:val="00BD172E"/>
    <w:rsid w:val="00BD1F66"/>
    <w:rsid w:val="00BD6F6D"/>
    <w:rsid w:val="00BD7E0E"/>
    <w:rsid w:val="00BE02AA"/>
    <w:rsid w:val="00BE4F28"/>
    <w:rsid w:val="00BF0A01"/>
    <w:rsid w:val="00BF195F"/>
    <w:rsid w:val="00BF3954"/>
    <w:rsid w:val="00BF4BF1"/>
    <w:rsid w:val="00BF4D18"/>
    <w:rsid w:val="00C02D8D"/>
    <w:rsid w:val="00C11D9E"/>
    <w:rsid w:val="00C1612D"/>
    <w:rsid w:val="00C21357"/>
    <w:rsid w:val="00C24DC9"/>
    <w:rsid w:val="00C7499F"/>
    <w:rsid w:val="00C75889"/>
    <w:rsid w:val="00C80A47"/>
    <w:rsid w:val="00C827A3"/>
    <w:rsid w:val="00C83234"/>
    <w:rsid w:val="00C90F1A"/>
    <w:rsid w:val="00C978EE"/>
    <w:rsid w:val="00CA1FB9"/>
    <w:rsid w:val="00CA3DF5"/>
    <w:rsid w:val="00CB3FE8"/>
    <w:rsid w:val="00CB45AF"/>
    <w:rsid w:val="00CC55DB"/>
    <w:rsid w:val="00CC6A94"/>
    <w:rsid w:val="00CD5D0D"/>
    <w:rsid w:val="00CE50D8"/>
    <w:rsid w:val="00CE7084"/>
    <w:rsid w:val="00CF08F5"/>
    <w:rsid w:val="00CF09CC"/>
    <w:rsid w:val="00CF0DD9"/>
    <w:rsid w:val="00D214B5"/>
    <w:rsid w:val="00D35691"/>
    <w:rsid w:val="00D367A8"/>
    <w:rsid w:val="00D36CB7"/>
    <w:rsid w:val="00D42ED1"/>
    <w:rsid w:val="00D501C3"/>
    <w:rsid w:val="00D512FD"/>
    <w:rsid w:val="00D61BB5"/>
    <w:rsid w:val="00D7113D"/>
    <w:rsid w:val="00D71B8A"/>
    <w:rsid w:val="00D75C52"/>
    <w:rsid w:val="00D91881"/>
    <w:rsid w:val="00D92D28"/>
    <w:rsid w:val="00DA5671"/>
    <w:rsid w:val="00DB190D"/>
    <w:rsid w:val="00DC3820"/>
    <w:rsid w:val="00DC4EEC"/>
    <w:rsid w:val="00DD04B5"/>
    <w:rsid w:val="00DD1B77"/>
    <w:rsid w:val="00DD5BBD"/>
    <w:rsid w:val="00DE0472"/>
    <w:rsid w:val="00DF1157"/>
    <w:rsid w:val="00E04BF9"/>
    <w:rsid w:val="00E06830"/>
    <w:rsid w:val="00E10507"/>
    <w:rsid w:val="00E13DEF"/>
    <w:rsid w:val="00E22912"/>
    <w:rsid w:val="00E35532"/>
    <w:rsid w:val="00E4024E"/>
    <w:rsid w:val="00E40749"/>
    <w:rsid w:val="00E46447"/>
    <w:rsid w:val="00E507D3"/>
    <w:rsid w:val="00E54356"/>
    <w:rsid w:val="00E605E3"/>
    <w:rsid w:val="00E6310B"/>
    <w:rsid w:val="00E64573"/>
    <w:rsid w:val="00E7075E"/>
    <w:rsid w:val="00E832DB"/>
    <w:rsid w:val="00E96996"/>
    <w:rsid w:val="00EB60F7"/>
    <w:rsid w:val="00EB674B"/>
    <w:rsid w:val="00EB6DE9"/>
    <w:rsid w:val="00EC2457"/>
    <w:rsid w:val="00ED6489"/>
    <w:rsid w:val="00ED6584"/>
    <w:rsid w:val="00EE0064"/>
    <w:rsid w:val="00EF44F8"/>
    <w:rsid w:val="00F12637"/>
    <w:rsid w:val="00F16B5B"/>
    <w:rsid w:val="00F257FA"/>
    <w:rsid w:val="00F31415"/>
    <w:rsid w:val="00F33D26"/>
    <w:rsid w:val="00F34098"/>
    <w:rsid w:val="00F358A0"/>
    <w:rsid w:val="00F36DB0"/>
    <w:rsid w:val="00F46B6F"/>
    <w:rsid w:val="00F53B19"/>
    <w:rsid w:val="00F61F04"/>
    <w:rsid w:val="00F63D37"/>
    <w:rsid w:val="00F67F5A"/>
    <w:rsid w:val="00F70F68"/>
    <w:rsid w:val="00F75AD7"/>
    <w:rsid w:val="00F75FF9"/>
    <w:rsid w:val="00F76DE0"/>
    <w:rsid w:val="00F80C4C"/>
    <w:rsid w:val="00F81B10"/>
    <w:rsid w:val="00F82081"/>
    <w:rsid w:val="00F91375"/>
    <w:rsid w:val="00F947E8"/>
    <w:rsid w:val="00F95825"/>
    <w:rsid w:val="00FB49F0"/>
    <w:rsid w:val="00FC2C3B"/>
    <w:rsid w:val="00FC2E49"/>
    <w:rsid w:val="00FC3E3E"/>
    <w:rsid w:val="00FD59D4"/>
    <w:rsid w:val="00FE5987"/>
    <w:rsid w:val="00F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0F960D"/>
  <w15:docId w15:val="{7701A722-4F9B-4624-9811-A09030D1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532"/>
  </w:style>
  <w:style w:type="paragraph" w:styleId="Heading1">
    <w:name w:val="heading 1"/>
    <w:basedOn w:val="Normal"/>
    <w:next w:val="Normal"/>
    <w:link w:val="Heading1Char"/>
    <w:qFormat/>
    <w:rsid w:val="00B408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B40813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en-GB"/>
    </w:rPr>
  </w:style>
  <w:style w:type="paragraph" w:styleId="Heading3">
    <w:name w:val="heading 3"/>
    <w:basedOn w:val="Normal"/>
    <w:next w:val="Normal"/>
    <w:qFormat/>
    <w:rsid w:val="00E35532"/>
    <w:pPr>
      <w:keepNext/>
      <w:outlineLvl w:val="2"/>
    </w:pPr>
    <w:rPr>
      <w:i/>
      <w:sz w:val="24"/>
      <w:u w:val="single"/>
    </w:rPr>
  </w:style>
  <w:style w:type="paragraph" w:styleId="Heading4">
    <w:name w:val="heading 4"/>
    <w:basedOn w:val="Normal"/>
    <w:next w:val="Normal"/>
    <w:qFormat/>
    <w:rsid w:val="00E35532"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E35532"/>
    <w:pPr>
      <w:keepNext/>
      <w:outlineLvl w:val="4"/>
    </w:pPr>
    <w:rPr>
      <w:bCs/>
      <w:i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188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91881"/>
    <w:pPr>
      <w:tabs>
        <w:tab w:val="center" w:pos="4153"/>
        <w:tab w:val="right" w:pos="8306"/>
      </w:tabs>
    </w:pPr>
  </w:style>
  <w:style w:type="character" w:styleId="Hyperlink">
    <w:name w:val="Hyperlink"/>
    <w:rsid w:val="00F76DE0"/>
    <w:rPr>
      <w:color w:val="0000FF"/>
      <w:u w:val="single"/>
    </w:rPr>
  </w:style>
  <w:style w:type="character" w:customStyle="1" w:styleId="Heading1Char">
    <w:name w:val="Heading 1 Char"/>
    <w:link w:val="Heading1"/>
    <w:rsid w:val="00B40813"/>
    <w:rPr>
      <w:rFonts w:ascii="Arial" w:hAnsi="Arial" w:cs="Arial"/>
      <w:b/>
      <w:bCs/>
      <w:kern w:val="32"/>
      <w:sz w:val="32"/>
      <w:szCs w:val="32"/>
      <w:lang w:val="en-GB" w:eastAsia="en-GB" w:bidi="ar-SA"/>
    </w:rPr>
  </w:style>
  <w:style w:type="character" w:customStyle="1" w:styleId="Heading2Char">
    <w:name w:val="Heading 2 Char"/>
    <w:link w:val="Heading2"/>
    <w:semiHidden/>
    <w:rsid w:val="00B40813"/>
    <w:rPr>
      <w:rFonts w:ascii="Cambria" w:hAnsi="Cambria" w:cs="Cambria"/>
      <w:b/>
      <w:bCs/>
      <w:i/>
      <w:iCs/>
      <w:sz w:val="28"/>
      <w:szCs w:val="28"/>
      <w:lang w:val="en-GB" w:eastAsia="en-GB" w:bidi="ar-SA"/>
    </w:rPr>
  </w:style>
  <w:style w:type="paragraph" w:styleId="BodyText">
    <w:name w:val="Body Text"/>
    <w:basedOn w:val="Normal"/>
    <w:link w:val="BodyTextChar"/>
    <w:uiPriority w:val="1"/>
    <w:qFormat/>
    <w:rsid w:val="00B40813"/>
    <w:rPr>
      <w:rFonts w:ascii="Lucida Sans" w:hAnsi="Lucida Sans" w:cs="Lucida Sans"/>
      <w:sz w:val="24"/>
      <w:szCs w:val="24"/>
      <w:lang w:eastAsia="en-GB"/>
    </w:rPr>
  </w:style>
  <w:style w:type="character" w:customStyle="1" w:styleId="BodyTextChar">
    <w:name w:val="Body Text Char"/>
    <w:link w:val="BodyText"/>
    <w:uiPriority w:val="1"/>
    <w:rsid w:val="00B40813"/>
    <w:rPr>
      <w:rFonts w:ascii="Lucida Sans" w:hAnsi="Lucida Sans" w:cs="Lucida Sans"/>
      <w:sz w:val="24"/>
      <w:szCs w:val="24"/>
      <w:lang w:val="en-GB" w:eastAsia="en-GB" w:bidi="ar-SA"/>
    </w:rPr>
  </w:style>
  <w:style w:type="table" w:styleId="TableGrid">
    <w:name w:val="Table Grid"/>
    <w:basedOn w:val="TableNormal"/>
    <w:uiPriority w:val="39"/>
    <w:rsid w:val="0096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63744"/>
  </w:style>
  <w:style w:type="character" w:customStyle="1" w:styleId="FooterChar">
    <w:name w:val="Footer Char"/>
    <w:link w:val="Footer"/>
    <w:uiPriority w:val="99"/>
    <w:rsid w:val="00F81B10"/>
    <w:rPr>
      <w:lang w:eastAsia="en-US"/>
    </w:rPr>
  </w:style>
  <w:style w:type="paragraph" w:styleId="ListParagraph">
    <w:name w:val="List Paragraph"/>
    <w:basedOn w:val="Normal"/>
    <w:uiPriority w:val="1"/>
    <w:qFormat/>
    <w:rsid w:val="00632A33"/>
    <w:pPr>
      <w:ind w:left="720"/>
    </w:pPr>
  </w:style>
  <w:style w:type="table" w:customStyle="1" w:styleId="TableGrid1">
    <w:name w:val="Table Grid1"/>
    <w:basedOn w:val="TableNormal"/>
    <w:next w:val="TableGrid"/>
    <w:uiPriority w:val="59"/>
    <w:rsid w:val="00F3141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20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72050"/>
    <w:rPr>
      <w:rFonts w:ascii="Tahoma" w:hAnsi="Tahoma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qFormat/>
    <w:rsid w:val="00B63E8B"/>
    <w:pPr>
      <w:jc w:val="center"/>
    </w:pPr>
    <w:rPr>
      <w:b/>
      <w:bCs/>
      <w:sz w:val="52"/>
      <w:szCs w:val="24"/>
    </w:rPr>
  </w:style>
  <w:style w:type="paragraph" w:customStyle="1" w:styleId="TableParagraph">
    <w:name w:val="Table Paragraph"/>
    <w:basedOn w:val="Normal"/>
    <w:uiPriority w:val="1"/>
    <w:qFormat/>
    <w:rsid w:val="0011059D"/>
    <w:pPr>
      <w:widowControl w:val="0"/>
      <w:autoSpaceDE w:val="0"/>
      <w:autoSpaceDN w:val="0"/>
    </w:pPr>
    <w:rPr>
      <w:rFonts w:ascii="Georgia" w:eastAsia="Georgia" w:hAnsi="Georgia" w:cs="Georgia"/>
      <w:sz w:val="22"/>
      <w:szCs w:val="22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wellowhouseschool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wellowhouseschool.co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6F0C641F05EC4BA9880F9D80080C11" ma:contentTypeVersion="18" ma:contentTypeDescription="Create a new document." ma:contentTypeScope="" ma:versionID="fb17cbd4926ac2de6b3027bdd12b2f88">
  <xsd:schema xmlns:xsd="http://www.w3.org/2001/XMLSchema" xmlns:xs="http://www.w3.org/2001/XMLSchema" xmlns:p="http://schemas.microsoft.com/office/2006/metadata/properties" xmlns:ns2="35f74a4a-3639-4bcf-aafa-aa0855a0122f" xmlns:ns3="9b54006f-d09e-4927-9f5f-a024cbf09ad6" targetNamespace="http://schemas.microsoft.com/office/2006/metadata/properties" ma:root="true" ma:fieldsID="e70592c8fd571dd5225edb4ddd7ef9b2" ns2:_="" ns3:_="">
    <xsd:import namespace="35f74a4a-3639-4bcf-aafa-aa0855a0122f"/>
    <xsd:import namespace="9b54006f-d09e-4927-9f5f-a024cbf09a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4a4a-3639-4bcf-aafa-aa0855a01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9da5f6a-7cd2-4c82-839c-bf31d9d80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4006f-d09e-4927-9f5f-a024cbf09a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2c64d1d-3a27-4e09-b164-cad9480c4eb8}" ma:internalName="TaxCatchAll" ma:showField="CatchAllData" ma:web="9b54006f-d09e-4927-9f5f-a024cbf09a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54006f-d09e-4927-9f5f-a024cbf09ad6" xsi:nil="true"/>
    <lcf76f155ced4ddcb4097134ff3c332f xmlns="35f74a4a-3639-4bcf-aafa-aa0855a012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5C842B-5620-42E8-8CDA-A1E234D526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611954-6565-4A78-9E2A-CADCEAF440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F7FFA2-CFA4-41E2-A111-E6ACFC19FB47}"/>
</file>

<file path=customXml/itemProps4.xml><?xml version="1.0" encoding="utf-8"?>
<ds:datastoreItem xmlns:ds="http://schemas.openxmlformats.org/officeDocument/2006/customXml" ds:itemID="{D15D7D3A-1084-48DB-B363-55E0B06F5235}">
  <ds:schemaRefs>
    <ds:schemaRef ds:uri="http://schemas.microsoft.com/office/2006/metadata/properties"/>
    <ds:schemaRef ds:uri="http://schemas.microsoft.com/office/infopath/2007/PartnerControls"/>
    <ds:schemaRef ds:uri="9b54006f-d09e-4927-9f5f-a024cbf09ad6"/>
    <ds:schemaRef ds:uri="35f74a4a-3639-4bcf-aafa-aa0855a012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OEM Company</Company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OEMUSER</dc:creator>
  <cp:lastModifiedBy>Dammer Ayer</cp:lastModifiedBy>
  <cp:revision>10</cp:revision>
  <cp:lastPrinted>2018-11-06T14:26:00Z</cp:lastPrinted>
  <dcterms:created xsi:type="dcterms:W3CDTF">2024-04-18T12:23:00Z</dcterms:created>
  <dcterms:modified xsi:type="dcterms:W3CDTF">2026-08-12T15:36:00Z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0x010100426F0C641F05EC4BA9880F9D80080C11</vt:lpwstr>
  </property>
  <property fmtid="{D5CDD505-2E9C-101B-9397-08002B2CF9AE}" pid="3" name="MediaServiceImageTags">
    <vt:lpwstr/>
  </property>
</Properties>
</file>